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F431" w14:textId="551C812C" w:rsidR="004258DB" w:rsidRPr="004C0471" w:rsidRDefault="00B52FE3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BENDRA </w:t>
      </w:r>
      <w:r w:rsidR="004258DB" w:rsidRPr="004C0471">
        <w:rPr>
          <w:rFonts w:cs="Arial"/>
          <w:b/>
          <w:bCs/>
        </w:rPr>
        <w:t>TECHNINĖ SPECIFIKACIJA</w:t>
      </w:r>
    </w:p>
    <w:p w14:paraId="3E48DF35" w14:textId="77777777" w:rsidR="004258DB" w:rsidRPr="004C0471" w:rsidRDefault="004258DB" w:rsidP="004258DB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4C0471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4C0471">
        <w:rPr>
          <w:rFonts w:cs="Arial"/>
          <w:b/>
        </w:rPr>
        <w:t>SĄVOKOS IR SUTRUMPINIMAI</w:t>
      </w:r>
    </w:p>
    <w:p w14:paraId="1B978C08" w14:textId="2D0271C4" w:rsidR="004258DB" w:rsidRPr="004C0471" w:rsidRDefault="00004C6D" w:rsidP="201B1B8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>
        <w:rPr>
          <w:rFonts w:eastAsia="Arial" w:cs="Arial"/>
          <w:b/>
          <w:bCs/>
        </w:rPr>
        <w:t>Pirkėjas</w:t>
      </w:r>
      <w:r w:rsidRPr="004C0471">
        <w:rPr>
          <w:rFonts w:eastAsia="Arial" w:cs="Arial"/>
          <w:b/>
          <w:bCs/>
        </w:rPr>
        <w:t xml:space="preserve"> </w:t>
      </w:r>
      <w:r w:rsidR="004258DB" w:rsidRPr="004C0471">
        <w:rPr>
          <w:rFonts w:eastAsia="Arial" w:cs="Arial"/>
        </w:rPr>
        <w:t xml:space="preserve">– </w:t>
      </w:r>
      <w:bookmarkStart w:id="0" w:name="_Hlk31698696"/>
      <w:sdt>
        <w:sdtPr>
          <w:rPr>
            <w:rFonts w:cs="Arial"/>
          </w:rPr>
          <w:id w:val="1799497722"/>
          <w:placeholder>
            <w:docPart w:val="90D634B02CD54784BC58B38AE1C55F6B"/>
          </w:placeholder>
          <w:dropDownList>
            <w:listItem w:value="[Pasirinkite]"/>
            <w:listItem w:displayText="UAB „Vilniaus vystymo kompanija“." w:value="UAB „Vilniaus vystymo kompanija“."/>
            <w:listItem w:displayText="Vilniaus miesto savivaldybės administracija." w:value="Vilniaus miesto savivaldybės administracija."/>
            <w:listItem w:displayText="___________ (irašyti)" w:value="___________ (irašyti)"/>
          </w:dropDownList>
        </w:sdtPr>
        <w:sdtContent>
          <w:r w:rsidR="00845006" w:rsidRPr="004C0471">
            <w:rPr>
              <w:rFonts w:cs="Arial"/>
            </w:rPr>
            <w:t>UAB „Vilniaus vystymo kompanija“.</w:t>
          </w:r>
        </w:sdtContent>
      </w:sdt>
      <w:bookmarkEnd w:id="0"/>
    </w:p>
    <w:p w14:paraId="1FE3DB8F" w14:textId="1B440BDF" w:rsidR="004258DB" w:rsidRPr="004C0471" w:rsidRDefault="00004C6D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>
        <w:rPr>
          <w:rFonts w:eastAsia="Arial" w:cs="Arial"/>
          <w:b/>
          <w:bCs/>
        </w:rPr>
        <w:t>Tie</w:t>
      </w:r>
      <w:r w:rsidR="004258DB" w:rsidRPr="004C0471">
        <w:rPr>
          <w:rFonts w:eastAsia="Arial" w:cs="Arial"/>
          <w:b/>
          <w:bCs/>
        </w:rPr>
        <w:t>kėjas</w:t>
      </w:r>
      <w:r w:rsidR="004258DB" w:rsidRPr="004C0471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>
        <w:rPr>
          <w:rFonts w:eastAsia="Arial" w:cs="Arial"/>
        </w:rPr>
        <w:t>Pirkėjas</w:t>
      </w:r>
      <w:r w:rsidR="004258DB" w:rsidRPr="004C0471">
        <w:rPr>
          <w:rFonts w:eastAsia="Arial" w:cs="Arial"/>
        </w:rPr>
        <w:t xml:space="preserve"> sudaro Sutartį.</w:t>
      </w:r>
    </w:p>
    <w:p w14:paraId="43D6418C" w14:textId="3B9AC96A" w:rsidR="00061646" w:rsidRPr="004C0471" w:rsidRDefault="00061646" w:rsidP="56A5930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 xml:space="preserve">Saugomi objektai </w:t>
      </w:r>
      <w:r w:rsidRPr="004C0471">
        <w:rPr>
          <w:rFonts w:eastAsiaTheme="minorEastAsia" w:cs="Arial"/>
        </w:rPr>
        <w:t>–</w:t>
      </w:r>
      <w:r w:rsidR="00E90748">
        <w:rPr>
          <w:rFonts w:eastAsiaTheme="minorEastAsia" w:cs="Arial"/>
        </w:rPr>
        <w:t xml:space="preserve"> Š</w:t>
      </w:r>
      <w:r w:rsidRPr="004C0471">
        <w:rPr>
          <w:rFonts w:eastAsiaTheme="minorEastAsia" w:cs="Arial"/>
        </w:rPr>
        <w:t>vietimo ugdymo įstaigų</w:t>
      </w:r>
      <w:r w:rsidR="005F1CEF">
        <w:rPr>
          <w:rFonts w:eastAsiaTheme="minorEastAsia" w:cs="Arial"/>
        </w:rPr>
        <w:t>,</w:t>
      </w:r>
      <w:r w:rsidR="009F3FCF">
        <w:rPr>
          <w:rFonts w:eastAsiaTheme="minorEastAsia" w:cs="Arial"/>
        </w:rPr>
        <w:t xml:space="preserve"> administracin</w:t>
      </w:r>
      <w:r w:rsidR="00E56364">
        <w:rPr>
          <w:rFonts w:eastAsiaTheme="minorEastAsia" w:cs="Arial"/>
        </w:rPr>
        <w:t>ės ir kitos</w:t>
      </w:r>
      <w:r w:rsidRPr="004C0471">
        <w:rPr>
          <w:rFonts w:eastAsiaTheme="minorEastAsia" w:cs="Arial"/>
        </w:rPr>
        <w:t xml:space="preserve"> </w:t>
      </w:r>
      <w:r w:rsidR="00E56364">
        <w:rPr>
          <w:rFonts w:eastAsiaTheme="minorEastAsia" w:cs="Arial"/>
        </w:rPr>
        <w:t>paskirties</w:t>
      </w:r>
      <w:r w:rsidR="00E56364" w:rsidRPr="004C0471">
        <w:rPr>
          <w:rFonts w:eastAsiaTheme="minorEastAsia" w:cs="Arial"/>
        </w:rPr>
        <w:t xml:space="preserve"> </w:t>
      </w:r>
      <w:r w:rsidRPr="004C0471">
        <w:rPr>
          <w:rFonts w:eastAsiaTheme="minorEastAsia" w:cs="Arial"/>
        </w:rPr>
        <w:t>pastatai ir teritorija</w:t>
      </w:r>
      <w:r w:rsidR="00AB4E80" w:rsidRPr="004C0471">
        <w:rPr>
          <w:rFonts w:eastAsiaTheme="minorEastAsia" w:cs="Arial"/>
        </w:rPr>
        <w:t>.</w:t>
      </w:r>
      <w:r w:rsidRPr="004C0471">
        <w:rPr>
          <w:rFonts w:eastAsiaTheme="minorEastAsia" w:cs="Arial"/>
        </w:rPr>
        <w:t xml:space="preserve"> </w:t>
      </w:r>
    </w:p>
    <w:p w14:paraId="036ACFD3" w14:textId="49FBEE7D" w:rsidR="004258DB" w:rsidRPr="004C0471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>Sutartis</w:t>
      </w:r>
      <w:r w:rsidRPr="004C0471">
        <w:rPr>
          <w:rFonts w:eastAsia="Arial" w:cs="Arial"/>
        </w:rPr>
        <w:t xml:space="preserve"> – Sutartis, sudaroma tarp </w:t>
      </w:r>
      <w:r w:rsidR="00004C6D">
        <w:rPr>
          <w:rFonts w:eastAsia="Arial" w:cs="Arial"/>
        </w:rPr>
        <w:t>Pirkėjo</w:t>
      </w:r>
      <w:r w:rsidRPr="004C0471">
        <w:rPr>
          <w:rFonts w:eastAsia="Arial" w:cs="Arial"/>
        </w:rPr>
        <w:t xml:space="preserve"> ir </w:t>
      </w:r>
      <w:r w:rsidR="00022932">
        <w:rPr>
          <w:rFonts w:eastAsia="Arial" w:cs="Arial"/>
        </w:rPr>
        <w:t>Tiekėjo</w:t>
      </w:r>
      <w:r w:rsidRPr="004C0471">
        <w:rPr>
          <w:rFonts w:eastAsia="Arial" w:cs="Arial"/>
        </w:rPr>
        <w:t xml:space="preserve"> dėl Pirkimo objekto.</w:t>
      </w:r>
    </w:p>
    <w:p w14:paraId="33B38115" w14:textId="3671CD4F" w:rsidR="004258DB" w:rsidRPr="004C0471" w:rsidRDefault="004258DB" w:rsidP="56A5930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>Paslaugos</w:t>
      </w:r>
      <w:r w:rsidRPr="004C0471">
        <w:rPr>
          <w:rFonts w:eastAsia="Arial" w:cs="Arial"/>
        </w:rPr>
        <w:t xml:space="preserve"> – </w:t>
      </w:r>
      <w:r w:rsidR="0095148C">
        <w:rPr>
          <w:rFonts w:eastAsia="Arial" w:cs="Arial"/>
        </w:rPr>
        <w:t>p</w:t>
      </w:r>
      <w:r w:rsidR="00245FBB">
        <w:rPr>
          <w:rFonts w:eastAsia="Arial" w:cs="Arial"/>
        </w:rPr>
        <w:t>astatų ir / ar teritor</w:t>
      </w:r>
      <w:r w:rsidR="00BF66B1">
        <w:rPr>
          <w:rFonts w:eastAsia="Arial" w:cs="Arial"/>
        </w:rPr>
        <w:t xml:space="preserve">ijų </w:t>
      </w:r>
      <w:r w:rsidR="008262C8">
        <w:rPr>
          <w:rFonts w:eastAsia="Arial" w:cs="Arial"/>
        </w:rPr>
        <w:t>apsaugos</w:t>
      </w:r>
      <w:r w:rsidR="002676E1">
        <w:rPr>
          <w:rFonts w:eastAsia="Arial" w:cs="Arial"/>
        </w:rPr>
        <w:t xml:space="preserve"> </w:t>
      </w:r>
      <w:r w:rsidR="00C3782F">
        <w:rPr>
          <w:rFonts w:eastAsia="Arial" w:cs="Arial"/>
        </w:rPr>
        <w:t>paslaugos</w:t>
      </w:r>
      <w:r w:rsidR="005F698C">
        <w:rPr>
          <w:rFonts w:eastAsia="Arial" w:cs="Arial"/>
        </w:rPr>
        <w:t>.</w:t>
      </w:r>
    </w:p>
    <w:p w14:paraId="086BDBA6" w14:textId="5CFA1055" w:rsidR="004258DB" w:rsidRPr="004C0471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C0471">
        <w:rPr>
          <w:rFonts w:eastAsia="Arial" w:cs="Arial"/>
          <w:b/>
          <w:bCs/>
        </w:rPr>
        <w:t>Užsakymas</w:t>
      </w:r>
      <w:r w:rsidRPr="004C0471">
        <w:rPr>
          <w:rFonts w:eastAsia="Arial" w:cs="Arial"/>
        </w:rPr>
        <w:t xml:space="preserve"> – Sutarties p</w:t>
      </w:r>
      <w:r w:rsidR="00B1650C">
        <w:rPr>
          <w:rFonts w:eastAsia="Arial" w:cs="Arial"/>
        </w:rPr>
        <w:t>a</w:t>
      </w:r>
      <w:r w:rsidRPr="004C0471">
        <w:rPr>
          <w:rFonts w:eastAsia="Arial" w:cs="Arial"/>
        </w:rPr>
        <w:t xml:space="preserve">grindu Paslaugų teikėjui elektroniniu paštu teikiamas rašytinis dokumentas, kuriame nurodomi Paslaugų kiekiai, </w:t>
      </w:r>
      <w:r w:rsidR="00C67900" w:rsidRPr="004C0471">
        <w:rPr>
          <w:rFonts w:eastAsia="Arial" w:cs="Arial"/>
        </w:rPr>
        <w:t xml:space="preserve">Paslaugų teikimo </w:t>
      </w:r>
      <w:r w:rsidRPr="004C0471">
        <w:rPr>
          <w:rFonts w:eastAsia="Arial" w:cs="Arial"/>
        </w:rPr>
        <w:t>adresai ir terminas.</w:t>
      </w:r>
    </w:p>
    <w:p w14:paraId="70FD1EC0" w14:textId="77777777" w:rsidR="00C9523B" w:rsidRPr="004C0471" w:rsidRDefault="00C9523B" w:rsidP="00C9523B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</w:p>
    <w:p w14:paraId="67D6688F" w14:textId="77777777" w:rsidR="004258DB" w:rsidRPr="004C0471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4C0471">
        <w:rPr>
          <w:rFonts w:cs="Arial"/>
          <w:b/>
        </w:rPr>
        <w:t>PIRKIMO OBJEKTAS</w:t>
      </w:r>
    </w:p>
    <w:p w14:paraId="5AA9EEE0" w14:textId="46C26173" w:rsidR="007E283D" w:rsidRDefault="00004C6D" w:rsidP="00E137C1">
      <w:pPr>
        <w:pStyle w:val="Sraopastraipa"/>
        <w:numPr>
          <w:ilvl w:val="1"/>
          <w:numId w:val="3"/>
        </w:numPr>
        <w:tabs>
          <w:tab w:val="left" w:pos="426"/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cs="Arial"/>
          <w:color w:val="000000"/>
        </w:rPr>
        <w:t>Pirkėjo</w:t>
      </w:r>
      <w:r w:rsidR="009F32F1" w:rsidRPr="004C0471">
        <w:rPr>
          <w:rFonts w:cs="Arial"/>
          <w:color w:val="000000"/>
        </w:rPr>
        <w:t xml:space="preserve"> administruojamų</w:t>
      </w:r>
      <w:r w:rsidR="0069504D" w:rsidRPr="004C0471">
        <w:rPr>
          <w:rFonts w:cs="Arial"/>
          <w:color w:val="000000"/>
        </w:rPr>
        <w:t>, t.</w:t>
      </w:r>
      <w:r w:rsidR="006913C5" w:rsidRPr="004C0471">
        <w:rPr>
          <w:rFonts w:cs="Arial"/>
          <w:color w:val="000000"/>
        </w:rPr>
        <w:t xml:space="preserve"> </w:t>
      </w:r>
      <w:r w:rsidR="0069504D" w:rsidRPr="004C0471">
        <w:rPr>
          <w:rFonts w:cs="Arial"/>
          <w:color w:val="000000"/>
        </w:rPr>
        <w:t>y</w:t>
      </w:r>
      <w:r w:rsidR="006913C5" w:rsidRPr="004C0471">
        <w:rPr>
          <w:rFonts w:cs="Arial"/>
          <w:color w:val="000000"/>
        </w:rPr>
        <w:t>.</w:t>
      </w:r>
      <w:r w:rsidR="009F32F1" w:rsidRPr="004C0471">
        <w:rPr>
          <w:rFonts w:cs="Arial"/>
          <w:color w:val="000000"/>
        </w:rPr>
        <w:t xml:space="preserve"> </w:t>
      </w:r>
      <w:r w:rsidR="007B4B18" w:rsidRPr="004C0471">
        <w:t>Saugo</w:t>
      </w:r>
      <w:r w:rsidR="006A4F79" w:rsidRPr="004C0471">
        <w:t>m</w:t>
      </w:r>
      <w:r w:rsidR="007B4B18" w:rsidRPr="004C0471">
        <w:t>ų objektų</w:t>
      </w:r>
      <w:r w:rsidR="0067600C">
        <w:t xml:space="preserve"> Pa</w:t>
      </w:r>
      <w:r w:rsidR="00FF3FE3">
        <w:t>slaugos perkamos</w:t>
      </w:r>
      <w:r w:rsidR="009F32F1" w:rsidRPr="004C0471">
        <w:t xml:space="preserve"> </w:t>
      </w:r>
      <w:r w:rsidR="009F32F1" w:rsidRPr="004C0471">
        <w:rPr>
          <w:rFonts w:cs="Arial"/>
          <w:color w:val="000000"/>
        </w:rPr>
        <w:t xml:space="preserve">pagal </w:t>
      </w:r>
      <w:r>
        <w:rPr>
          <w:rFonts w:cs="Arial"/>
          <w:color w:val="000000"/>
        </w:rPr>
        <w:t>Pirkėjo</w:t>
      </w:r>
      <w:r w:rsidR="009F32F1" w:rsidRPr="004C0471">
        <w:rPr>
          <w:rFonts w:cs="Arial"/>
          <w:color w:val="000000"/>
        </w:rPr>
        <w:t xml:space="preserve"> poreikį</w:t>
      </w:r>
      <w:r w:rsidR="00FD5783">
        <w:rPr>
          <w:rFonts w:cs="Arial"/>
          <w:color w:val="000000"/>
        </w:rPr>
        <w:t>.</w:t>
      </w:r>
    </w:p>
    <w:p w14:paraId="3EEA179F" w14:textId="4743D69C" w:rsidR="00E137C1" w:rsidRDefault="00863DB2" w:rsidP="00E137C1">
      <w:pPr>
        <w:pStyle w:val="Sraopastraipa"/>
        <w:numPr>
          <w:ilvl w:val="1"/>
          <w:numId w:val="3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eastAsia="Arial" w:cs="Arial"/>
        </w:rPr>
      </w:pPr>
      <w:r>
        <w:t>P</w:t>
      </w:r>
      <w:r w:rsidR="00D5320D" w:rsidRPr="004234B5">
        <w:t>aslaugos</w:t>
      </w:r>
      <w:r>
        <w:t xml:space="preserve"> bus</w:t>
      </w:r>
      <w:r w:rsidR="007E283D" w:rsidRPr="004234B5">
        <w:t xml:space="preserve"> teikiamos</w:t>
      </w:r>
      <w:r w:rsidR="00D5320D" w:rsidRPr="004234B5">
        <w:rPr>
          <w:rFonts w:cs="Arial"/>
        </w:rPr>
        <w:t xml:space="preserve"> </w:t>
      </w:r>
      <w:r w:rsidR="009F32F1" w:rsidRPr="004234B5">
        <w:rPr>
          <w:rFonts w:cs="Arial"/>
        </w:rPr>
        <w:t>švietimo įstaigos</w:t>
      </w:r>
      <w:r w:rsidR="00D5320D" w:rsidRPr="004234B5">
        <w:rPr>
          <w:rFonts w:cs="Arial"/>
        </w:rPr>
        <w:t>e</w:t>
      </w:r>
      <w:r w:rsidR="009B3AF4">
        <w:rPr>
          <w:rFonts w:cs="Arial"/>
        </w:rPr>
        <w:t>, administra</w:t>
      </w:r>
      <w:r w:rsidR="008B78D9">
        <w:rPr>
          <w:rFonts w:cs="Arial"/>
        </w:rPr>
        <w:t>c</w:t>
      </w:r>
      <w:r w:rsidR="006C7F8E">
        <w:rPr>
          <w:rFonts w:cs="Arial"/>
        </w:rPr>
        <w:t>iniuose</w:t>
      </w:r>
      <w:r w:rsidR="00390B11">
        <w:rPr>
          <w:rFonts w:cs="Arial"/>
        </w:rPr>
        <w:t>,</w:t>
      </w:r>
      <w:r w:rsidR="006C7F8E">
        <w:rPr>
          <w:rFonts w:cs="Arial"/>
        </w:rPr>
        <w:t xml:space="preserve"> kitos paskirties statiniuose</w:t>
      </w:r>
      <w:r w:rsidR="009F32F1" w:rsidRPr="004234B5">
        <w:rPr>
          <w:rFonts w:cs="Arial"/>
        </w:rPr>
        <w:t xml:space="preserve"> </w:t>
      </w:r>
      <w:r w:rsidR="00390B11">
        <w:rPr>
          <w:rFonts w:cs="Arial"/>
        </w:rPr>
        <w:t xml:space="preserve">ir </w:t>
      </w:r>
      <w:r w:rsidR="00451F6F">
        <w:rPr>
          <w:rFonts w:cs="Arial"/>
        </w:rPr>
        <w:t>jų teritorijo</w:t>
      </w:r>
      <w:r w:rsidR="00E97198">
        <w:rPr>
          <w:rFonts w:cs="Arial"/>
        </w:rPr>
        <w:t>s</w:t>
      </w:r>
      <w:r w:rsidR="00451F6F">
        <w:rPr>
          <w:rFonts w:cs="Arial"/>
        </w:rPr>
        <w:t>e</w:t>
      </w:r>
      <w:r w:rsidR="003C6AC6">
        <w:rPr>
          <w:rFonts w:cs="Arial"/>
        </w:rPr>
        <w:t>.</w:t>
      </w:r>
    </w:p>
    <w:p w14:paraId="646BB21D" w14:textId="7A0A83E3" w:rsidR="004E4979" w:rsidRPr="00E137C1" w:rsidRDefault="007865F5" w:rsidP="00E137C1">
      <w:pPr>
        <w:pStyle w:val="Sraopastraipa"/>
        <w:numPr>
          <w:ilvl w:val="1"/>
          <w:numId w:val="3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>P</w:t>
      </w:r>
      <w:r w:rsidR="008B02C9" w:rsidRPr="00E137C1">
        <w:rPr>
          <w:rFonts w:eastAsia="Arial" w:cs="Arial"/>
        </w:rPr>
        <w:t xml:space="preserve">aslaugos apima: </w:t>
      </w:r>
    </w:p>
    <w:p w14:paraId="13821631" w14:textId="179B723B" w:rsidR="004E4979" w:rsidRPr="008B02C9" w:rsidRDefault="008B02C9" w:rsidP="004E4979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4E4979">
        <w:rPr>
          <w:rFonts w:eastAsia="Arial" w:cs="Arial"/>
          <w:b/>
        </w:rPr>
        <w:t>Patalpų fizinė apsauga</w:t>
      </w:r>
      <w:r w:rsidRPr="004E4979">
        <w:rPr>
          <w:rFonts w:ascii="Times New Roman" w:hAnsi="Times New Roman" w:cs="Times New Roman"/>
          <w:b/>
        </w:rPr>
        <w:t xml:space="preserve"> </w:t>
      </w:r>
      <w:r w:rsidRPr="004E4979">
        <w:rPr>
          <w:rFonts w:eastAsia="Arial" w:cs="Arial"/>
        </w:rPr>
        <w:t>–</w:t>
      </w:r>
      <w:r w:rsidR="00AB7BE5">
        <w:rPr>
          <w:rFonts w:eastAsia="Arial" w:cs="Arial"/>
        </w:rPr>
        <w:t xml:space="preserve"> </w:t>
      </w:r>
      <w:r w:rsidRPr="004E4979">
        <w:rPr>
          <w:rFonts w:eastAsia="Arial" w:cs="Arial"/>
        </w:rPr>
        <w:t>nuolatinis apsaugos darbuotojo budėjimas</w:t>
      </w:r>
      <w:r w:rsidR="00475966">
        <w:rPr>
          <w:rFonts w:eastAsia="Arial" w:cs="Arial"/>
        </w:rPr>
        <w:t xml:space="preserve"> Saugomame</w:t>
      </w:r>
      <w:r w:rsidRPr="004E4979">
        <w:rPr>
          <w:rFonts w:eastAsia="Arial" w:cs="Arial"/>
        </w:rPr>
        <w:t xml:space="preserve"> </w:t>
      </w:r>
      <w:r w:rsidR="00475966">
        <w:rPr>
          <w:rFonts w:eastAsia="Arial" w:cs="Arial"/>
        </w:rPr>
        <w:t>o</w:t>
      </w:r>
      <w:r w:rsidRPr="004E4979">
        <w:rPr>
          <w:rFonts w:eastAsia="Arial" w:cs="Arial"/>
        </w:rPr>
        <w:t>bjekte;</w:t>
      </w:r>
    </w:p>
    <w:p w14:paraId="38B4A900" w14:textId="0C6EDD2B" w:rsidR="001B0CED" w:rsidRDefault="008B02C9" w:rsidP="00235D65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4E4979">
        <w:rPr>
          <w:rFonts w:eastAsia="Arial" w:cs="Arial"/>
          <w:b/>
        </w:rPr>
        <w:t>Vaizdo stebėjimo ir reagavimo paslauga</w:t>
      </w:r>
      <w:r w:rsidRPr="004E4979">
        <w:rPr>
          <w:rFonts w:ascii="Times New Roman" w:hAnsi="Times New Roman" w:cs="Times New Roman"/>
          <w:b/>
        </w:rPr>
        <w:t xml:space="preserve"> </w:t>
      </w:r>
      <w:r w:rsidRPr="004E4979">
        <w:rPr>
          <w:rFonts w:ascii="Times New Roman" w:hAnsi="Times New Roman" w:cs="Times New Roman"/>
        </w:rPr>
        <w:t>–</w:t>
      </w:r>
      <w:r w:rsidR="003331A7">
        <w:rPr>
          <w:rFonts w:ascii="Times New Roman" w:hAnsi="Times New Roman" w:cs="Times New Roman"/>
        </w:rPr>
        <w:t xml:space="preserve"> </w:t>
      </w:r>
      <w:r w:rsidRPr="004E4979">
        <w:rPr>
          <w:rFonts w:eastAsia="Arial" w:cs="Arial"/>
        </w:rPr>
        <w:t xml:space="preserve">apsaugos palaikymas </w:t>
      </w:r>
      <w:r w:rsidR="00C06563">
        <w:rPr>
          <w:rFonts w:eastAsia="Arial" w:cs="Arial"/>
        </w:rPr>
        <w:t>naudojant</w:t>
      </w:r>
      <w:r w:rsidRPr="004E4979">
        <w:rPr>
          <w:rFonts w:eastAsia="Arial" w:cs="Arial"/>
        </w:rPr>
        <w:t xml:space="preserve"> vaizdo stebėjimo sistem</w:t>
      </w:r>
      <w:r w:rsidR="00C06563">
        <w:rPr>
          <w:rFonts w:eastAsia="Arial" w:cs="Arial"/>
        </w:rPr>
        <w:t>as</w:t>
      </w:r>
      <w:r w:rsidR="001B0CED">
        <w:rPr>
          <w:rFonts w:eastAsia="Arial" w:cs="Arial"/>
        </w:rPr>
        <w:t>.</w:t>
      </w:r>
      <w:r w:rsidRPr="004E4979">
        <w:rPr>
          <w:rFonts w:eastAsia="Arial" w:cs="Arial"/>
        </w:rPr>
        <w:t xml:space="preserve"> </w:t>
      </w:r>
    </w:p>
    <w:p w14:paraId="5F3CA40F" w14:textId="40E08839" w:rsidR="001B0CED" w:rsidRDefault="008B02C9" w:rsidP="001B0CED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235D65">
        <w:rPr>
          <w:rFonts w:eastAsia="Arial" w:cs="Arial"/>
          <w:b/>
          <w:bCs/>
        </w:rPr>
        <w:t>Reagavimo paslauga</w:t>
      </w:r>
      <w:r w:rsidRPr="00235D65">
        <w:rPr>
          <w:rFonts w:eastAsia="Arial" w:cs="Arial"/>
        </w:rPr>
        <w:t xml:space="preserve"> -</w:t>
      </w:r>
      <w:r w:rsidRPr="00235D65">
        <w:rPr>
          <w:rFonts w:cs="Arial"/>
        </w:rPr>
        <w:t xml:space="preserve"> greitojo reagavimo ekipažų (</w:t>
      </w:r>
      <w:r w:rsidR="001F0A45">
        <w:rPr>
          <w:rFonts w:cs="Arial"/>
        </w:rPr>
        <w:t>dirbančių</w:t>
      </w:r>
      <w:r w:rsidRPr="00235D65">
        <w:rPr>
          <w:rFonts w:cs="Arial"/>
        </w:rPr>
        <w:t xml:space="preserve"> 24/7) atvykimas į Saugomą objektą, </w:t>
      </w:r>
      <w:r w:rsidR="00175A04">
        <w:rPr>
          <w:rFonts w:cs="Arial"/>
        </w:rPr>
        <w:t xml:space="preserve">reaguojant į </w:t>
      </w:r>
      <w:r w:rsidRPr="00235D65">
        <w:rPr>
          <w:rFonts w:cs="Arial"/>
        </w:rPr>
        <w:t>įspėjamųjų sistemų suveikim</w:t>
      </w:r>
      <w:r w:rsidR="002373CA">
        <w:rPr>
          <w:rFonts w:cs="Arial"/>
        </w:rPr>
        <w:t>ą</w:t>
      </w:r>
      <w:r w:rsidRPr="00235D65">
        <w:rPr>
          <w:rFonts w:cs="Arial"/>
        </w:rPr>
        <w:t>, grėsm</w:t>
      </w:r>
      <w:r w:rsidR="002373CA">
        <w:rPr>
          <w:rFonts w:cs="Arial"/>
        </w:rPr>
        <w:t>es</w:t>
      </w:r>
      <w:r w:rsidRPr="00235D65">
        <w:rPr>
          <w:rFonts w:cs="Arial"/>
        </w:rPr>
        <w:t xml:space="preserve">, </w:t>
      </w:r>
      <w:r w:rsidR="001105BE" w:rsidRPr="00235D65">
        <w:rPr>
          <w:rFonts w:cs="Arial"/>
        </w:rPr>
        <w:t>įvykiu</w:t>
      </w:r>
      <w:r w:rsidR="001105BE">
        <w:rPr>
          <w:rFonts w:cs="Arial"/>
        </w:rPr>
        <w:t>s</w:t>
      </w:r>
      <w:r w:rsidR="002373CA">
        <w:rPr>
          <w:rFonts w:cs="Arial"/>
        </w:rPr>
        <w:t xml:space="preserve"> ar</w:t>
      </w:r>
      <w:r w:rsidRPr="00235D65">
        <w:rPr>
          <w:rFonts w:cs="Arial"/>
        </w:rPr>
        <w:t xml:space="preserve"> incident</w:t>
      </w:r>
      <w:r w:rsidR="002373CA">
        <w:rPr>
          <w:rFonts w:cs="Arial"/>
        </w:rPr>
        <w:t>us, taip pat</w:t>
      </w:r>
      <w:r w:rsidRPr="00235D65">
        <w:rPr>
          <w:rFonts w:cs="Arial"/>
        </w:rPr>
        <w:t xml:space="preserve">, kai reikia pastiprinimo </w:t>
      </w:r>
      <w:r w:rsidR="007A74EF">
        <w:rPr>
          <w:rFonts w:cs="Arial"/>
        </w:rPr>
        <w:t>dėl grėsmės</w:t>
      </w:r>
      <w:r w:rsidRPr="00235D65">
        <w:rPr>
          <w:rFonts w:cs="Arial"/>
        </w:rPr>
        <w:t xml:space="preserve"> turtui, sveikatai</w:t>
      </w:r>
      <w:r w:rsidR="001274B4">
        <w:rPr>
          <w:rFonts w:cs="Arial"/>
        </w:rPr>
        <w:t>,</w:t>
      </w:r>
      <w:r w:rsidRPr="00235D65">
        <w:rPr>
          <w:rFonts w:cs="Arial"/>
        </w:rPr>
        <w:t xml:space="preserve"> žmonių </w:t>
      </w:r>
      <w:r w:rsidR="001274B4">
        <w:rPr>
          <w:rFonts w:cs="Arial"/>
        </w:rPr>
        <w:t>gyvybei ar</w:t>
      </w:r>
      <w:r w:rsidRPr="00235D65">
        <w:rPr>
          <w:rFonts w:cs="Arial"/>
        </w:rPr>
        <w:t xml:space="preserve"> viešos tvarkos </w:t>
      </w:r>
      <w:r w:rsidR="001274B4">
        <w:rPr>
          <w:rFonts w:cs="Arial"/>
        </w:rPr>
        <w:t>palaikymui</w:t>
      </w:r>
      <w:r w:rsidRPr="00235D65">
        <w:rPr>
          <w:rFonts w:cs="Arial"/>
        </w:rPr>
        <w:t>.</w:t>
      </w:r>
    </w:p>
    <w:p w14:paraId="35CF325E" w14:textId="1DD87EFB" w:rsidR="008E53B6" w:rsidRDefault="00AA77F4" w:rsidP="008E53B6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1B0CED">
        <w:rPr>
          <w:rFonts w:eastAsia="Arial" w:cs="Arial"/>
          <w:b/>
          <w:bCs/>
        </w:rPr>
        <w:t>Elektroninė apsauga</w:t>
      </w:r>
      <w:r w:rsidR="000E6282" w:rsidRPr="001B0CED">
        <w:rPr>
          <w:rFonts w:eastAsia="Arial" w:cs="Arial"/>
          <w:b/>
          <w:bCs/>
        </w:rPr>
        <w:t xml:space="preserve"> </w:t>
      </w:r>
      <w:r w:rsidR="008C7F7F" w:rsidRPr="001B0CED">
        <w:rPr>
          <w:rFonts w:eastAsia="Arial" w:cs="Arial"/>
          <w:b/>
          <w:bCs/>
        </w:rPr>
        <w:t>–</w:t>
      </w:r>
      <w:r w:rsidR="00075FCF" w:rsidRPr="001B0CED">
        <w:rPr>
          <w:rFonts w:eastAsia="Arial" w:cs="Arial"/>
        </w:rPr>
        <w:t xml:space="preserve"> </w:t>
      </w:r>
      <w:r w:rsidR="00F15C3B" w:rsidRPr="001B0CED">
        <w:rPr>
          <w:rFonts w:eastAsia="Arial" w:cs="Arial"/>
        </w:rPr>
        <w:t>monitoringo įranga ar kitomis techninėmis priemonėmis fiksuoti signalizacijos suveikimo atveju</w:t>
      </w:r>
      <w:r w:rsidR="00075FCF" w:rsidRPr="001B0CED">
        <w:rPr>
          <w:rFonts w:eastAsia="Arial" w:cs="Arial"/>
        </w:rPr>
        <w:t xml:space="preserve">s, </w:t>
      </w:r>
      <w:r w:rsidR="00EA6DAA">
        <w:rPr>
          <w:rFonts w:eastAsia="Arial" w:cs="Arial"/>
        </w:rPr>
        <w:t>gavus suveikimo signalą</w:t>
      </w:r>
      <w:r w:rsidR="006C5A33">
        <w:rPr>
          <w:rFonts w:eastAsia="Arial" w:cs="Arial"/>
        </w:rPr>
        <w:t>,</w:t>
      </w:r>
      <w:r w:rsidR="00F15C3B" w:rsidRPr="001B0CED">
        <w:rPr>
          <w:rFonts w:eastAsia="Arial" w:cs="Arial"/>
        </w:rPr>
        <w:t xml:space="preserve"> į įvykio vietą</w:t>
      </w:r>
      <w:r w:rsidR="008165CA" w:rsidRPr="001B0CED">
        <w:rPr>
          <w:rFonts w:eastAsia="Arial" w:cs="Arial"/>
        </w:rPr>
        <w:t xml:space="preserve"> </w:t>
      </w:r>
      <w:r w:rsidR="00F15C3B" w:rsidRPr="001B0CED">
        <w:rPr>
          <w:rFonts w:eastAsia="Arial" w:cs="Arial"/>
        </w:rPr>
        <w:t xml:space="preserve"> išsiųst</w:t>
      </w:r>
      <w:r w:rsidR="007756A3" w:rsidRPr="001B0CED">
        <w:rPr>
          <w:rFonts w:eastAsia="Arial" w:cs="Arial"/>
        </w:rPr>
        <w:t>i</w:t>
      </w:r>
      <w:r w:rsidR="00F15C3B" w:rsidRPr="001B0CED">
        <w:rPr>
          <w:rFonts w:eastAsia="Arial" w:cs="Arial"/>
        </w:rPr>
        <w:t xml:space="preserve"> greitojo reagavimo ekipaž</w:t>
      </w:r>
      <w:r w:rsidR="007756A3" w:rsidRPr="001B0CED">
        <w:rPr>
          <w:rFonts w:eastAsia="Arial" w:cs="Arial"/>
        </w:rPr>
        <w:t>ą</w:t>
      </w:r>
      <w:r w:rsidR="00F15C3B" w:rsidRPr="001B0CED">
        <w:rPr>
          <w:rFonts w:eastAsia="Arial" w:cs="Arial"/>
        </w:rPr>
        <w:t xml:space="preserve"> (-</w:t>
      </w:r>
      <w:r w:rsidR="007756A3" w:rsidRPr="001B0CED">
        <w:rPr>
          <w:rFonts w:eastAsia="Arial" w:cs="Arial"/>
        </w:rPr>
        <w:t>us</w:t>
      </w:r>
      <w:r w:rsidR="00F15C3B" w:rsidRPr="001B0CED">
        <w:rPr>
          <w:rFonts w:eastAsia="Arial" w:cs="Arial"/>
        </w:rPr>
        <w:t>)</w:t>
      </w:r>
      <w:r w:rsidR="00ED7B62" w:rsidRPr="001B0CED">
        <w:rPr>
          <w:rFonts w:eastAsia="Arial" w:cs="Arial"/>
        </w:rPr>
        <w:t>.</w:t>
      </w:r>
    </w:p>
    <w:p w14:paraId="21517C51" w14:textId="26644A96" w:rsidR="009F32F1" w:rsidRDefault="008B02C9" w:rsidP="008E53B6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 w:rsidRPr="008E53B6">
        <w:rPr>
          <w:rFonts w:eastAsia="Arial" w:cs="Arial"/>
          <w:b/>
          <w:bCs/>
        </w:rPr>
        <w:t>Vaizdo stebėjimo sistemos</w:t>
      </w:r>
      <w:r w:rsidR="00811EF7">
        <w:rPr>
          <w:rFonts w:eastAsia="Arial" w:cs="Arial"/>
          <w:b/>
          <w:bCs/>
        </w:rPr>
        <w:t xml:space="preserve"> įrengimas</w:t>
      </w:r>
      <w:r w:rsidR="00637829">
        <w:rPr>
          <w:rFonts w:eastAsia="Arial" w:cs="Arial"/>
          <w:b/>
          <w:bCs/>
        </w:rPr>
        <w:t xml:space="preserve"> </w:t>
      </w:r>
      <w:r w:rsidR="00222672">
        <w:rPr>
          <w:rFonts w:eastAsia="Arial" w:cs="Arial"/>
        </w:rPr>
        <w:t>–</w:t>
      </w:r>
      <w:r w:rsidRPr="008E53B6">
        <w:rPr>
          <w:rFonts w:eastAsia="Arial" w:cs="Arial"/>
        </w:rPr>
        <w:t xml:space="preserve"> </w:t>
      </w:r>
      <w:r w:rsidR="0095148C">
        <w:rPr>
          <w:rFonts w:eastAsia="Arial" w:cs="Arial"/>
        </w:rPr>
        <w:t>v</w:t>
      </w:r>
      <w:r w:rsidR="00222672">
        <w:rPr>
          <w:rFonts w:eastAsia="Arial" w:cs="Arial"/>
        </w:rPr>
        <w:t>aizdo stebėjimo</w:t>
      </w:r>
      <w:r w:rsidR="00096BC8">
        <w:rPr>
          <w:rFonts w:eastAsia="Arial" w:cs="Arial"/>
        </w:rPr>
        <w:t xml:space="preserve"> sistemos</w:t>
      </w:r>
      <w:r w:rsidRPr="008E53B6">
        <w:rPr>
          <w:rFonts w:eastAsia="Arial" w:cs="Arial"/>
        </w:rPr>
        <w:t xml:space="preserve"> </w:t>
      </w:r>
      <w:r w:rsidR="00944D3F">
        <w:rPr>
          <w:rFonts w:eastAsia="Arial" w:cs="Arial"/>
        </w:rPr>
        <w:t xml:space="preserve">įdiegimas </w:t>
      </w:r>
      <w:r w:rsidR="00D12FE4">
        <w:rPr>
          <w:rFonts w:eastAsia="Arial" w:cs="Arial"/>
        </w:rPr>
        <w:t xml:space="preserve"> </w:t>
      </w:r>
      <w:r w:rsidR="001B2B2D">
        <w:rPr>
          <w:rFonts w:eastAsia="Arial" w:cs="Arial"/>
        </w:rPr>
        <w:t xml:space="preserve">Saugomuose </w:t>
      </w:r>
      <w:r w:rsidR="00D12FE4">
        <w:rPr>
          <w:rFonts w:eastAsia="Arial" w:cs="Arial"/>
        </w:rPr>
        <w:t>objektuose</w:t>
      </w:r>
      <w:r w:rsidR="00266E19">
        <w:rPr>
          <w:rFonts w:eastAsia="Arial" w:cs="Arial"/>
        </w:rPr>
        <w:t xml:space="preserve"> ir</w:t>
      </w:r>
      <w:r w:rsidRPr="008E53B6">
        <w:rPr>
          <w:rFonts w:eastAsia="Arial" w:cs="Arial"/>
        </w:rPr>
        <w:t xml:space="preserve"> </w:t>
      </w:r>
      <w:r w:rsidR="00F01A76">
        <w:rPr>
          <w:rFonts w:eastAsia="Arial" w:cs="Arial"/>
        </w:rPr>
        <w:t>jų</w:t>
      </w:r>
      <w:r w:rsidRPr="008E53B6">
        <w:rPr>
          <w:rFonts w:eastAsia="Arial" w:cs="Arial"/>
        </w:rPr>
        <w:t xml:space="preserve"> pajungimas į visą parą budintį t</w:t>
      </w:r>
      <w:r w:rsidR="00AE0FFF" w:rsidRPr="008E53B6">
        <w:rPr>
          <w:rFonts w:eastAsia="Arial" w:cs="Arial"/>
        </w:rPr>
        <w:t>i</w:t>
      </w:r>
      <w:r w:rsidRPr="008E53B6">
        <w:rPr>
          <w:rFonts w:eastAsia="Arial" w:cs="Arial"/>
        </w:rPr>
        <w:t>ekėjo centralizuotą stebėjimo pultą</w:t>
      </w:r>
      <w:r w:rsidR="00F01A76">
        <w:rPr>
          <w:rFonts w:eastAsia="Arial" w:cs="Arial"/>
        </w:rPr>
        <w:t>.</w:t>
      </w:r>
      <w:r w:rsidR="004E4979" w:rsidRPr="008E53B6">
        <w:rPr>
          <w:rFonts w:eastAsia="Arial" w:cs="Arial"/>
        </w:rPr>
        <w:t>.</w:t>
      </w:r>
    </w:p>
    <w:p w14:paraId="323960A7" w14:textId="2C9E0E73" w:rsidR="00E747B1" w:rsidRPr="00E747B1" w:rsidRDefault="00591AE5" w:rsidP="007D605A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003F7E07">
        <w:rPr>
          <w:rFonts w:eastAsia="Arial" w:cs="Arial"/>
          <w:b/>
          <w:bCs/>
        </w:rPr>
        <w:t xml:space="preserve">Elektroninės apsaugos </w:t>
      </w:r>
      <w:r w:rsidR="003B278F" w:rsidRPr="003F7E07">
        <w:rPr>
          <w:rFonts w:eastAsia="Arial" w:cs="Arial"/>
          <w:b/>
          <w:bCs/>
        </w:rPr>
        <w:t>sistem</w:t>
      </w:r>
      <w:r w:rsidR="00811EF7">
        <w:rPr>
          <w:rFonts w:eastAsia="Arial" w:cs="Arial"/>
          <w:b/>
          <w:bCs/>
        </w:rPr>
        <w:t>os įrengimas</w:t>
      </w:r>
      <w:r w:rsidR="00743FFC">
        <w:rPr>
          <w:rFonts w:eastAsia="Arial" w:cs="Arial"/>
          <w:b/>
          <w:bCs/>
        </w:rPr>
        <w:t xml:space="preserve"> -</w:t>
      </w:r>
      <w:r w:rsidR="00CF23E7" w:rsidRPr="003F7E07">
        <w:rPr>
          <w:rFonts w:eastAsia="Arial" w:cs="Arial"/>
        </w:rPr>
        <w:t xml:space="preserve"> apsauginės signalizacijos</w:t>
      </w:r>
      <w:r w:rsidR="009A2E2D">
        <w:rPr>
          <w:rFonts w:eastAsia="Arial" w:cs="Arial"/>
        </w:rPr>
        <w:t xml:space="preserve"> ir/ar</w:t>
      </w:r>
      <w:r w:rsidR="00BD3BDE">
        <w:rPr>
          <w:rFonts w:eastAsia="Arial" w:cs="Arial"/>
        </w:rPr>
        <w:t xml:space="preserve"> </w:t>
      </w:r>
      <w:r w:rsidR="00634E0F">
        <w:rPr>
          <w:rFonts w:eastAsia="Arial" w:cs="Arial"/>
        </w:rPr>
        <w:t>p</w:t>
      </w:r>
      <w:r w:rsidR="00892E04">
        <w:rPr>
          <w:rFonts w:eastAsia="Arial" w:cs="Arial"/>
        </w:rPr>
        <w:t xml:space="preserve">raėjimo </w:t>
      </w:r>
      <w:r w:rsidR="00634E0F">
        <w:rPr>
          <w:rFonts w:eastAsia="Arial" w:cs="Arial"/>
        </w:rPr>
        <w:t xml:space="preserve"> kontrolės</w:t>
      </w:r>
      <w:r w:rsidR="00266E19" w:rsidRPr="003F7E07">
        <w:rPr>
          <w:rFonts w:eastAsia="Arial" w:cs="Arial"/>
        </w:rPr>
        <w:t xml:space="preserve"> </w:t>
      </w:r>
      <w:r w:rsidR="00367B43" w:rsidRPr="003F7E07">
        <w:rPr>
          <w:rFonts w:eastAsia="Arial" w:cs="Arial"/>
        </w:rPr>
        <w:t xml:space="preserve">įdiegimas </w:t>
      </w:r>
      <w:r w:rsidR="00D97B75">
        <w:rPr>
          <w:rFonts w:eastAsia="Arial" w:cs="Arial"/>
        </w:rPr>
        <w:t xml:space="preserve">Saugomuose </w:t>
      </w:r>
      <w:r w:rsidR="00266E19" w:rsidRPr="003F7E07">
        <w:rPr>
          <w:rFonts w:eastAsia="Arial" w:cs="Arial"/>
        </w:rPr>
        <w:t>objektuose</w:t>
      </w:r>
      <w:r w:rsidR="00CF23E7" w:rsidRPr="003F7E07">
        <w:rPr>
          <w:rFonts w:eastAsia="Arial" w:cs="Arial"/>
        </w:rPr>
        <w:t xml:space="preserve"> ir </w:t>
      </w:r>
      <w:r w:rsidR="00DF3A49">
        <w:rPr>
          <w:rFonts w:eastAsia="Arial" w:cs="Arial"/>
        </w:rPr>
        <w:t>susiejimas su esanči</w:t>
      </w:r>
      <w:r w:rsidR="009953C0">
        <w:rPr>
          <w:rFonts w:eastAsia="Arial" w:cs="Arial"/>
        </w:rPr>
        <w:t>a</w:t>
      </w:r>
      <w:r w:rsidR="00DF3A49" w:rsidRPr="008E53B6">
        <w:rPr>
          <w:rFonts w:eastAsia="Arial" w:cs="Arial"/>
        </w:rPr>
        <w:t xml:space="preserve"> </w:t>
      </w:r>
      <w:r w:rsidR="00CF23E7" w:rsidRPr="003F7E07">
        <w:rPr>
          <w:rFonts w:eastAsia="Arial" w:cs="Arial"/>
        </w:rPr>
        <w:t xml:space="preserve">gaisro </w:t>
      </w:r>
      <w:r w:rsidR="00DF3A49" w:rsidRPr="008E53B6">
        <w:rPr>
          <w:rFonts w:eastAsia="Arial" w:cs="Arial"/>
        </w:rPr>
        <w:t>aptikimo sistem</w:t>
      </w:r>
      <w:r w:rsidR="00DF3A49">
        <w:rPr>
          <w:rFonts w:eastAsia="Arial" w:cs="Arial"/>
        </w:rPr>
        <w:t>a</w:t>
      </w:r>
      <w:r w:rsidR="00CF23E7" w:rsidRPr="003F7E07">
        <w:rPr>
          <w:rFonts w:eastAsia="Arial" w:cs="Arial"/>
        </w:rPr>
        <w:t xml:space="preserve"> ir</w:t>
      </w:r>
      <w:r w:rsidR="00DF3A49">
        <w:rPr>
          <w:rFonts w:eastAsia="Arial" w:cs="Arial"/>
        </w:rPr>
        <w:t xml:space="preserve"> jų</w:t>
      </w:r>
      <w:r w:rsidR="00CF23E7" w:rsidRPr="003F7E07">
        <w:rPr>
          <w:rFonts w:eastAsia="Arial" w:cs="Arial"/>
        </w:rPr>
        <w:t xml:space="preserve"> pajungimas į v</w:t>
      </w:r>
      <w:r w:rsidR="00403D83" w:rsidRPr="003F7E07">
        <w:rPr>
          <w:rFonts w:eastAsia="Arial" w:cs="Arial"/>
        </w:rPr>
        <w:t>isą parą budi</w:t>
      </w:r>
      <w:r w:rsidR="00C811E2" w:rsidRPr="003F7E07">
        <w:rPr>
          <w:rFonts w:eastAsia="Arial" w:cs="Arial"/>
        </w:rPr>
        <w:t>ntį tiekėjo centralizuotą pultą.</w:t>
      </w:r>
    </w:p>
    <w:p w14:paraId="19D28E9C" w14:textId="28190A09" w:rsidR="00432423" w:rsidRDefault="00FA2D24" w:rsidP="00432423">
      <w:pPr>
        <w:pStyle w:val="Sraopastraipa"/>
        <w:numPr>
          <w:ilvl w:val="2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  <w:b/>
          <w:bCs/>
        </w:rPr>
        <w:t>Priešgaisrinės apsaugos įrengimas -</w:t>
      </w:r>
      <w:r>
        <w:rPr>
          <w:rFonts w:cs="Arial"/>
        </w:rPr>
        <w:t xml:space="preserve"> </w:t>
      </w:r>
      <w:r w:rsidR="00432423" w:rsidRPr="008E53B6">
        <w:rPr>
          <w:rFonts w:eastAsia="Arial" w:cs="Arial"/>
        </w:rPr>
        <w:t>gaisro aptikimo sistemos</w:t>
      </w:r>
      <w:r w:rsidR="00432423">
        <w:rPr>
          <w:rFonts w:eastAsia="Arial" w:cs="Arial"/>
        </w:rPr>
        <w:t xml:space="preserve"> įdiegimas Saugomuose objektuose ir</w:t>
      </w:r>
      <w:r w:rsidR="00432423" w:rsidRPr="008E53B6">
        <w:rPr>
          <w:rFonts w:eastAsia="Arial" w:cs="Arial"/>
        </w:rPr>
        <w:t xml:space="preserve"> pajungimas į visą parą budintį tiekėjo centralizuotą stebėjimo pultą</w:t>
      </w:r>
      <w:r w:rsidR="00840FB6">
        <w:rPr>
          <w:rFonts w:eastAsia="Arial" w:cs="Arial"/>
        </w:rPr>
        <w:t>.</w:t>
      </w:r>
    </w:p>
    <w:p w14:paraId="3137BB30" w14:textId="658ACCD5" w:rsidR="006B61BD" w:rsidRPr="003F7E07" w:rsidRDefault="006976F1" w:rsidP="0095148C">
      <w:pPr>
        <w:pStyle w:val="Sraopastraipa"/>
        <w:numPr>
          <w:ilvl w:val="1"/>
          <w:numId w:val="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</w:rPr>
      </w:pPr>
      <w:r>
        <w:rPr>
          <w:rFonts w:eastAsia="Arial" w:cs="Arial"/>
        </w:rPr>
        <w:t xml:space="preserve">Pirkėjas </w:t>
      </w:r>
      <w:r w:rsidR="00511D42">
        <w:rPr>
          <w:rFonts w:eastAsia="Arial" w:cs="Arial"/>
        </w:rPr>
        <w:t xml:space="preserve">kiekvieno konkretaus pirkimo metu </w:t>
      </w:r>
      <w:r w:rsidR="00AF3F53">
        <w:rPr>
          <w:rFonts w:eastAsia="Arial" w:cs="Arial"/>
        </w:rPr>
        <w:t xml:space="preserve">neįsipareigoja įsigyti </w:t>
      </w:r>
      <w:r w:rsidR="00FD404D">
        <w:rPr>
          <w:rFonts w:eastAsia="Arial" w:cs="Arial"/>
        </w:rPr>
        <w:t xml:space="preserve">visas </w:t>
      </w:r>
      <w:r w:rsidR="00253906">
        <w:rPr>
          <w:rFonts w:eastAsia="Arial" w:cs="Arial"/>
        </w:rPr>
        <w:t>P</w:t>
      </w:r>
      <w:r w:rsidR="00FD404D">
        <w:rPr>
          <w:rFonts w:eastAsia="Arial" w:cs="Arial"/>
        </w:rPr>
        <w:t>aslaugas</w:t>
      </w:r>
      <w:r w:rsidR="00253906">
        <w:rPr>
          <w:rFonts w:eastAsia="Arial" w:cs="Arial"/>
        </w:rPr>
        <w:t>,</w:t>
      </w:r>
      <w:r w:rsidR="00FD404D">
        <w:rPr>
          <w:rFonts w:eastAsia="Arial" w:cs="Arial"/>
        </w:rPr>
        <w:t xml:space="preserve"> nurodytas 2.3.1 </w:t>
      </w:r>
      <w:r w:rsidR="003474CB">
        <w:rPr>
          <w:rFonts w:eastAsia="Arial" w:cs="Arial"/>
        </w:rPr>
        <w:t>– 2.3.7 punktuose</w:t>
      </w:r>
      <w:r w:rsidR="00D11095">
        <w:rPr>
          <w:rFonts w:eastAsia="Arial" w:cs="Arial"/>
        </w:rPr>
        <w:t>.</w:t>
      </w:r>
      <w:r w:rsidR="00AF3F53">
        <w:rPr>
          <w:rFonts w:eastAsia="Arial" w:cs="Arial"/>
        </w:rPr>
        <w:t xml:space="preserve"> Konkretaus pirkimo metu gali </w:t>
      </w:r>
      <w:r w:rsidR="00B63AE1">
        <w:rPr>
          <w:rFonts w:eastAsia="Arial" w:cs="Arial"/>
        </w:rPr>
        <w:t>būti perkama viena</w:t>
      </w:r>
      <w:r w:rsidR="0060645B">
        <w:rPr>
          <w:rFonts w:eastAsia="Arial" w:cs="Arial"/>
        </w:rPr>
        <w:t xml:space="preserve"> ar kelios </w:t>
      </w:r>
      <w:r w:rsidR="00253906">
        <w:rPr>
          <w:rFonts w:eastAsia="Arial" w:cs="Arial"/>
        </w:rPr>
        <w:t>P</w:t>
      </w:r>
      <w:r w:rsidR="0060645B">
        <w:rPr>
          <w:rFonts w:eastAsia="Arial" w:cs="Arial"/>
        </w:rPr>
        <w:t>aslaugos</w:t>
      </w:r>
      <w:r w:rsidR="00253906">
        <w:rPr>
          <w:rFonts w:eastAsia="Arial" w:cs="Arial"/>
        </w:rPr>
        <w:t>,</w:t>
      </w:r>
      <w:r w:rsidR="0060645B">
        <w:rPr>
          <w:rFonts w:eastAsia="Arial" w:cs="Arial"/>
        </w:rPr>
        <w:t xml:space="preserve"> nurodytos 2.</w:t>
      </w:r>
      <w:r w:rsidR="00712753">
        <w:rPr>
          <w:rFonts w:eastAsia="Arial" w:cs="Arial"/>
        </w:rPr>
        <w:t>3.1 – 2.3.7 punktuose.</w:t>
      </w:r>
    </w:p>
    <w:p w14:paraId="75E1137F" w14:textId="77777777" w:rsidR="004258DB" w:rsidRPr="004C0471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4C0471">
        <w:rPr>
          <w:rFonts w:eastAsia="Arial" w:cs="Arial"/>
          <w:b/>
          <w:bCs/>
        </w:rPr>
        <w:t>PASLAUGŲ TEIKIMO VIETA</w:t>
      </w:r>
    </w:p>
    <w:p w14:paraId="69D29E40" w14:textId="790DCEED" w:rsidR="00396DB7" w:rsidRPr="002B515A" w:rsidRDefault="004258DB" w:rsidP="0095148C">
      <w:pPr>
        <w:pStyle w:val="Sraopastraipa"/>
        <w:numPr>
          <w:ilvl w:val="1"/>
          <w:numId w:val="3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</w:rPr>
      </w:pPr>
      <w:r w:rsidRPr="002B515A">
        <w:rPr>
          <w:rFonts w:cs="Arial"/>
        </w:rPr>
        <w:t>Paslaugos teikiamos</w:t>
      </w:r>
      <w:r w:rsidR="00D05CB1" w:rsidRPr="002B515A">
        <w:rPr>
          <w:rFonts w:cs="Arial"/>
        </w:rPr>
        <w:t xml:space="preserve"> </w:t>
      </w:r>
      <w:r w:rsidR="00695404" w:rsidRPr="002B515A">
        <w:rPr>
          <w:rFonts w:cs="Arial"/>
        </w:rPr>
        <w:t>Vilniaus miesto ir</w:t>
      </w:r>
      <w:r w:rsidR="008B6E2D" w:rsidRPr="002B515A">
        <w:rPr>
          <w:rFonts w:cs="Arial"/>
        </w:rPr>
        <w:t xml:space="preserve"> Vilniaus</w:t>
      </w:r>
      <w:r w:rsidR="00695404" w:rsidRPr="002B515A">
        <w:rPr>
          <w:rFonts w:cs="Arial"/>
        </w:rPr>
        <w:t xml:space="preserve"> rajono teritorijoje.</w:t>
      </w:r>
      <w:r w:rsidR="00A02F06" w:rsidRPr="002B515A">
        <w:rPr>
          <w:rFonts w:cs="Arial"/>
        </w:rPr>
        <w:t xml:space="preserve"> </w:t>
      </w:r>
      <w:r w:rsidR="00B21491" w:rsidRPr="002B515A">
        <w:rPr>
          <w:rFonts w:cs="Arial"/>
        </w:rPr>
        <w:t>Paslaugų teikimo vietos bus patikslintos</w:t>
      </w:r>
      <w:r w:rsidR="00165342">
        <w:rPr>
          <w:rFonts w:cs="Arial"/>
        </w:rPr>
        <w:t xml:space="preserve"> konkrečiuose pirkimuose.</w:t>
      </w:r>
      <w:r w:rsidR="00B21491" w:rsidRPr="002B515A">
        <w:rPr>
          <w:rFonts w:cs="Arial"/>
        </w:rPr>
        <w:t xml:space="preserve"> </w:t>
      </w:r>
      <w:r w:rsidR="008B1E23" w:rsidRPr="002B515A">
        <w:rPr>
          <w:rFonts w:cs="Arial"/>
        </w:rPr>
        <w:t>.</w:t>
      </w:r>
      <w:r w:rsidR="00947B7C" w:rsidRPr="002B515A">
        <w:rPr>
          <w:rFonts w:cs="Arial"/>
        </w:rPr>
        <w:t xml:space="preserve"> </w:t>
      </w:r>
    </w:p>
    <w:p w14:paraId="69262280" w14:textId="43DA60D2" w:rsidR="004258DB" w:rsidRPr="004C0471" w:rsidRDefault="004258DB" w:rsidP="71C49978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cs="Arial"/>
          <w:b/>
        </w:rPr>
      </w:pPr>
      <w:r w:rsidRPr="004C0471">
        <w:rPr>
          <w:rFonts w:cs="Arial"/>
          <w:b/>
        </w:rPr>
        <w:t>REIKALAVIMAI PIRKIMO OBJEKTUI</w:t>
      </w:r>
    </w:p>
    <w:p w14:paraId="40649C8C" w14:textId="0ACAEEA6" w:rsidR="00B80EB6" w:rsidRDefault="0014064B" w:rsidP="0095148C">
      <w:pPr>
        <w:pStyle w:val="Sraopastraipa"/>
        <w:numPr>
          <w:ilvl w:val="1"/>
          <w:numId w:val="3"/>
        </w:numPr>
        <w:tabs>
          <w:tab w:val="left" w:pos="540"/>
          <w:tab w:val="left" w:pos="1134"/>
        </w:tabs>
        <w:spacing w:before="60" w:after="60"/>
        <w:ind w:left="0" w:firstLine="0"/>
        <w:jc w:val="both"/>
        <w:rPr>
          <w:rFonts w:cs="Arial"/>
        </w:rPr>
      </w:pPr>
      <w:r>
        <w:rPr>
          <w:rFonts w:cs="Arial"/>
        </w:rPr>
        <w:t>Tiekėjas privalo turėti nuosavą veikiantį centrinį stebėjimo pultą, iš kurio teikia apsaugos sistemų signalo stebėsenos, vaizdo stebėjimo ir operatyvaus reagavimo organizavimo paslaugas.</w:t>
      </w:r>
      <w:r w:rsidR="00A20F3A">
        <w:rPr>
          <w:rFonts w:cs="Arial"/>
          <w:bCs/>
        </w:rPr>
        <w:tab/>
      </w:r>
    </w:p>
    <w:p w14:paraId="376FC213" w14:textId="5710AB2A" w:rsidR="001B2C26" w:rsidRPr="001B2C26" w:rsidRDefault="00022932" w:rsidP="0095148C">
      <w:pPr>
        <w:pStyle w:val="Sraopastraipa"/>
        <w:numPr>
          <w:ilvl w:val="1"/>
          <w:numId w:val="3"/>
        </w:numPr>
        <w:tabs>
          <w:tab w:val="left" w:pos="540"/>
          <w:tab w:val="left" w:pos="1134"/>
        </w:tabs>
        <w:spacing w:before="60" w:after="60"/>
        <w:ind w:left="0" w:firstLine="0"/>
        <w:jc w:val="both"/>
        <w:rPr>
          <w:rFonts w:cs="Arial"/>
          <w:b/>
        </w:rPr>
      </w:pPr>
      <w:r>
        <w:rPr>
          <w:rFonts w:cs="Arial"/>
        </w:rPr>
        <w:t>Tiekėjas</w:t>
      </w:r>
      <w:r w:rsidR="00710071" w:rsidRPr="009911F4">
        <w:rPr>
          <w:rFonts w:cs="Arial"/>
        </w:rPr>
        <w:t xml:space="preserve"> turi būti apdraudęs visas teikiamas paslaugas civilinės atsakomybės draudimu ne mažesnei ne </w:t>
      </w:r>
      <w:r w:rsidR="003A1882">
        <w:rPr>
          <w:rFonts w:cs="Arial"/>
        </w:rPr>
        <w:t>250</w:t>
      </w:r>
      <w:r w:rsidR="00710071" w:rsidRPr="009911F4">
        <w:rPr>
          <w:rFonts w:cs="Arial"/>
        </w:rPr>
        <w:t xml:space="preserve"> 000 EUR sumai</w:t>
      </w:r>
      <w:r w:rsidR="00E254A4">
        <w:rPr>
          <w:rFonts w:cs="Arial"/>
        </w:rPr>
        <w:t xml:space="preserve"> (</w:t>
      </w:r>
      <w:r w:rsidR="008B66B3">
        <w:rPr>
          <w:rFonts w:cs="Arial"/>
        </w:rPr>
        <w:t xml:space="preserve">konkreti civilinės atsakomybės </w:t>
      </w:r>
      <w:r w:rsidR="00E254A4">
        <w:rPr>
          <w:rFonts w:cs="Arial"/>
        </w:rPr>
        <w:t>suma</w:t>
      </w:r>
      <w:r w:rsidR="008613E2">
        <w:rPr>
          <w:rFonts w:cs="Arial"/>
        </w:rPr>
        <w:t xml:space="preserve"> bus</w:t>
      </w:r>
      <w:r w:rsidR="00E254A4">
        <w:rPr>
          <w:rFonts w:cs="Arial"/>
        </w:rPr>
        <w:t xml:space="preserve"> tikslinama </w:t>
      </w:r>
      <w:r w:rsidR="008613E2">
        <w:rPr>
          <w:rFonts w:cs="Arial"/>
        </w:rPr>
        <w:t>ki</w:t>
      </w:r>
      <w:r w:rsidR="00254E8F">
        <w:rPr>
          <w:rFonts w:cs="Arial"/>
        </w:rPr>
        <w:t xml:space="preserve">ekvieno </w:t>
      </w:r>
      <w:r w:rsidR="00E254A4">
        <w:rPr>
          <w:rFonts w:cs="Arial"/>
        </w:rPr>
        <w:t>konkretaus pirkimo atveju)</w:t>
      </w:r>
      <w:r w:rsidR="00710071" w:rsidRPr="009911F4">
        <w:rPr>
          <w:rFonts w:cs="Arial"/>
        </w:rPr>
        <w:t xml:space="preserve"> </w:t>
      </w:r>
      <w:r w:rsidR="5DD16007" w:rsidRPr="009911F4">
        <w:rPr>
          <w:rFonts w:cs="Arial"/>
        </w:rPr>
        <w:t xml:space="preserve">visam </w:t>
      </w:r>
      <w:r w:rsidR="00133EAF" w:rsidRPr="009911F4">
        <w:rPr>
          <w:rFonts w:cs="Arial"/>
        </w:rPr>
        <w:t>S</w:t>
      </w:r>
      <w:r w:rsidR="5DD16007" w:rsidRPr="009911F4">
        <w:rPr>
          <w:rFonts w:cs="Arial"/>
        </w:rPr>
        <w:t>utarties</w:t>
      </w:r>
      <w:r w:rsidR="00133EAF" w:rsidRPr="009911F4">
        <w:rPr>
          <w:rFonts w:cs="Arial"/>
        </w:rPr>
        <w:t xml:space="preserve"> galiojimo</w:t>
      </w:r>
      <w:r w:rsidR="5DD16007" w:rsidRPr="009911F4">
        <w:rPr>
          <w:rFonts w:cs="Arial"/>
        </w:rPr>
        <w:t xml:space="preserve"> laikotarpiui</w:t>
      </w:r>
      <w:r w:rsidR="00710071" w:rsidRPr="009911F4">
        <w:rPr>
          <w:rFonts w:cs="Arial"/>
        </w:rPr>
        <w:t xml:space="preserve">. </w:t>
      </w:r>
      <w:r>
        <w:rPr>
          <w:rFonts w:cs="Arial"/>
        </w:rPr>
        <w:t>Tiekėjas</w:t>
      </w:r>
      <w:r w:rsidR="00710071" w:rsidRPr="009911F4">
        <w:rPr>
          <w:rFonts w:cs="Arial"/>
        </w:rPr>
        <w:t xml:space="preserve"> draudimo polisą turi pateikti </w:t>
      </w:r>
      <w:r w:rsidR="00004C6D">
        <w:rPr>
          <w:rFonts w:cs="Arial"/>
        </w:rPr>
        <w:t>Pirkėjui</w:t>
      </w:r>
      <w:r w:rsidR="00710071" w:rsidRPr="009911F4">
        <w:rPr>
          <w:rFonts w:cs="Arial"/>
        </w:rPr>
        <w:t xml:space="preserve"> per 10 (dešimt) darbo dienų po </w:t>
      </w:r>
      <w:r w:rsidR="00CB6410" w:rsidRPr="009911F4">
        <w:rPr>
          <w:rFonts w:cs="Arial"/>
        </w:rPr>
        <w:t>S</w:t>
      </w:r>
      <w:r w:rsidR="00710071" w:rsidRPr="009911F4">
        <w:rPr>
          <w:rFonts w:cs="Arial"/>
        </w:rPr>
        <w:t xml:space="preserve">utarties pasirašymo dienos. Įvykus draudiminiam įvykiui per 5 (penkias) darbo dienas </w:t>
      </w:r>
      <w:r>
        <w:rPr>
          <w:rFonts w:cs="Arial"/>
        </w:rPr>
        <w:t>Tiekėjas</w:t>
      </w:r>
      <w:r w:rsidR="00710071" w:rsidRPr="009911F4">
        <w:rPr>
          <w:rFonts w:cs="Arial"/>
        </w:rPr>
        <w:t xml:space="preserve"> privalo atnaujinti draudimo polisą užtikrindamas aukščiau nurodytos draudiminės sumos galiojimą visą </w:t>
      </w:r>
      <w:r w:rsidR="00CB6410" w:rsidRPr="009911F4">
        <w:rPr>
          <w:rFonts w:cs="Arial"/>
        </w:rPr>
        <w:t>S</w:t>
      </w:r>
      <w:r w:rsidR="00710071" w:rsidRPr="009911F4">
        <w:rPr>
          <w:rFonts w:cs="Arial"/>
        </w:rPr>
        <w:t>utarties laikotarpį.</w:t>
      </w:r>
    </w:p>
    <w:p w14:paraId="1A39C032" w14:textId="77777777" w:rsidR="00384AC4" w:rsidRPr="004C0471" w:rsidRDefault="00384AC4" w:rsidP="00384AC4">
      <w:pPr>
        <w:pStyle w:val="Sraopastraipa"/>
        <w:tabs>
          <w:tab w:val="left" w:pos="540"/>
          <w:tab w:val="left" w:pos="1134"/>
        </w:tabs>
        <w:spacing w:before="60" w:after="60"/>
        <w:ind w:left="567" w:firstLine="0"/>
        <w:jc w:val="both"/>
        <w:rPr>
          <w:rFonts w:cs="Arial"/>
          <w:bCs/>
        </w:rPr>
      </w:pPr>
    </w:p>
    <w:p w14:paraId="08B1D559" w14:textId="691FCDA8" w:rsidR="00FD6C58" w:rsidRPr="00CC002C" w:rsidRDefault="0083710E" w:rsidP="00A42EA6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eastAsia="Arial" w:cs="Arial"/>
          <w:b/>
        </w:rPr>
      </w:pPr>
      <w:r w:rsidRPr="00CC002C">
        <w:rPr>
          <w:rFonts w:eastAsia="Arial" w:cs="Arial"/>
          <w:b/>
        </w:rPr>
        <w:t>PASLAUGOMS TAIKOMI APLINKOS APSAUGOS REIKALAVIMAI</w:t>
      </w:r>
    </w:p>
    <w:p w14:paraId="559F55DD" w14:textId="3F6716B2" w:rsidR="00331EA3" w:rsidRPr="00021480" w:rsidRDefault="00022932" w:rsidP="0095148C">
      <w:pPr>
        <w:pStyle w:val="Sraopastraipa"/>
        <w:numPr>
          <w:ilvl w:val="1"/>
          <w:numId w:val="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</w:rPr>
      </w:pPr>
      <w:r w:rsidRPr="00021480">
        <w:rPr>
          <w:rFonts w:cs="Arial"/>
          <w:bCs/>
        </w:rPr>
        <w:lastRenderedPageBreak/>
        <w:t>Tiekėjas</w:t>
      </w:r>
      <w:r w:rsidR="00331EA3" w:rsidRPr="00021480">
        <w:rPr>
          <w:rFonts w:cs="Arial"/>
          <w:bCs/>
        </w:rPr>
        <w:t xml:space="preserve"> perkamoms paslaugoms turi taikyti aplinkos apsaugos vadybos sistemos reikalavimus pagal standartą LST EN ISO 14001 „Aplinkos vadybos sistemos. Reikalavimai ir naudojimo gairės“</w:t>
      </w:r>
      <w:r w:rsidR="000651A8" w:rsidRPr="00021480">
        <w:rPr>
          <w:rFonts w:cs="Arial"/>
          <w:bCs/>
        </w:rPr>
        <w:t xml:space="preserve"> </w:t>
      </w:r>
      <w:r w:rsidR="00331EA3" w:rsidRPr="00021480">
        <w:rPr>
          <w:rFonts w:cs="Arial"/>
          <w:bCs/>
        </w:rPr>
        <w:t xml:space="preserve">arba Europos Sąjungos aplinkosaugos vadybos ir audito sistemą ar kitus aplinkos apsaugos vadybos standartus, pagrįstus atitinkamais Europos arba tarptautinių standartizacijos organizacijų priimtais standartais, ar kitais tiekėjo pateiktais lygiaverčiais įrodymais. </w:t>
      </w:r>
    </w:p>
    <w:p w14:paraId="4C33DCD6" w14:textId="77777777" w:rsidR="00FD6C58" w:rsidRPr="004C0471" w:rsidRDefault="00FD6C58" w:rsidP="004258DB">
      <w:pPr>
        <w:pStyle w:val="Sraopastraipa"/>
        <w:spacing w:before="60" w:after="60"/>
        <w:ind w:left="0" w:firstLine="0"/>
        <w:jc w:val="both"/>
        <w:rPr>
          <w:rFonts w:eastAsia="Arial" w:cs="Arial"/>
        </w:rPr>
      </w:pPr>
    </w:p>
    <w:p w14:paraId="2374C945" w14:textId="207303C4" w:rsidR="004258DB" w:rsidRPr="004C0471" w:rsidRDefault="004258DB" w:rsidP="00CC002C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r w:rsidRPr="004C0471">
        <w:rPr>
          <w:rFonts w:eastAsia="Arial" w:cs="Arial"/>
          <w:b/>
        </w:rPr>
        <w:t xml:space="preserve">PASLAUGŲ </w:t>
      </w:r>
      <w:r w:rsidR="00BD3568" w:rsidRPr="004C0471">
        <w:rPr>
          <w:rFonts w:eastAsia="Arial" w:cs="Arial"/>
          <w:b/>
        </w:rPr>
        <w:t xml:space="preserve">TEIKIMO </w:t>
      </w:r>
      <w:r w:rsidRPr="004C0471">
        <w:rPr>
          <w:rFonts w:eastAsia="Arial" w:cs="Arial"/>
          <w:b/>
        </w:rPr>
        <w:t xml:space="preserve">TVARKA IR TERMINAI </w:t>
      </w:r>
    </w:p>
    <w:p w14:paraId="6ED3F1BC" w14:textId="7DD09204" w:rsidR="00047FD2" w:rsidRPr="00083481" w:rsidRDefault="004258DB" w:rsidP="0095148C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hanging="786"/>
        <w:jc w:val="both"/>
      </w:pPr>
      <w:r w:rsidRPr="007D605A">
        <w:rPr>
          <w:rFonts w:cs="Arial"/>
          <w:bCs/>
        </w:rPr>
        <w:t>Paslaug</w:t>
      </w:r>
      <w:r w:rsidR="002567B8">
        <w:rPr>
          <w:rFonts w:cs="Arial"/>
          <w:bCs/>
        </w:rPr>
        <w:t>ų teikimo tvarka ir terminai bus nurodomi kiekviename konkrečiame pirkime.</w:t>
      </w:r>
    </w:p>
    <w:p w14:paraId="76A6354C" w14:textId="3FB487F1" w:rsidR="00894B38" w:rsidRPr="0017768B" w:rsidRDefault="00894B38" w:rsidP="00423FF1">
      <w:pPr>
        <w:pStyle w:val="Sraopastraipa"/>
        <w:ind w:left="786" w:firstLine="0"/>
        <w:rPr>
          <w:rFonts w:cs="Arial"/>
        </w:rPr>
      </w:pPr>
    </w:p>
    <w:sectPr w:rsidR="00894B38" w:rsidRPr="0017768B" w:rsidSect="00CC002C"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0E05C" w14:textId="77777777" w:rsidR="00ED19D8" w:rsidRDefault="00ED19D8" w:rsidP="004258DB">
      <w:r>
        <w:separator/>
      </w:r>
    </w:p>
  </w:endnote>
  <w:endnote w:type="continuationSeparator" w:id="0">
    <w:p w14:paraId="7D4898B7" w14:textId="77777777" w:rsidR="00ED19D8" w:rsidRDefault="00ED19D8" w:rsidP="004258DB">
      <w:r>
        <w:continuationSeparator/>
      </w:r>
    </w:p>
  </w:endnote>
  <w:endnote w:type="continuationNotice" w:id="1">
    <w:p w14:paraId="5674A690" w14:textId="77777777" w:rsidR="00ED19D8" w:rsidRDefault="00ED1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99088" w14:textId="77777777" w:rsidR="00ED19D8" w:rsidRDefault="00ED19D8" w:rsidP="004258DB">
      <w:r>
        <w:separator/>
      </w:r>
    </w:p>
  </w:footnote>
  <w:footnote w:type="continuationSeparator" w:id="0">
    <w:p w14:paraId="28360F36" w14:textId="77777777" w:rsidR="00ED19D8" w:rsidRDefault="00ED19D8" w:rsidP="004258DB">
      <w:r>
        <w:continuationSeparator/>
      </w:r>
    </w:p>
  </w:footnote>
  <w:footnote w:type="continuationNotice" w:id="1">
    <w:p w14:paraId="397D9441" w14:textId="77777777" w:rsidR="00ED19D8" w:rsidRDefault="00ED19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908"/>
    <w:multiLevelType w:val="hybridMultilevel"/>
    <w:tmpl w:val="F4F27BC0"/>
    <w:lvl w:ilvl="0" w:tplc="758CEA34">
      <w:start w:val="1"/>
      <w:numFmt w:val="decimal"/>
      <w:lvlText w:val="15.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4501F4"/>
    <w:multiLevelType w:val="hybridMultilevel"/>
    <w:tmpl w:val="322AD0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D30BB"/>
    <w:multiLevelType w:val="multilevel"/>
    <w:tmpl w:val="41D86B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B5604D2"/>
    <w:multiLevelType w:val="multilevel"/>
    <w:tmpl w:val="41D86B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15C25F5"/>
    <w:multiLevelType w:val="hybridMultilevel"/>
    <w:tmpl w:val="A8FC67F8"/>
    <w:lvl w:ilvl="0" w:tplc="28A22D40">
      <w:start w:val="1"/>
      <w:numFmt w:val="decimal"/>
      <w:lvlText w:val="%1."/>
      <w:lvlJc w:val="left"/>
      <w:pPr>
        <w:ind w:left="1020" w:hanging="360"/>
      </w:pPr>
    </w:lvl>
    <w:lvl w:ilvl="1" w:tplc="3D8C82C8">
      <w:start w:val="1"/>
      <w:numFmt w:val="decimal"/>
      <w:lvlText w:val="%2."/>
      <w:lvlJc w:val="left"/>
      <w:pPr>
        <w:ind w:left="1020" w:hanging="360"/>
      </w:pPr>
    </w:lvl>
    <w:lvl w:ilvl="2" w:tplc="D9182144">
      <w:start w:val="1"/>
      <w:numFmt w:val="decimal"/>
      <w:lvlText w:val="%3."/>
      <w:lvlJc w:val="left"/>
      <w:pPr>
        <w:ind w:left="1020" w:hanging="360"/>
      </w:pPr>
    </w:lvl>
    <w:lvl w:ilvl="3" w:tplc="99D4C710">
      <w:start w:val="1"/>
      <w:numFmt w:val="decimal"/>
      <w:lvlText w:val="%4."/>
      <w:lvlJc w:val="left"/>
      <w:pPr>
        <w:ind w:left="1020" w:hanging="360"/>
      </w:pPr>
    </w:lvl>
    <w:lvl w:ilvl="4" w:tplc="632046DE">
      <w:start w:val="1"/>
      <w:numFmt w:val="decimal"/>
      <w:lvlText w:val="%5."/>
      <w:lvlJc w:val="left"/>
      <w:pPr>
        <w:ind w:left="1020" w:hanging="360"/>
      </w:pPr>
    </w:lvl>
    <w:lvl w:ilvl="5" w:tplc="0F881AA4">
      <w:start w:val="1"/>
      <w:numFmt w:val="decimal"/>
      <w:lvlText w:val="%6."/>
      <w:lvlJc w:val="left"/>
      <w:pPr>
        <w:ind w:left="1020" w:hanging="360"/>
      </w:pPr>
    </w:lvl>
    <w:lvl w:ilvl="6" w:tplc="5B101298">
      <w:start w:val="1"/>
      <w:numFmt w:val="decimal"/>
      <w:lvlText w:val="%7."/>
      <w:lvlJc w:val="left"/>
      <w:pPr>
        <w:ind w:left="1020" w:hanging="360"/>
      </w:pPr>
    </w:lvl>
    <w:lvl w:ilvl="7" w:tplc="BD945FFA">
      <w:start w:val="1"/>
      <w:numFmt w:val="decimal"/>
      <w:lvlText w:val="%8."/>
      <w:lvlJc w:val="left"/>
      <w:pPr>
        <w:ind w:left="1020" w:hanging="360"/>
      </w:pPr>
    </w:lvl>
    <w:lvl w:ilvl="8" w:tplc="8C6A6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355228"/>
    <w:multiLevelType w:val="multilevel"/>
    <w:tmpl w:val="4286A0E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E5D96"/>
    <w:multiLevelType w:val="hybridMultilevel"/>
    <w:tmpl w:val="FB58E812"/>
    <w:lvl w:ilvl="0" w:tplc="51E405E4">
      <w:start w:val="1"/>
      <w:numFmt w:val="decimal"/>
      <w:lvlText w:val="5.39.%1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02764"/>
    <w:multiLevelType w:val="hybridMultilevel"/>
    <w:tmpl w:val="69B6EB4A"/>
    <w:lvl w:ilvl="0" w:tplc="F386EB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6E42B2"/>
    <w:multiLevelType w:val="multilevel"/>
    <w:tmpl w:val="BFBC1F4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0E0308"/>
    <w:multiLevelType w:val="multilevel"/>
    <w:tmpl w:val="D7D45C4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5C5418"/>
    <w:multiLevelType w:val="multilevel"/>
    <w:tmpl w:val="8D1AC3F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C3D5833"/>
    <w:multiLevelType w:val="multilevel"/>
    <w:tmpl w:val="7480D5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EBC0FEC"/>
    <w:multiLevelType w:val="hybridMultilevel"/>
    <w:tmpl w:val="A024F17C"/>
    <w:lvl w:ilvl="0" w:tplc="2FD208EC">
      <w:start w:val="15"/>
      <w:numFmt w:val="decimal"/>
      <w:lvlText w:val="%1."/>
      <w:lvlJc w:val="left"/>
      <w:pPr>
        <w:ind w:left="502" w:hanging="360"/>
      </w:pPr>
      <w:rPr>
        <w:rFonts w:eastAsia="Arial Unicode MS"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2DC59E1"/>
    <w:multiLevelType w:val="multilevel"/>
    <w:tmpl w:val="CD4ED5E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2A5D0A"/>
    <w:multiLevelType w:val="multilevel"/>
    <w:tmpl w:val="1BBC6C24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3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23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CFE2981"/>
    <w:multiLevelType w:val="multilevel"/>
    <w:tmpl w:val="91B8E21C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621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25" w15:restartNumberingAfterBreak="0">
    <w:nsid w:val="3D5808C9"/>
    <w:multiLevelType w:val="hybridMultilevel"/>
    <w:tmpl w:val="D90C26BE"/>
    <w:lvl w:ilvl="0" w:tplc="13B801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3962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5DF3C4C"/>
    <w:multiLevelType w:val="hybridMultilevel"/>
    <w:tmpl w:val="01F443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247E7"/>
    <w:multiLevelType w:val="multilevel"/>
    <w:tmpl w:val="BBFC2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8C450CF"/>
    <w:multiLevelType w:val="multilevel"/>
    <w:tmpl w:val="9F98F79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496318DD"/>
    <w:multiLevelType w:val="hybridMultilevel"/>
    <w:tmpl w:val="1152FC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932E36"/>
    <w:multiLevelType w:val="multilevel"/>
    <w:tmpl w:val="DA848B5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4A98604F"/>
    <w:multiLevelType w:val="multilevel"/>
    <w:tmpl w:val="2FCC32D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5" w15:restartNumberingAfterBreak="0">
    <w:nsid w:val="526E1305"/>
    <w:multiLevelType w:val="hybridMultilevel"/>
    <w:tmpl w:val="AAF03566"/>
    <w:lvl w:ilvl="0" w:tplc="E5D4B6D8">
      <w:start w:val="1"/>
      <w:numFmt w:val="decimal"/>
      <w:lvlText w:val="%1."/>
      <w:lvlJc w:val="left"/>
      <w:pPr>
        <w:ind w:left="1020" w:hanging="360"/>
      </w:pPr>
    </w:lvl>
    <w:lvl w:ilvl="1" w:tplc="FEB870D4">
      <w:start w:val="1"/>
      <w:numFmt w:val="decimal"/>
      <w:lvlText w:val="%2."/>
      <w:lvlJc w:val="left"/>
      <w:pPr>
        <w:ind w:left="1020" w:hanging="360"/>
      </w:pPr>
    </w:lvl>
    <w:lvl w:ilvl="2" w:tplc="02280482">
      <w:start w:val="1"/>
      <w:numFmt w:val="decimal"/>
      <w:lvlText w:val="%3."/>
      <w:lvlJc w:val="left"/>
      <w:pPr>
        <w:ind w:left="1020" w:hanging="360"/>
      </w:pPr>
    </w:lvl>
    <w:lvl w:ilvl="3" w:tplc="3CE0B3CA">
      <w:start w:val="1"/>
      <w:numFmt w:val="decimal"/>
      <w:lvlText w:val="%4."/>
      <w:lvlJc w:val="left"/>
      <w:pPr>
        <w:ind w:left="1020" w:hanging="360"/>
      </w:pPr>
    </w:lvl>
    <w:lvl w:ilvl="4" w:tplc="D1926154">
      <w:start w:val="1"/>
      <w:numFmt w:val="decimal"/>
      <w:lvlText w:val="%5."/>
      <w:lvlJc w:val="left"/>
      <w:pPr>
        <w:ind w:left="1020" w:hanging="360"/>
      </w:pPr>
    </w:lvl>
    <w:lvl w:ilvl="5" w:tplc="3F922852">
      <w:start w:val="1"/>
      <w:numFmt w:val="decimal"/>
      <w:lvlText w:val="%6."/>
      <w:lvlJc w:val="left"/>
      <w:pPr>
        <w:ind w:left="1020" w:hanging="360"/>
      </w:pPr>
    </w:lvl>
    <w:lvl w:ilvl="6" w:tplc="4920A654">
      <w:start w:val="1"/>
      <w:numFmt w:val="decimal"/>
      <w:lvlText w:val="%7."/>
      <w:lvlJc w:val="left"/>
      <w:pPr>
        <w:ind w:left="1020" w:hanging="360"/>
      </w:pPr>
    </w:lvl>
    <w:lvl w:ilvl="7" w:tplc="94ACEDEC">
      <w:start w:val="1"/>
      <w:numFmt w:val="decimal"/>
      <w:lvlText w:val="%8."/>
      <w:lvlJc w:val="left"/>
      <w:pPr>
        <w:ind w:left="1020" w:hanging="360"/>
      </w:pPr>
    </w:lvl>
    <w:lvl w:ilvl="8" w:tplc="3C26DF1A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52B82F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BD261DE"/>
    <w:multiLevelType w:val="multilevel"/>
    <w:tmpl w:val="8878D1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8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7B603DF"/>
    <w:multiLevelType w:val="hybridMultilevel"/>
    <w:tmpl w:val="56BCD71E"/>
    <w:lvl w:ilvl="0" w:tplc="4F805A9C">
      <w:start w:val="1"/>
      <w:numFmt w:val="decimal"/>
      <w:lvlText w:val="%1."/>
      <w:lvlJc w:val="left"/>
      <w:pPr>
        <w:ind w:left="1020" w:hanging="360"/>
      </w:pPr>
    </w:lvl>
    <w:lvl w:ilvl="1" w:tplc="6E2AE382">
      <w:start w:val="1"/>
      <w:numFmt w:val="decimal"/>
      <w:lvlText w:val="%2."/>
      <w:lvlJc w:val="left"/>
      <w:pPr>
        <w:ind w:left="1020" w:hanging="360"/>
      </w:pPr>
    </w:lvl>
    <w:lvl w:ilvl="2" w:tplc="AA144362">
      <w:start w:val="1"/>
      <w:numFmt w:val="decimal"/>
      <w:lvlText w:val="%3."/>
      <w:lvlJc w:val="left"/>
      <w:pPr>
        <w:ind w:left="1020" w:hanging="360"/>
      </w:pPr>
    </w:lvl>
    <w:lvl w:ilvl="3" w:tplc="5F0A7E3C">
      <w:start w:val="1"/>
      <w:numFmt w:val="decimal"/>
      <w:lvlText w:val="%4."/>
      <w:lvlJc w:val="left"/>
      <w:pPr>
        <w:ind w:left="1020" w:hanging="360"/>
      </w:pPr>
    </w:lvl>
    <w:lvl w:ilvl="4" w:tplc="40DC85F8">
      <w:start w:val="1"/>
      <w:numFmt w:val="decimal"/>
      <w:lvlText w:val="%5."/>
      <w:lvlJc w:val="left"/>
      <w:pPr>
        <w:ind w:left="1020" w:hanging="360"/>
      </w:pPr>
    </w:lvl>
    <w:lvl w:ilvl="5" w:tplc="0FD6F8D6">
      <w:start w:val="1"/>
      <w:numFmt w:val="decimal"/>
      <w:lvlText w:val="%6."/>
      <w:lvlJc w:val="left"/>
      <w:pPr>
        <w:ind w:left="1020" w:hanging="360"/>
      </w:pPr>
    </w:lvl>
    <w:lvl w:ilvl="6" w:tplc="DD581040">
      <w:start w:val="1"/>
      <w:numFmt w:val="decimal"/>
      <w:lvlText w:val="%7."/>
      <w:lvlJc w:val="left"/>
      <w:pPr>
        <w:ind w:left="1020" w:hanging="360"/>
      </w:pPr>
    </w:lvl>
    <w:lvl w:ilvl="7" w:tplc="E362C6B8">
      <w:start w:val="1"/>
      <w:numFmt w:val="decimal"/>
      <w:lvlText w:val="%8."/>
      <w:lvlJc w:val="left"/>
      <w:pPr>
        <w:ind w:left="1020" w:hanging="360"/>
      </w:pPr>
    </w:lvl>
    <w:lvl w:ilvl="8" w:tplc="FC70F79E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67FA3BD2"/>
    <w:multiLevelType w:val="hybridMultilevel"/>
    <w:tmpl w:val="67D26D3E"/>
    <w:lvl w:ilvl="0" w:tplc="6DB4EDFA">
      <w:start w:val="1"/>
      <w:numFmt w:val="decimal"/>
      <w:lvlText w:val="%1."/>
      <w:lvlJc w:val="left"/>
      <w:pPr>
        <w:ind w:left="1020" w:hanging="360"/>
      </w:pPr>
    </w:lvl>
    <w:lvl w:ilvl="1" w:tplc="4146A7CA">
      <w:start w:val="1"/>
      <w:numFmt w:val="decimal"/>
      <w:lvlText w:val="%2."/>
      <w:lvlJc w:val="left"/>
      <w:pPr>
        <w:ind w:left="1020" w:hanging="360"/>
      </w:pPr>
    </w:lvl>
    <w:lvl w:ilvl="2" w:tplc="5920A9BA">
      <w:start w:val="1"/>
      <w:numFmt w:val="decimal"/>
      <w:lvlText w:val="%3."/>
      <w:lvlJc w:val="left"/>
      <w:pPr>
        <w:ind w:left="1020" w:hanging="360"/>
      </w:pPr>
    </w:lvl>
    <w:lvl w:ilvl="3" w:tplc="B1D4B358">
      <w:start w:val="1"/>
      <w:numFmt w:val="decimal"/>
      <w:lvlText w:val="%4."/>
      <w:lvlJc w:val="left"/>
      <w:pPr>
        <w:ind w:left="1020" w:hanging="360"/>
      </w:pPr>
    </w:lvl>
    <w:lvl w:ilvl="4" w:tplc="D0B4FF9A">
      <w:start w:val="1"/>
      <w:numFmt w:val="decimal"/>
      <w:lvlText w:val="%5."/>
      <w:lvlJc w:val="left"/>
      <w:pPr>
        <w:ind w:left="1020" w:hanging="360"/>
      </w:pPr>
    </w:lvl>
    <w:lvl w:ilvl="5" w:tplc="80E68F06">
      <w:start w:val="1"/>
      <w:numFmt w:val="decimal"/>
      <w:lvlText w:val="%6."/>
      <w:lvlJc w:val="left"/>
      <w:pPr>
        <w:ind w:left="1020" w:hanging="360"/>
      </w:pPr>
    </w:lvl>
    <w:lvl w:ilvl="6" w:tplc="62A6E2DE">
      <w:start w:val="1"/>
      <w:numFmt w:val="decimal"/>
      <w:lvlText w:val="%7."/>
      <w:lvlJc w:val="left"/>
      <w:pPr>
        <w:ind w:left="1020" w:hanging="360"/>
      </w:pPr>
    </w:lvl>
    <w:lvl w:ilvl="7" w:tplc="E1F88A48">
      <w:start w:val="1"/>
      <w:numFmt w:val="decimal"/>
      <w:lvlText w:val="%8."/>
      <w:lvlJc w:val="left"/>
      <w:pPr>
        <w:ind w:left="1020" w:hanging="360"/>
      </w:pPr>
    </w:lvl>
    <w:lvl w:ilvl="8" w:tplc="5F56CF78">
      <w:start w:val="1"/>
      <w:numFmt w:val="decimal"/>
      <w:lvlText w:val="%9."/>
      <w:lvlJc w:val="left"/>
      <w:pPr>
        <w:ind w:left="1020" w:hanging="360"/>
      </w:pPr>
    </w:lvl>
  </w:abstractNum>
  <w:abstractNum w:abstractNumId="44" w15:restartNumberingAfterBreak="0">
    <w:nsid w:val="68F41571"/>
    <w:multiLevelType w:val="hybridMultilevel"/>
    <w:tmpl w:val="9D265DA2"/>
    <w:lvl w:ilvl="0" w:tplc="94DAEB30">
      <w:start w:val="1"/>
      <w:numFmt w:val="decimal"/>
      <w:lvlText w:val="%1."/>
      <w:lvlJc w:val="left"/>
      <w:pPr>
        <w:ind w:left="1020" w:hanging="360"/>
      </w:pPr>
    </w:lvl>
    <w:lvl w:ilvl="1" w:tplc="406E2160">
      <w:start w:val="1"/>
      <w:numFmt w:val="decimal"/>
      <w:lvlText w:val="%2."/>
      <w:lvlJc w:val="left"/>
      <w:pPr>
        <w:ind w:left="1020" w:hanging="360"/>
      </w:pPr>
    </w:lvl>
    <w:lvl w:ilvl="2" w:tplc="CB4CE1B2">
      <w:start w:val="1"/>
      <w:numFmt w:val="decimal"/>
      <w:lvlText w:val="%3."/>
      <w:lvlJc w:val="left"/>
      <w:pPr>
        <w:ind w:left="1020" w:hanging="360"/>
      </w:pPr>
    </w:lvl>
    <w:lvl w:ilvl="3" w:tplc="FEC0BE72">
      <w:start w:val="1"/>
      <w:numFmt w:val="decimal"/>
      <w:lvlText w:val="%4."/>
      <w:lvlJc w:val="left"/>
      <w:pPr>
        <w:ind w:left="1020" w:hanging="360"/>
      </w:pPr>
    </w:lvl>
    <w:lvl w:ilvl="4" w:tplc="C73015B6">
      <w:start w:val="1"/>
      <w:numFmt w:val="decimal"/>
      <w:lvlText w:val="%5."/>
      <w:lvlJc w:val="left"/>
      <w:pPr>
        <w:ind w:left="1020" w:hanging="360"/>
      </w:pPr>
    </w:lvl>
    <w:lvl w:ilvl="5" w:tplc="3F029B00">
      <w:start w:val="1"/>
      <w:numFmt w:val="decimal"/>
      <w:lvlText w:val="%6."/>
      <w:lvlJc w:val="left"/>
      <w:pPr>
        <w:ind w:left="1020" w:hanging="360"/>
      </w:pPr>
    </w:lvl>
    <w:lvl w:ilvl="6" w:tplc="E3FCF54C">
      <w:start w:val="1"/>
      <w:numFmt w:val="decimal"/>
      <w:lvlText w:val="%7."/>
      <w:lvlJc w:val="left"/>
      <w:pPr>
        <w:ind w:left="1020" w:hanging="360"/>
      </w:pPr>
    </w:lvl>
    <w:lvl w:ilvl="7" w:tplc="2DAC8FBC">
      <w:start w:val="1"/>
      <w:numFmt w:val="decimal"/>
      <w:lvlText w:val="%8."/>
      <w:lvlJc w:val="left"/>
      <w:pPr>
        <w:ind w:left="1020" w:hanging="360"/>
      </w:pPr>
    </w:lvl>
    <w:lvl w:ilvl="8" w:tplc="83F868E4">
      <w:start w:val="1"/>
      <w:numFmt w:val="decimal"/>
      <w:lvlText w:val="%9."/>
      <w:lvlJc w:val="left"/>
      <w:pPr>
        <w:ind w:left="1020" w:hanging="360"/>
      </w:pPr>
    </w:lvl>
  </w:abstractNum>
  <w:abstractNum w:abstractNumId="45" w15:restartNumberingAfterBreak="0">
    <w:nsid w:val="6C19408E"/>
    <w:multiLevelType w:val="hybridMultilevel"/>
    <w:tmpl w:val="05ACE5F2"/>
    <w:lvl w:ilvl="0" w:tplc="6A56BC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3A082F"/>
    <w:multiLevelType w:val="multilevel"/>
    <w:tmpl w:val="5F1C29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7" w15:restartNumberingAfterBreak="0">
    <w:nsid w:val="709A138F"/>
    <w:multiLevelType w:val="hybridMultilevel"/>
    <w:tmpl w:val="1024A8D6"/>
    <w:lvl w:ilvl="0" w:tplc="33FCAD8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1F22D6A"/>
    <w:multiLevelType w:val="hybridMultilevel"/>
    <w:tmpl w:val="DA4ACF2E"/>
    <w:lvl w:ilvl="0" w:tplc="A27E3DF2">
      <w:start w:val="1"/>
      <w:numFmt w:val="decimal"/>
      <w:lvlText w:val="%1."/>
      <w:lvlJc w:val="left"/>
      <w:pPr>
        <w:ind w:left="720" w:hanging="360"/>
      </w:pPr>
    </w:lvl>
    <w:lvl w:ilvl="1" w:tplc="BCF80378">
      <w:start w:val="1"/>
      <w:numFmt w:val="decimal"/>
      <w:lvlText w:val="%2."/>
      <w:lvlJc w:val="left"/>
      <w:pPr>
        <w:ind w:left="720" w:hanging="360"/>
      </w:pPr>
    </w:lvl>
    <w:lvl w:ilvl="2" w:tplc="53AC7B98">
      <w:start w:val="1"/>
      <w:numFmt w:val="decimal"/>
      <w:lvlText w:val="%3."/>
      <w:lvlJc w:val="left"/>
      <w:pPr>
        <w:ind w:left="720" w:hanging="360"/>
      </w:pPr>
    </w:lvl>
    <w:lvl w:ilvl="3" w:tplc="DB165916">
      <w:start w:val="1"/>
      <w:numFmt w:val="decimal"/>
      <w:lvlText w:val="%4."/>
      <w:lvlJc w:val="left"/>
      <w:pPr>
        <w:ind w:left="720" w:hanging="360"/>
      </w:pPr>
    </w:lvl>
    <w:lvl w:ilvl="4" w:tplc="021643B4">
      <w:start w:val="1"/>
      <w:numFmt w:val="decimal"/>
      <w:lvlText w:val="%5."/>
      <w:lvlJc w:val="left"/>
      <w:pPr>
        <w:ind w:left="720" w:hanging="360"/>
      </w:pPr>
    </w:lvl>
    <w:lvl w:ilvl="5" w:tplc="9CB2BE3E">
      <w:start w:val="1"/>
      <w:numFmt w:val="decimal"/>
      <w:lvlText w:val="%6."/>
      <w:lvlJc w:val="left"/>
      <w:pPr>
        <w:ind w:left="720" w:hanging="360"/>
      </w:pPr>
    </w:lvl>
    <w:lvl w:ilvl="6" w:tplc="D804C1F6">
      <w:start w:val="1"/>
      <w:numFmt w:val="decimal"/>
      <w:lvlText w:val="%7."/>
      <w:lvlJc w:val="left"/>
      <w:pPr>
        <w:ind w:left="720" w:hanging="360"/>
      </w:pPr>
    </w:lvl>
    <w:lvl w:ilvl="7" w:tplc="A886B40A">
      <w:start w:val="1"/>
      <w:numFmt w:val="decimal"/>
      <w:lvlText w:val="%8."/>
      <w:lvlJc w:val="left"/>
      <w:pPr>
        <w:ind w:left="720" w:hanging="360"/>
      </w:pPr>
    </w:lvl>
    <w:lvl w:ilvl="8" w:tplc="577C9A8C">
      <w:start w:val="1"/>
      <w:numFmt w:val="decimal"/>
      <w:lvlText w:val="%9."/>
      <w:lvlJc w:val="left"/>
      <w:pPr>
        <w:ind w:left="720" w:hanging="360"/>
      </w:pPr>
    </w:lvl>
  </w:abstractNum>
  <w:abstractNum w:abstractNumId="49" w15:restartNumberingAfterBreak="0">
    <w:nsid w:val="72870518"/>
    <w:multiLevelType w:val="multilevel"/>
    <w:tmpl w:val="9C0AD22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0" w15:restartNumberingAfterBreak="0">
    <w:nsid w:val="77706728"/>
    <w:multiLevelType w:val="multilevel"/>
    <w:tmpl w:val="F55A132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1" w15:restartNumberingAfterBreak="0">
    <w:nsid w:val="7B12250C"/>
    <w:multiLevelType w:val="multilevel"/>
    <w:tmpl w:val="3EFC936A"/>
    <w:lvl w:ilvl="0">
      <w:start w:val="3"/>
      <w:numFmt w:val="decimal"/>
      <w:lvlText w:val="%1"/>
      <w:lvlJc w:val="left"/>
      <w:pPr>
        <w:ind w:left="360" w:hanging="360"/>
      </w:pPr>
      <w:rPr>
        <w:rFonts w:ascii="Cambria" w:eastAsia="SimSun" w:hAnsi="Cambria" w:cstheme="minorBidi" w:hint="default"/>
        <w:color w:val="00000A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ascii="Times New Roman" w:eastAsia="SimSun" w:hAnsi="Times New Roman" w:cs="Times New Roman" w:hint="default"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ascii="Cambria" w:eastAsia="SimSun" w:hAnsi="Cambria" w:cstheme="minorBidi" w:hint="default"/>
        <w:color w:val="00000A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ascii="Cambria" w:eastAsia="SimSun" w:hAnsi="Cambria" w:cstheme="minorBidi" w:hint="default"/>
        <w:color w:val="00000A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ascii="Cambria" w:eastAsia="SimSun" w:hAnsi="Cambria" w:cstheme="minorBidi" w:hint="default"/>
        <w:color w:val="00000A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ascii="Cambria" w:eastAsia="SimSun" w:hAnsi="Cambria" w:cstheme="minorBidi"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ascii="Cambria" w:eastAsia="SimSun" w:hAnsi="Cambria" w:cstheme="minorBidi"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ascii="Cambria" w:eastAsia="SimSun" w:hAnsi="Cambria" w:cstheme="minorBidi"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ascii="Cambria" w:eastAsia="SimSun" w:hAnsi="Cambria" w:cstheme="minorBidi" w:hint="default"/>
        <w:color w:val="00000A"/>
      </w:rPr>
    </w:lvl>
  </w:abstractNum>
  <w:abstractNum w:abstractNumId="52" w15:restartNumberingAfterBreak="0">
    <w:nsid w:val="7B73506A"/>
    <w:multiLevelType w:val="hybridMultilevel"/>
    <w:tmpl w:val="608AE63A"/>
    <w:lvl w:ilvl="0" w:tplc="758CEA34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D05724D"/>
    <w:multiLevelType w:val="hybridMultilevel"/>
    <w:tmpl w:val="334088E8"/>
    <w:lvl w:ilvl="0" w:tplc="EED05DD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EDC06BB"/>
    <w:multiLevelType w:val="multilevel"/>
    <w:tmpl w:val="DEA6186E"/>
    <w:lvl w:ilvl="0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1800"/>
      </w:pPr>
      <w:rPr>
        <w:rFonts w:hint="default"/>
      </w:rPr>
    </w:lvl>
  </w:abstractNum>
  <w:num w:numId="1" w16cid:durableId="1414740356">
    <w:abstractNumId w:val="27"/>
  </w:num>
  <w:num w:numId="2" w16cid:durableId="996416274">
    <w:abstractNumId w:val="8"/>
  </w:num>
  <w:num w:numId="3" w16cid:durableId="1132989828">
    <w:abstractNumId w:val="33"/>
  </w:num>
  <w:num w:numId="4" w16cid:durableId="745566022">
    <w:abstractNumId w:val="5"/>
  </w:num>
  <w:num w:numId="5" w16cid:durableId="477265429">
    <w:abstractNumId w:val="38"/>
  </w:num>
  <w:num w:numId="6" w16cid:durableId="835388423">
    <w:abstractNumId w:val="20"/>
  </w:num>
  <w:num w:numId="7" w16cid:durableId="950825160">
    <w:abstractNumId w:val="12"/>
  </w:num>
  <w:num w:numId="8" w16cid:durableId="2064594045">
    <w:abstractNumId w:val="30"/>
  </w:num>
  <w:num w:numId="9" w16cid:durableId="1431317503">
    <w:abstractNumId w:val="41"/>
  </w:num>
  <w:num w:numId="10" w16cid:durableId="278344137">
    <w:abstractNumId w:val="23"/>
  </w:num>
  <w:num w:numId="11" w16cid:durableId="411388427">
    <w:abstractNumId w:val="40"/>
  </w:num>
  <w:num w:numId="12" w16cid:durableId="1039358005">
    <w:abstractNumId w:val="13"/>
  </w:num>
  <w:num w:numId="13" w16cid:durableId="747196414">
    <w:abstractNumId w:val="17"/>
  </w:num>
  <w:num w:numId="14" w16cid:durableId="319701731">
    <w:abstractNumId w:val="6"/>
  </w:num>
  <w:num w:numId="15" w16cid:durableId="1514955416">
    <w:abstractNumId w:val="46"/>
  </w:num>
  <w:num w:numId="16" w16cid:durableId="1424767248">
    <w:abstractNumId w:val="54"/>
  </w:num>
  <w:num w:numId="17" w16cid:durableId="1403521471">
    <w:abstractNumId w:val="16"/>
  </w:num>
  <w:num w:numId="18" w16cid:durableId="589242892">
    <w:abstractNumId w:val="32"/>
  </w:num>
  <w:num w:numId="19" w16cid:durableId="901260270">
    <w:abstractNumId w:val="52"/>
  </w:num>
  <w:num w:numId="20" w16cid:durableId="392118735">
    <w:abstractNumId w:val="36"/>
  </w:num>
  <w:num w:numId="21" w16cid:durableId="810709410">
    <w:abstractNumId w:val="11"/>
  </w:num>
  <w:num w:numId="22" w16cid:durableId="27881391">
    <w:abstractNumId w:val="7"/>
  </w:num>
  <w:num w:numId="23" w16cid:durableId="1647271609">
    <w:abstractNumId w:val="19"/>
  </w:num>
  <w:num w:numId="24" w16cid:durableId="546769023">
    <w:abstractNumId w:val="47"/>
  </w:num>
  <w:num w:numId="25" w16cid:durableId="771556137">
    <w:abstractNumId w:val="53"/>
  </w:num>
  <w:num w:numId="26" w16cid:durableId="892275458">
    <w:abstractNumId w:val="29"/>
  </w:num>
  <w:num w:numId="27" w16cid:durableId="1155027529">
    <w:abstractNumId w:val="25"/>
  </w:num>
  <w:num w:numId="28" w16cid:durableId="1544639139">
    <w:abstractNumId w:val="0"/>
  </w:num>
  <w:num w:numId="29" w16cid:durableId="811096073">
    <w:abstractNumId w:val="9"/>
  </w:num>
  <w:num w:numId="30" w16cid:durableId="609049653">
    <w:abstractNumId w:val="21"/>
  </w:num>
  <w:num w:numId="31" w16cid:durableId="1309629068">
    <w:abstractNumId w:val="14"/>
  </w:num>
  <w:num w:numId="32" w16cid:durableId="1894464593">
    <w:abstractNumId w:val="43"/>
  </w:num>
  <w:num w:numId="33" w16cid:durableId="106435010">
    <w:abstractNumId w:val="42"/>
  </w:num>
  <w:num w:numId="34" w16cid:durableId="1049918743">
    <w:abstractNumId w:val="35"/>
  </w:num>
  <w:num w:numId="35" w16cid:durableId="722565497">
    <w:abstractNumId w:val="48"/>
  </w:num>
  <w:num w:numId="36" w16cid:durableId="1729763976">
    <w:abstractNumId w:val="4"/>
  </w:num>
  <w:num w:numId="37" w16cid:durableId="679352831">
    <w:abstractNumId w:val="44"/>
  </w:num>
  <w:num w:numId="38" w16cid:durableId="1911309578">
    <w:abstractNumId w:val="26"/>
  </w:num>
  <w:num w:numId="39" w16cid:durableId="654574804">
    <w:abstractNumId w:val="24"/>
  </w:num>
  <w:num w:numId="40" w16cid:durableId="1188982512">
    <w:abstractNumId w:val="28"/>
  </w:num>
  <w:num w:numId="41" w16cid:durableId="454372439">
    <w:abstractNumId w:val="45"/>
  </w:num>
  <w:num w:numId="42" w16cid:durableId="1580094757">
    <w:abstractNumId w:val="15"/>
  </w:num>
  <w:num w:numId="43" w16cid:durableId="332487637">
    <w:abstractNumId w:val="49"/>
  </w:num>
  <w:num w:numId="44" w16cid:durableId="142086185">
    <w:abstractNumId w:val="34"/>
  </w:num>
  <w:num w:numId="45" w16cid:durableId="1060328057">
    <w:abstractNumId w:val="50"/>
  </w:num>
  <w:num w:numId="46" w16cid:durableId="243612408">
    <w:abstractNumId w:val="37"/>
  </w:num>
  <w:num w:numId="47" w16cid:durableId="1158614877">
    <w:abstractNumId w:val="51"/>
  </w:num>
  <w:num w:numId="48" w16cid:durableId="2070226115">
    <w:abstractNumId w:val="2"/>
  </w:num>
  <w:num w:numId="49" w16cid:durableId="1057316447">
    <w:abstractNumId w:val="18"/>
  </w:num>
  <w:num w:numId="50" w16cid:durableId="419061162">
    <w:abstractNumId w:val="3"/>
  </w:num>
  <w:num w:numId="51" w16cid:durableId="63844415">
    <w:abstractNumId w:val="22"/>
  </w:num>
  <w:num w:numId="52" w16cid:durableId="213272917">
    <w:abstractNumId w:val="1"/>
  </w:num>
  <w:num w:numId="53" w16cid:durableId="2059474554">
    <w:abstractNumId w:val="10"/>
  </w:num>
  <w:num w:numId="54" w16cid:durableId="1746418530">
    <w:abstractNumId w:val="39"/>
  </w:num>
  <w:num w:numId="55" w16cid:durableId="1297489486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0416"/>
    <w:rsid w:val="00000A35"/>
    <w:rsid w:val="0000240D"/>
    <w:rsid w:val="00002974"/>
    <w:rsid w:val="00003448"/>
    <w:rsid w:val="000037C7"/>
    <w:rsid w:val="00003A1D"/>
    <w:rsid w:val="00004474"/>
    <w:rsid w:val="0000479A"/>
    <w:rsid w:val="00004C6D"/>
    <w:rsid w:val="00004E40"/>
    <w:rsid w:val="00004EB8"/>
    <w:rsid w:val="000060C1"/>
    <w:rsid w:val="00006CD5"/>
    <w:rsid w:val="00007304"/>
    <w:rsid w:val="00007305"/>
    <w:rsid w:val="00007416"/>
    <w:rsid w:val="00007474"/>
    <w:rsid w:val="00007AE4"/>
    <w:rsid w:val="00010AD8"/>
    <w:rsid w:val="0001206B"/>
    <w:rsid w:val="0001259B"/>
    <w:rsid w:val="00012781"/>
    <w:rsid w:val="000128BF"/>
    <w:rsid w:val="00012B2A"/>
    <w:rsid w:val="00012B34"/>
    <w:rsid w:val="00013223"/>
    <w:rsid w:val="00013B07"/>
    <w:rsid w:val="00013BD0"/>
    <w:rsid w:val="00013F62"/>
    <w:rsid w:val="000154B7"/>
    <w:rsid w:val="00016291"/>
    <w:rsid w:val="00016878"/>
    <w:rsid w:val="00016D42"/>
    <w:rsid w:val="00017CBD"/>
    <w:rsid w:val="00020EFF"/>
    <w:rsid w:val="0002127B"/>
    <w:rsid w:val="00021480"/>
    <w:rsid w:val="00022932"/>
    <w:rsid w:val="00022C2A"/>
    <w:rsid w:val="00023C64"/>
    <w:rsid w:val="00024482"/>
    <w:rsid w:val="00024AB8"/>
    <w:rsid w:val="00024D8B"/>
    <w:rsid w:val="00025003"/>
    <w:rsid w:val="0002504E"/>
    <w:rsid w:val="00025328"/>
    <w:rsid w:val="000256B5"/>
    <w:rsid w:val="00026CE8"/>
    <w:rsid w:val="000274D4"/>
    <w:rsid w:val="00027C0D"/>
    <w:rsid w:val="000301C8"/>
    <w:rsid w:val="000304EB"/>
    <w:rsid w:val="0003178D"/>
    <w:rsid w:val="000327D7"/>
    <w:rsid w:val="00033430"/>
    <w:rsid w:val="00033B3C"/>
    <w:rsid w:val="00034C29"/>
    <w:rsid w:val="00035004"/>
    <w:rsid w:val="00036865"/>
    <w:rsid w:val="0003717B"/>
    <w:rsid w:val="00037627"/>
    <w:rsid w:val="00040E99"/>
    <w:rsid w:val="00041418"/>
    <w:rsid w:val="00041529"/>
    <w:rsid w:val="0004161E"/>
    <w:rsid w:val="00041CC6"/>
    <w:rsid w:val="00042AE3"/>
    <w:rsid w:val="0004316B"/>
    <w:rsid w:val="0004370C"/>
    <w:rsid w:val="000442EC"/>
    <w:rsid w:val="00044C91"/>
    <w:rsid w:val="00046209"/>
    <w:rsid w:val="000462C9"/>
    <w:rsid w:val="00047A9D"/>
    <w:rsid w:val="00047BF9"/>
    <w:rsid w:val="00047FD2"/>
    <w:rsid w:val="00050845"/>
    <w:rsid w:val="00050E0C"/>
    <w:rsid w:val="00051F54"/>
    <w:rsid w:val="00052BC0"/>
    <w:rsid w:val="00052F72"/>
    <w:rsid w:val="00055296"/>
    <w:rsid w:val="0005536C"/>
    <w:rsid w:val="000556BA"/>
    <w:rsid w:val="00056AAD"/>
    <w:rsid w:val="00060997"/>
    <w:rsid w:val="00061646"/>
    <w:rsid w:val="00061835"/>
    <w:rsid w:val="000621CC"/>
    <w:rsid w:val="00062E8C"/>
    <w:rsid w:val="0006389E"/>
    <w:rsid w:val="00063AE8"/>
    <w:rsid w:val="00063FFE"/>
    <w:rsid w:val="00064144"/>
    <w:rsid w:val="00064BF7"/>
    <w:rsid w:val="000651A8"/>
    <w:rsid w:val="000655F0"/>
    <w:rsid w:val="00065D7C"/>
    <w:rsid w:val="00066914"/>
    <w:rsid w:val="00066DDE"/>
    <w:rsid w:val="00066F5C"/>
    <w:rsid w:val="00067465"/>
    <w:rsid w:val="000675C4"/>
    <w:rsid w:val="00070115"/>
    <w:rsid w:val="000704A1"/>
    <w:rsid w:val="00070F9C"/>
    <w:rsid w:val="000717AB"/>
    <w:rsid w:val="00072EB2"/>
    <w:rsid w:val="00073640"/>
    <w:rsid w:val="0007574A"/>
    <w:rsid w:val="00075FCF"/>
    <w:rsid w:val="000762DF"/>
    <w:rsid w:val="00076510"/>
    <w:rsid w:val="00076815"/>
    <w:rsid w:val="00076DFC"/>
    <w:rsid w:val="00077419"/>
    <w:rsid w:val="00077DBE"/>
    <w:rsid w:val="0008058D"/>
    <w:rsid w:val="00080A04"/>
    <w:rsid w:val="0008137B"/>
    <w:rsid w:val="000817C4"/>
    <w:rsid w:val="000817C6"/>
    <w:rsid w:val="00081D3A"/>
    <w:rsid w:val="00083259"/>
    <w:rsid w:val="00083481"/>
    <w:rsid w:val="00083DA3"/>
    <w:rsid w:val="00083E54"/>
    <w:rsid w:val="0008434F"/>
    <w:rsid w:val="00084357"/>
    <w:rsid w:val="0008482C"/>
    <w:rsid w:val="000849E1"/>
    <w:rsid w:val="00085AD1"/>
    <w:rsid w:val="00085EEB"/>
    <w:rsid w:val="00086EAA"/>
    <w:rsid w:val="00087A64"/>
    <w:rsid w:val="00091820"/>
    <w:rsid w:val="000920FF"/>
    <w:rsid w:val="00092229"/>
    <w:rsid w:val="0009276B"/>
    <w:rsid w:val="00092922"/>
    <w:rsid w:val="000930BE"/>
    <w:rsid w:val="00093168"/>
    <w:rsid w:val="000937BE"/>
    <w:rsid w:val="00094204"/>
    <w:rsid w:val="00094398"/>
    <w:rsid w:val="00094524"/>
    <w:rsid w:val="000946AD"/>
    <w:rsid w:val="000958FD"/>
    <w:rsid w:val="00096BC8"/>
    <w:rsid w:val="000977A3"/>
    <w:rsid w:val="00097938"/>
    <w:rsid w:val="000A02BF"/>
    <w:rsid w:val="000A0AAE"/>
    <w:rsid w:val="000A2294"/>
    <w:rsid w:val="000A33D0"/>
    <w:rsid w:val="000A44E8"/>
    <w:rsid w:val="000A4595"/>
    <w:rsid w:val="000A4C5F"/>
    <w:rsid w:val="000A583A"/>
    <w:rsid w:val="000A5984"/>
    <w:rsid w:val="000A5F12"/>
    <w:rsid w:val="000A5F19"/>
    <w:rsid w:val="000A73E8"/>
    <w:rsid w:val="000A7A7B"/>
    <w:rsid w:val="000B05DE"/>
    <w:rsid w:val="000B091F"/>
    <w:rsid w:val="000B0C6E"/>
    <w:rsid w:val="000B1C10"/>
    <w:rsid w:val="000B20CE"/>
    <w:rsid w:val="000B2912"/>
    <w:rsid w:val="000B2B9F"/>
    <w:rsid w:val="000B39FD"/>
    <w:rsid w:val="000B3A00"/>
    <w:rsid w:val="000B4277"/>
    <w:rsid w:val="000B4D56"/>
    <w:rsid w:val="000B4E63"/>
    <w:rsid w:val="000B566F"/>
    <w:rsid w:val="000B6756"/>
    <w:rsid w:val="000B6E81"/>
    <w:rsid w:val="000B7300"/>
    <w:rsid w:val="000B7F86"/>
    <w:rsid w:val="000C25E8"/>
    <w:rsid w:val="000C3948"/>
    <w:rsid w:val="000C4472"/>
    <w:rsid w:val="000C4EB2"/>
    <w:rsid w:val="000C591C"/>
    <w:rsid w:val="000C5ABA"/>
    <w:rsid w:val="000C6173"/>
    <w:rsid w:val="000C656C"/>
    <w:rsid w:val="000C7DFE"/>
    <w:rsid w:val="000D0F75"/>
    <w:rsid w:val="000D1EB4"/>
    <w:rsid w:val="000D20B0"/>
    <w:rsid w:val="000D21A0"/>
    <w:rsid w:val="000D2AF4"/>
    <w:rsid w:val="000D3E5C"/>
    <w:rsid w:val="000D4730"/>
    <w:rsid w:val="000D5378"/>
    <w:rsid w:val="000D5AF7"/>
    <w:rsid w:val="000D5DB6"/>
    <w:rsid w:val="000D671D"/>
    <w:rsid w:val="000D768B"/>
    <w:rsid w:val="000E0701"/>
    <w:rsid w:val="000E09E4"/>
    <w:rsid w:val="000E0ACC"/>
    <w:rsid w:val="000E0BD5"/>
    <w:rsid w:val="000E0D2A"/>
    <w:rsid w:val="000E0D83"/>
    <w:rsid w:val="000E1C83"/>
    <w:rsid w:val="000E1D79"/>
    <w:rsid w:val="000E2407"/>
    <w:rsid w:val="000E254E"/>
    <w:rsid w:val="000E299D"/>
    <w:rsid w:val="000E2B34"/>
    <w:rsid w:val="000E2F04"/>
    <w:rsid w:val="000E40E8"/>
    <w:rsid w:val="000E6282"/>
    <w:rsid w:val="000E71AB"/>
    <w:rsid w:val="000F07CC"/>
    <w:rsid w:val="000F233A"/>
    <w:rsid w:val="000F2F5F"/>
    <w:rsid w:val="000F3707"/>
    <w:rsid w:val="000F394C"/>
    <w:rsid w:val="000F4485"/>
    <w:rsid w:val="000F60EC"/>
    <w:rsid w:val="000F7394"/>
    <w:rsid w:val="000F7987"/>
    <w:rsid w:val="000F7EBF"/>
    <w:rsid w:val="000F7EF3"/>
    <w:rsid w:val="00101EEE"/>
    <w:rsid w:val="00102219"/>
    <w:rsid w:val="001039F7"/>
    <w:rsid w:val="0010423C"/>
    <w:rsid w:val="00105A21"/>
    <w:rsid w:val="00105C34"/>
    <w:rsid w:val="00105F4B"/>
    <w:rsid w:val="001060F0"/>
    <w:rsid w:val="001062AE"/>
    <w:rsid w:val="001075FB"/>
    <w:rsid w:val="00107953"/>
    <w:rsid w:val="001105BE"/>
    <w:rsid w:val="0011080F"/>
    <w:rsid w:val="00110812"/>
    <w:rsid w:val="00110A6C"/>
    <w:rsid w:val="0011206C"/>
    <w:rsid w:val="001125EF"/>
    <w:rsid w:val="00112B32"/>
    <w:rsid w:val="001136A8"/>
    <w:rsid w:val="00113ACD"/>
    <w:rsid w:val="00113F0E"/>
    <w:rsid w:val="0011407E"/>
    <w:rsid w:val="00114406"/>
    <w:rsid w:val="00114A89"/>
    <w:rsid w:val="00114B03"/>
    <w:rsid w:val="00114D14"/>
    <w:rsid w:val="00115256"/>
    <w:rsid w:val="001155AF"/>
    <w:rsid w:val="00115BF8"/>
    <w:rsid w:val="00115EBA"/>
    <w:rsid w:val="001163EE"/>
    <w:rsid w:val="0011683B"/>
    <w:rsid w:val="00116C6A"/>
    <w:rsid w:val="001200FE"/>
    <w:rsid w:val="001201A5"/>
    <w:rsid w:val="00121382"/>
    <w:rsid w:val="00121D0B"/>
    <w:rsid w:val="0012225A"/>
    <w:rsid w:val="00122AE0"/>
    <w:rsid w:val="0012562F"/>
    <w:rsid w:val="0012618E"/>
    <w:rsid w:val="001274B4"/>
    <w:rsid w:val="00127CE1"/>
    <w:rsid w:val="00127DA6"/>
    <w:rsid w:val="00130047"/>
    <w:rsid w:val="001305E0"/>
    <w:rsid w:val="00131687"/>
    <w:rsid w:val="001324EB"/>
    <w:rsid w:val="00132A03"/>
    <w:rsid w:val="00133682"/>
    <w:rsid w:val="00133EAF"/>
    <w:rsid w:val="00134754"/>
    <w:rsid w:val="001350D2"/>
    <w:rsid w:val="001351D5"/>
    <w:rsid w:val="00136402"/>
    <w:rsid w:val="00137051"/>
    <w:rsid w:val="00137900"/>
    <w:rsid w:val="0014064B"/>
    <w:rsid w:val="00140743"/>
    <w:rsid w:val="00140A4E"/>
    <w:rsid w:val="00140D6B"/>
    <w:rsid w:val="0014198C"/>
    <w:rsid w:val="00142040"/>
    <w:rsid w:val="0014226A"/>
    <w:rsid w:val="001422B7"/>
    <w:rsid w:val="001427CA"/>
    <w:rsid w:val="00143466"/>
    <w:rsid w:val="0014449E"/>
    <w:rsid w:val="00144C65"/>
    <w:rsid w:val="00145F02"/>
    <w:rsid w:val="001463E2"/>
    <w:rsid w:val="0014666E"/>
    <w:rsid w:val="00146A43"/>
    <w:rsid w:val="0014734C"/>
    <w:rsid w:val="00147776"/>
    <w:rsid w:val="00147F99"/>
    <w:rsid w:val="00150094"/>
    <w:rsid w:val="00150359"/>
    <w:rsid w:val="00150603"/>
    <w:rsid w:val="00150732"/>
    <w:rsid w:val="00150925"/>
    <w:rsid w:val="00150C6E"/>
    <w:rsid w:val="001510C4"/>
    <w:rsid w:val="001519EB"/>
    <w:rsid w:val="00151FB8"/>
    <w:rsid w:val="001523A4"/>
    <w:rsid w:val="00153F7F"/>
    <w:rsid w:val="00154EA0"/>
    <w:rsid w:val="0015583A"/>
    <w:rsid w:val="00156010"/>
    <w:rsid w:val="001566C7"/>
    <w:rsid w:val="00156A8F"/>
    <w:rsid w:val="00156B28"/>
    <w:rsid w:val="00157310"/>
    <w:rsid w:val="00157520"/>
    <w:rsid w:val="00157FD4"/>
    <w:rsid w:val="001611BC"/>
    <w:rsid w:val="00162671"/>
    <w:rsid w:val="0016269D"/>
    <w:rsid w:val="00162DF0"/>
    <w:rsid w:val="001632D9"/>
    <w:rsid w:val="00163755"/>
    <w:rsid w:val="00163C9E"/>
    <w:rsid w:val="001647C4"/>
    <w:rsid w:val="00164A3F"/>
    <w:rsid w:val="00165036"/>
    <w:rsid w:val="001650F5"/>
    <w:rsid w:val="00165342"/>
    <w:rsid w:val="00165D7F"/>
    <w:rsid w:val="00165FC3"/>
    <w:rsid w:val="001670F1"/>
    <w:rsid w:val="001675C5"/>
    <w:rsid w:val="001702A7"/>
    <w:rsid w:val="001728C9"/>
    <w:rsid w:val="00173307"/>
    <w:rsid w:val="001741DF"/>
    <w:rsid w:val="001748CF"/>
    <w:rsid w:val="00175A04"/>
    <w:rsid w:val="00175B9E"/>
    <w:rsid w:val="00176E87"/>
    <w:rsid w:val="0017768B"/>
    <w:rsid w:val="001776DC"/>
    <w:rsid w:val="001802FE"/>
    <w:rsid w:val="001804D5"/>
    <w:rsid w:val="00180FA4"/>
    <w:rsid w:val="0018130E"/>
    <w:rsid w:val="00181428"/>
    <w:rsid w:val="00181E9B"/>
    <w:rsid w:val="00181EF5"/>
    <w:rsid w:val="001824E7"/>
    <w:rsid w:val="00182C4D"/>
    <w:rsid w:val="001830F0"/>
    <w:rsid w:val="00183D50"/>
    <w:rsid w:val="00183F94"/>
    <w:rsid w:val="00184540"/>
    <w:rsid w:val="00184817"/>
    <w:rsid w:val="00184871"/>
    <w:rsid w:val="00184CB9"/>
    <w:rsid w:val="0018507C"/>
    <w:rsid w:val="00185ACA"/>
    <w:rsid w:val="00186057"/>
    <w:rsid w:val="001864E9"/>
    <w:rsid w:val="001867C7"/>
    <w:rsid w:val="00187793"/>
    <w:rsid w:val="001901DA"/>
    <w:rsid w:val="00190A27"/>
    <w:rsid w:val="00190BF9"/>
    <w:rsid w:val="00191149"/>
    <w:rsid w:val="00192346"/>
    <w:rsid w:val="00192B83"/>
    <w:rsid w:val="0019348D"/>
    <w:rsid w:val="00193C68"/>
    <w:rsid w:val="001946AD"/>
    <w:rsid w:val="00194715"/>
    <w:rsid w:val="00194BB6"/>
    <w:rsid w:val="00194F42"/>
    <w:rsid w:val="0019542D"/>
    <w:rsid w:val="00195704"/>
    <w:rsid w:val="00195EB8"/>
    <w:rsid w:val="0019637B"/>
    <w:rsid w:val="0019665D"/>
    <w:rsid w:val="0019693D"/>
    <w:rsid w:val="00196B11"/>
    <w:rsid w:val="00196F51"/>
    <w:rsid w:val="0019731D"/>
    <w:rsid w:val="00197B2D"/>
    <w:rsid w:val="001A0DE2"/>
    <w:rsid w:val="001A1193"/>
    <w:rsid w:val="001A1FFB"/>
    <w:rsid w:val="001A21F1"/>
    <w:rsid w:val="001A2549"/>
    <w:rsid w:val="001A2CDB"/>
    <w:rsid w:val="001A2F39"/>
    <w:rsid w:val="001A341F"/>
    <w:rsid w:val="001A3ABA"/>
    <w:rsid w:val="001A5606"/>
    <w:rsid w:val="001A6694"/>
    <w:rsid w:val="001A6D83"/>
    <w:rsid w:val="001A6E14"/>
    <w:rsid w:val="001B0CED"/>
    <w:rsid w:val="001B2036"/>
    <w:rsid w:val="001B2391"/>
    <w:rsid w:val="001B2698"/>
    <w:rsid w:val="001B2B2D"/>
    <w:rsid w:val="001B2C26"/>
    <w:rsid w:val="001B3CE5"/>
    <w:rsid w:val="001B433A"/>
    <w:rsid w:val="001B527F"/>
    <w:rsid w:val="001B54BC"/>
    <w:rsid w:val="001B5D3E"/>
    <w:rsid w:val="001B6EAE"/>
    <w:rsid w:val="001C0376"/>
    <w:rsid w:val="001C0D7A"/>
    <w:rsid w:val="001C0ED5"/>
    <w:rsid w:val="001C1CBB"/>
    <w:rsid w:val="001C2185"/>
    <w:rsid w:val="001C2AE2"/>
    <w:rsid w:val="001C3104"/>
    <w:rsid w:val="001C392F"/>
    <w:rsid w:val="001C533F"/>
    <w:rsid w:val="001C60F0"/>
    <w:rsid w:val="001C73B5"/>
    <w:rsid w:val="001C7E68"/>
    <w:rsid w:val="001C7FA2"/>
    <w:rsid w:val="001D0BF7"/>
    <w:rsid w:val="001D0DD3"/>
    <w:rsid w:val="001D1089"/>
    <w:rsid w:val="001D12C6"/>
    <w:rsid w:val="001D21B1"/>
    <w:rsid w:val="001D236F"/>
    <w:rsid w:val="001D340C"/>
    <w:rsid w:val="001D392A"/>
    <w:rsid w:val="001D4AAD"/>
    <w:rsid w:val="001D513F"/>
    <w:rsid w:val="001D5F8F"/>
    <w:rsid w:val="001D6C89"/>
    <w:rsid w:val="001D743A"/>
    <w:rsid w:val="001D76F3"/>
    <w:rsid w:val="001D77E2"/>
    <w:rsid w:val="001E07B1"/>
    <w:rsid w:val="001E18FE"/>
    <w:rsid w:val="001E1AA2"/>
    <w:rsid w:val="001E259E"/>
    <w:rsid w:val="001E3184"/>
    <w:rsid w:val="001E3D33"/>
    <w:rsid w:val="001E40DE"/>
    <w:rsid w:val="001E446B"/>
    <w:rsid w:val="001E5206"/>
    <w:rsid w:val="001E542B"/>
    <w:rsid w:val="001E54EE"/>
    <w:rsid w:val="001E5B9E"/>
    <w:rsid w:val="001E5BF4"/>
    <w:rsid w:val="001E621F"/>
    <w:rsid w:val="001E66D7"/>
    <w:rsid w:val="001E734A"/>
    <w:rsid w:val="001E7750"/>
    <w:rsid w:val="001E77DB"/>
    <w:rsid w:val="001E7CD7"/>
    <w:rsid w:val="001F04FE"/>
    <w:rsid w:val="001F0A45"/>
    <w:rsid w:val="001F1171"/>
    <w:rsid w:val="001F27C0"/>
    <w:rsid w:val="001F29A8"/>
    <w:rsid w:val="001F2D39"/>
    <w:rsid w:val="001F2FA9"/>
    <w:rsid w:val="001F3443"/>
    <w:rsid w:val="001F4902"/>
    <w:rsid w:val="001F493C"/>
    <w:rsid w:val="001F4F05"/>
    <w:rsid w:val="001F540A"/>
    <w:rsid w:val="001F5A2D"/>
    <w:rsid w:val="001F5A34"/>
    <w:rsid w:val="001F60B6"/>
    <w:rsid w:val="001F6D03"/>
    <w:rsid w:val="001F6ED5"/>
    <w:rsid w:val="001F7591"/>
    <w:rsid w:val="001F7AF6"/>
    <w:rsid w:val="001F7D26"/>
    <w:rsid w:val="00200E51"/>
    <w:rsid w:val="00201052"/>
    <w:rsid w:val="00201764"/>
    <w:rsid w:val="00201971"/>
    <w:rsid w:val="00201AD2"/>
    <w:rsid w:val="00202425"/>
    <w:rsid w:val="00205288"/>
    <w:rsid w:val="0020547C"/>
    <w:rsid w:val="00205EB7"/>
    <w:rsid w:val="002060F5"/>
    <w:rsid w:val="00206712"/>
    <w:rsid w:val="00206805"/>
    <w:rsid w:val="00206C90"/>
    <w:rsid w:val="00206EB4"/>
    <w:rsid w:val="00207280"/>
    <w:rsid w:val="00207ACD"/>
    <w:rsid w:val="00207E2F"/>
    <w:rsid w:val="00210655"/>
    <w:rsid w:val="0021088E"/>
    <w:rsid w:val="00211A6D"/>
    <w:rsid w:val="00211C46"/>
    <w:rsid w:val="00211F7F"/>
    <w:rsid w:val="00212358"/>
    <w:rsid w:val="00212515"/>
    <w:rsid w:val="00212D1B"/>
    <w:rsid w:val="00213565"/>
    <w:rsid w:val="002136CA"/>
    <w:rsid w:val="0021444A"/>
    <w:rsid w:val="002148A0"/>
    <w:rsid w:val="00214EAA"/>
    <w:rsid w:val="00215879"/>
    <w:rsid w:val="002159F0"/>
    <w:rsid w:val="002168ED"/>
    <w:rsid w:val="00216BD1"/>
    <w:rsid w:val="002202D4"/>
    <w:rsid w:val="00220434"/>
    <w:rsid w:val="00220661"/>
    <w:rsid w:val="002209D6"/>
    <w:rsid w:val="002209E6"/>
    <w:rsid w:val="00221089"/>
    <w:rsid w:val="00221667"/>
    <w:rsid w:val="00221824"/>
    <w:rsid w:val="0022205F"/>
    <w:rsid w:val="00222672"/>
    <w:rsid w:val="00222748"/>
    <w:rsid w:val="002232D6"/>
    <w:rsid w:val="00223536"/>
    <w:rsid w:val="002235A2"/>
    <w:rsid w:val="00223769"/>
    <w:rsid w:val="00223C66"/>
    <w:rsid w:val="00224CD3"/>
    <w:rsid w:val="00225F65"/>
    <w:rsid w:val="0022615D"/>
    <w:rsid w:val="00226F2A"/>
    <w:rsid w:val="00227980"/>
    <w:rsid w:val="0023028F"/>
    <w:rsid w:val="0023091F"/>
    <w:rsid w:val="00230A48"/>
    <w:rsid w:val="00230AA4"/>
    <w:rsid w:val="00230DC7"/>
    <w:rsid w:val="002317F0"/>
    <w:rsid w:val="00231FF5"/>
    <w:rsid w:val="00232318"/>
    <w:rsid w:val="0023231E"/>
    <w:rsid w:val="0023267F"/>
    <w:rsid w:val="00233775"/>
    <w:rsid w:val="002338A1"/>
    <w:rsid w:val="00233A1D"/>
    <w:rsid w:val="00233DC4"/>
    <w:rsid w:val="002342DC"/>
    <w:rsid w:val="002343FD"/>
    <w:rsid w:val="002345F0"/>
    <w:rsid w:val="002347C8"/>
    <w:rsid w:val="00234A80"/>
    <w:rsid w:val="00234E8E"/>
    <w:rsid w:val="00235D65"/>
    <w:rsid w:val="002367BC"/>
    <w:rsid w:val="002367FC"/>
    <w:rsid w:val="00236B06"/>
    <w:rsid w:val="00236F45"/>
    <w:rsid w:val="002370A4"/>
    <w:rsid w:val="002373CA"/>
    <w:rsid w:val="002374D5"/>
    <w:rsid w:val="00237CD4"/>
    <w:rsid w:val="00237E19"/>
    <w:rsid w:val="0024050A"/>
    <w:rsid w:val="0024093C"/>
    <w:rsid w:val="00240DC2"/>
    <w:rsid w:val="00241AA5"/>
    <w:rsid w:val="002424F6"/>
    <w:rsid w:val="00242DC5"/>
    <w:rsid w:val="002431A2"/>
    <w:rsid w:val="002439E7"/>
    <w:rsid w:val="00243D99"/>
    <w:rsid w:val="00245FBB"/>
    <w:rsid w:val="00246EF5"/>
    <w:rsid w:val="00246FF5"/>
    <w:rsid w:val="00247143"/>
    <w:rsid w:val="00247C7F"/>
    <w:rsid w:val="00250B01"/>
    <w:rsid w:val="002510B9"/>
    <w:rsid w:val="002511D9"/>
    <w:rsid w:val="00252E43"/>
    <w:rsid w:val="00252E70"/>
    <w:rsid w:val="002534B0"/>
    <w:rsid w:val="00253906"/>
    <w:rsid w:val="00253ACD"/>
    <w:rsid w:val="00254E8F"/>
    <w:rsid w:val="00254E94"/>
    <w:rsid w:val="002554C7"/>
    <w:rsid w:val="0025627F"/>
    <w:rsid w:val="002567B8"/>
    <w:rsid w:val="0025785A"/>
    <w:rsid w:val="00260155"/>
    <w:rsid w:val="002606A5"/>
    <w:rsid w:val="00260782"/>
    <w:rsid w:val="00260EBD"/>
    <w:rsid w:val="00261583"/>
    <w:rsid w:val="00261587"/>
    <w:rsid w:val="00262B51"/>
    <w:rsid w:val="00263378"/>
    <w:rsid w:val="00263878"/>
    <w:rsid w:val="00263EF3"/>
    <w:rsid w:val="002641E2"/>
    <w:rsid w:val="00264432"/>
    <w:rsid w:val="00264630"/>
    <w:rsid w:val="00264CF5"/>
    <w:rsid w:val="00264EC5"/>
    <w:rsid w:val="002651D7"/>
    <w:rsid w:val="00265BB1"/>
    <w:rsid w:val="00266E19"/>
    <w:rsid w:val="002676E1"/>
    <w:rsid w:val="00271C64"/>
    <w:rsid w:val="00272121"/>
    <w:rsid w:val="00272313"/>
    <w:rsid w:val="002729D9"/>
    <w:rsid w:val="00272D0D"/>
    <w:rsid w:val="0027322C"/>
    <w:rsid w:val="00273F9D"/>
    <w:rsid w:val="00275931"/>
    <w:rsid w:val="00275A1D"/>
    <w:rsid w:val="00275A93"/>
    <w:rsid w:val="00275AA1"/>
    <w:rsid w:val="0027674B"/>
    <w:rsid w:val="00276A08"/>
    <w:rsid w:val="00276D8A"/>
    <w:rsid w:val="002776C8"/>
    <w:rsid w:val="002776F4"/>
    <w:rsid w:val="00277800"/>
    <w:rsid w:val="002802E2"/>
    <w:rsid w:val="0028053F"/>
    <w:rsid w:val="00280AA4"/>
    <w:rsid w:val="00280C36"/>
    <w:rsid w:val="00280DF0"/>
    <w:rsid w:val="00282115"/>
    <w:rsid w:val="00282C46"/>
    <w:rsid w:val="0028333F"/>
    <w:rsid w:val="00283F0C"/>
    <w:rsid w:val="00285405"/>
    <w:rsid w:val="002859E6"/>
    <w:rsid w:val="002863A5"/>
    <w:rsid w:val="0028661C"/>
    <w:rsid w:val="00287092"/>
    <w:rsid w:val="002875BD"/>
    <w:rsid w:val="0028794D"/>
    <w:rsid w:val="00287D6D"/>
    <w:rsid w:val="00287D81"/>
    <w:rsid w:val="00291AAE"/>
    <w:rsid w:val="00291BCF"/>
    <w:rsid w:val="0029212E"/>
    <w:rsid w:val="00293048"/>
    <w:rsid w:val="0029356C"/>
    <w:rsid w:val="002942E0"/>
    <w:rsid w:val="00294DC0"/>
    <w:rsid w:val="00295113"/>
    <w:rsid w:val="00295AA5"/>
    <w:rsid w:val="00295EAD"/>
    <w:rsid w:val="00296CBE"/>
    <w:rsid w:val="00296DBD"/>
    <w:rsid w:val="00297726"/>
    <w:rsid w:val="00297D59"/>
    <w:rsid w:val="002A1FB6"/>
    <w:rsid w:val="002A27F2"/>
    <w:rsid w:val="002A28E0"/>
    <w:rsid w:val="002A388A"/>
    <w:rsid w:val="002A3992"/>
    <w:rsid w:val="002A3B93"/>
    <w:rsid w:val="002A3ED0"/>
    <w:rsid w:val="002A4428"/>
    <w:rsid w:val="002A4AD2"/>
    <w:rsid w:val="002A5465"/>
    <w:rsid w:val="002A5F7A"/>
    <w:rsid w:val="002B0AFD"/>
    <w:rsid w:val="002B2ACF"/>
    <w:rsid w:val="002B2F8B"/>
    <w:rsid w:val="002B3DFF"/>
    <w:rsid w:val="002B4AE4"/>
    <w:rsid w:val="002B4E69"/>
    <w:rsid w:val="002B515A"/>
    <w:rsid w:val="002B530A"/>
    <w:rsid w:val="002B54ED"/>
    <w:rsid w:val="002B5959"/>
    <w:rsid w:val="002B5E2B"/>
    <w:rsid w:val="002B6B24"/>
    <w:rsid w:val="002B6D4D"/>
    <w:rsid w:val="002B7E16"/>
    <w:rsid w:val="002C00FE"/>
    <w:rsid w:val="002C0459"/>
    <w:rsid w:val="002C0BC1"/>
    <w:rsid w:val="002C12D0"/>
    <w:rsid w:val="002C1B1F"/>
    <w:rsid w:val="002C1D24"/>
    <w:rsid w:val="002C2174"/>
    <w:rsid w:val="002C2876"/>
    <w:rsid w:val="002C2CA7"/>
    <w:rsid w:val="002C3940"/>
    <w:rsid w:val="002C482C"/>
    <w:rsid w:val="002C589F"/>
    <w:rsid w:val="002C58BD"/>
    <w:rsid w:val="002C62A7"/>
    <w:rsid w:val="002C648C"/>
    <w:rsid w:val="002C717B"/>
    <w:rsid w:val="002C7615"/>
    <w:rsid w:val="002C78C6"/>
    <w:rsid w:val="002D0ECD"/>
    <w:rsid w:val="002D1187"/>
    <w:rsid w:val="002D17E8"/>
    <w:rsid w:val="002D2094"/>
    <w:rsid w:val="002D2138"/>
    <w:rsid w:val="002D22A9"/>
    <w:rsid w:val="002D29CB"/>
    <w:rsid w:val="002D2A3F"/>
    <w:rsid w:val="002D4397"/>
    <w:rsid w:val="002D593D"/>
    <w:rsid w:val="002D6DA9"/>
    <w:rsid w:val="002D6E21"/>
    <w:rsid w:val="002D75AF"/>
    <w:rsid w:val="002D7F5F"/>
    <w:rsid w:val="002D7FFE"/>
    <w:rsid w:val="002E17EC"/>
    <w:rsid w:val="002E1C13"/>
    <w:rsid w:val="002E1DB8"/>
    <w:rsid w:val="002E2880"/>
    <w:rsid w:val="002E4451"/>
    <w:rsid w:val="002E4BAA"/>
    <w:rsid w:val="002E5615"/>
    <w:rsid w:val="002E5690"/>
    <w:rsid w:val="002E58D7"/>
    <w:rsid w:val="002E5E66"/>
    <w:rsid w:val="002E6A30"/>
    <w:rsid w:val="002E6CE2"/>
    <w:rsid w:val="002E7512"/>
    <w:rsid w:val="002E763C"/>
    <w:rsid w:val="002F0128"/>
    <w:rsid w:val="002F0A26"/>
    <w:rsid w:val="002F112C"/>
    <w:rsid w:val="002F1789"/>
    <w:rsid w:val="002F1D14"/>
    <w:rsid w:val="002F2043"/>
    <w:rsid w:val="002F24E5"/>
    <w:rsid w:val="002F2BCE"/>
    <w:rsid w:val="002F31AB"/>
    <w:rsid w:val="002F3CD4"/>
    <w:rsid w:val="002F4461"/>
    <w:rsid w:val="002F48DE"/>
    <w:rsid w:val="002F52FA"/>
    <w:rsid w:val="002F538F"/>
    <w:rsid w:val="002F5493"/>
    <w:rsid w:val="002F5CCB"/>
    <w:rsid w:val="002F5DF2"/>
    <w:rsid w:val="002F6146"/>
    <w:rsid w:val="002F6682"/>
    <w:rsid w:val="002F6A45"/>
    <w:rsid w:val="002F6B65"/>
    <w:rsid w:val="002F6D3D"/>
    <w:rsid w:val="002F6ED9"/>
    <w:rsid w:val="002F70E6"/>
    <w:rsid w:val="002F7862"/>
    <w:rsid w:val="0030163B"/>
    <w:rsid w:val="003016D9"/>
    <w:rsid w:val="00301967"/>
    <w:rsid w:val="003020F9"/>
    <w:rsid w:val="00302105"/>
    <w:rsid w:val="003025A1"/>
    <w:rsid w:val="00302DFA"/>
    <w:rsid w:val="00303207"/>
    <w:rsid w:val="003041C4"/>
    <w:rsid w:val="003056EA"/>
    <w:rsid w:val="00305798"/>
    <w:rsid w:val="00305DF6"/>
    <w:rsid w:val="00306B1C"/>
    <w:rsid w:val="0030703C"/>
    <w:rsid w:val="00307274"/>
    <w:rsid w:val="00310AC4"/>
    <w:rsid w:val="00310B3B"/>
    <w:rsid w:val="003116EE"/>
    <w:rsid w:val="00313C61"/>
    <w:rsid w:val="00314230"/>
    <w:rsid w:val="0031439A"/>
    <w:rsid w:val="0031467C"/>
    <w:rsid w:val="00316370"/>
    <w:rsid w:val="00316700"/>
    <w:rsid w:val="003176EC"/>
    <w:rsid w:val="00317A2D"/>
    <w:rsid w:val="00317FB5"/>
    <w:rsid w:val="00320C6B"/>
    <w:rsid w:val="003216E4"/>
    <w:rsid w:val="003223FB"/>
    <w:rsid w:val="0032284F"/>
    <w:rsid w:val="003229D5"/>
    <w:rsid w:val="00322C49"/>
    <w:rsid w:val="00322CA6"/>
    <w:rsid w:val="003232B2"/>
    <w:rsid w:val="003239CF"/>
    <w:rsid w:val="003242FD"/>
    <w:rsid w:val="00325C9C"/>
    <w:rsid w:val="00325D89"/>
    <w:rsid w:val="0032622D"/>
    <w:rsid w:val="0032635B"/>
    <w:rsid w:val="00326419"/>
    <w:rsid w:val="00326529"/>
    <w:rsid w:val="00326626"/>
    <w:rsid w:val="0033145A"/>
    <w:rsid w:val="00331989"/>
    <w:rsid w:val="00331A63"/>
    <w:rsid w:val="00331C48"/>
    <w:rsid w:val="00331EA3"/>
    <w:rsid w:val="00332742"/>
    <w:rsid w:val="00332FE8"/>
    <w:rsid w:val="003331A7"/>
    <w:rsid w:val="00333936"/>
    <w:rsid w:val="00333BF1"/>
    <w:rsid w:val="003344F8"/>
    <w:rsid w:val="003356B8"/>
    <w:rsid w:val="00335A22"/>
    <w:rsid w:val="00335CD4"/>
    <w:rsid w:val="00336202"/>
    <w:rsid w:val="0033740F"/>
    <w:rsid w:val="00341491"/>
    <w:rsid w:val="00342BD7"/>
    <w:rsid w:val="00343E93"/>
    <w:rsid w:val="0034543A"/>
    <w:rsid w:val="003454D0"/>
    <w:rsid w:val="003466AA"/>
    <w:rsid w:val="003468F4"/>
    <w:rsid w:val="003474CB"/>
    <w:rsid w:val="00350CF1"/>
    <w:rsid w:val="0035117E"/>
    <w:rsid w:val="00351304"/>
    <w:rsid w:val="00352FCC"/>
    <w:rsid w:val="0035376C"/>
    <w:rsid w:val="00353A6E"/>
    <w:rsid w:val="00353C6B"/>
    <w:rsid w:val="003546EA"/>
    <w:rsid w:val="00354BD5"/>
    <w:rsid w:val="00356604"/>
    <w:rsid w:val="003568E0"/>
    <w:rsid w:val="00357454"/>
    <w:rsid w:val="003579B0"/>
    <w:rsid w:val="00357F0D"/>
    <w:rsid w:val="00360C1C"/>
    <w:rsid w:val="00360D67"/>
    <w:rsid w:val="00361B5D"/>
    <w:rsid w:val="00362C74"/>
    <w:rsid w:val="00362F82"/>
    <w:rsid w:val="0036323E"/>
    <w:rsid w:val="00363564"/>
    <w:rsid w:val="00363EF9"/>
    <w:rsid w:val="00364571"/>
    <w:rsid w:val="003646BB"/>
    <w:rsid w:val="00364796"/>
    <w:rsid w:val="00364AA2"/>
    <w:rsid w:val="0036590B"/>
    <w:rsid w:val="00365E97"/>
    <w:rsid w:val="00365EDD"/>
    <w:rsid w:val="003663E6"/>
    <w:rsid w:val="00367B43"/>
    <w:rsid w:val="0037044C"/>
    <w:rsid w:val="00370DA7"/>
    <w:rsid w:val="00370FC5"/>
    <w:rsid w:val="00371154"/>
    <w:rsid w:val="00372FBC"/>
    <w:rsid w:val="00374A94"/>
    <w:rsid w:val="00374C7C"/>
    <w:rsid w:val="00375415"/>
    <w:rsid w:val="0037623C"/>
    <w:rsid w:val="00376D70"/>
    <w:rsid w:val="0037D7E5"/>
    <w:rsid w:val="003803C9"/>
    <w:rsid w:val="0038051F"/>
    <w:rsid w:val="00380B1D"/>
    <w:rsid w:val="00380D8A"/>
    <w:rsid w:val="003812D7"/>
    <w:rsid w:val="0038224D"/>
    <w:rsid w:val="0038369D"/>
    <w:rsid w:val="00383C6F"/>
    <w:rsid w:val="0038422D"/>
    <w:rsid w:val="00384581"/>
    <w:rsid w:val="0038461B"/>
    <w:rsid w:val="00384866"/>
    <w:rsid w:val="00384AC4"/>
    <w:rsid w:val="003858D6"/>
    <w:rsid w:val="00386188"/>
    <w:rsid w:val="00387AEE"/>
    <w:rsid w:val="00387BE8"/>
    <w:rsid w:val="00390B11"/>
    <w:rsid w:val="00390E8B"/>
    <w:rsid w:val="0039108C"/>
    <w:rsid w:val="00392437"/>
    <w:rsid w:val="003935D0"/>
    <w:rsid w:val="00393682"/>
    <w:rsid w:val="00393AD9"/>
    <w:rsid w:val="003948F6"/>
    <w:rsid w:val="0039514F"/>
    <w:rsid w:val="00396647"/>
    <w:rsid w:val="00396DB7"/>
    <w:rsid w:val="003A11FF"/>
    <w:rsid w:val="003A1882"/>
    <w:rsid w:val="003A1B06"/>
    <w:rsid w:val="003A20BE"/>
    <w:rsid w:val="003A25D1"/>
    <w:rsid w:val="003A28B5"/>
    <w:rsid w:val="003A2E67"/>
    <w:rsid w:val="003A2E7B"/>
    <w:rsid w:val="003A40B2"/>
    <w:rsid w:val="003A41F8"/>
    <w:rsid w:val="003A4497"/>
    <w:rsid w:val="003A4B08"/>
    <w:rsid w:val="003A4F47"/>
    <w:rsid w:val="003A5A3E"/>
    <w:rsid w:val="003A5C88"/>
    <w:rsid w:val="003A61AE"/>
    <w:rsid w:val="003A66A6"/>
    <w:rsid w:val="003B0DEC"/>
    <w:rsid w:val="003B1322"/>
    <w:rsid w:val="003B184C"/>
    <w:rsid w:val="003B278F"/>
    <w:rsid w:val="003B2A7F"/>
    <w:rsid w:val="003B2BF0"/>
    <w:rsid w:val="003B349F"/>
    <w:rsid w:val="003B3E1B"/>
    <w:rsid w:val="003B465A"/>
    <w:rsid w:val="003B5A03"/>
    <w:rsid w:val="003B6FBE"/>
    <w:rsid w:val="003B7658"/>
    <w:rsid w:val="003C00AB"/>
    <w:rsid w:val="003C010B"/>
    <w:rsid w:val="003C0463"/>
    <w:rsid w:val="003C0807"/>
    <w:rsid w:val="003C0A7C"/>
    <w:rsid w:val="003C1575"/>
    <w:rsid w:val="003C1677"/>
    <w:rsid w:val="003C1739"/>
    <w:rsid w:val="003C1FE9"/>
    <w:rsid w:val="003C23F1"/>
    <w:rsid w:val="003C29CD"/>
    <w:rsid w:val="003C2F3A"/>
    <w:rsid w:val="003C2F98"/>
    <w:rsid w:val="003C33FF"/>
    <w:rsid w:val="003C4B46"/>
    <w:rsid w:val="003C5175"/>
    <w:rsid w:val="003C5635"/>
    <w:rsid w:val="003C6AC6"/>
    <w:rsid w:val="003C6D67"/>
    <w:rsid w:val="003D0A8E"/>
    <w:rsid w:val="003D175A"/>
    <w:rsid w:val="003D1B62"/>
    <w:rsid w:val="003D2039"/>
    <w:rsid w:val="003D2AFA"/>
    <w:rsid w:val="003D2CEB"/>
    <w:rsid w:val="003D2D1E"/>
    <w:rsid w:val="003D3379"/>
    <w:rsid w:val="003D41DD"/>
    <w:rsid w:val="003D4D09"/>
    <w:rsid w:val="003D4FAC"/>
    <w:rsid w:val="003D5A6F"/>
    <w:rsid w:val="003D622D"/>
    <w:rsid w:val="003D6A91"/>
    <w:rsid w:val="003D71EE"/>
    <w:rsid w:val="003D7C16"/>
    <w:rsid w:val="003E0527"/>
    <w:rsid w:val="003E06FA"/>
    <w:rsid w:val="003E1D57"/>
    <w:rsid w:val="003E2326"/>
    <w:rsid w:val="003E2EC0"/>
    <w:rsid w:val="003E3406"/>
    <w:rsid w:val="003E3985"/>
    <w:rsid w:val="003E461E"/>
    <w:rsid w:val="003E5914"/>
    <w:rsid w:val="003E5BEF"/>
    <w:rsid w:val="003E72FE"/>
    <w:rsid w:val="003E7877"/>
    <w:rsid w:val="003F000A"/>
    <w:rsid w:val="003F0067"/>
    <w:rsid w:val="003F03A0"/>
    <w:rsid w:val="003F1CD3"/>
    <w:rsid w:val="003F26EB"/>
    <w:rsid w:val="003F2BFA"/>
    <w:rsid w:val="003F2FAA"/>
    <w:rsid w:val="003F3151"/>
    <w:rsid w:val="003F3647"/>
    <w:rsid w:val="003F42B0"/>
    <w:rsid w:val="003F492E"/>
    <w:rsid w:val="003F6490"/>
    <w:rsid w:val="003F6B46"/>
    <w:rsid w:val="003F7E07"/>
    <w:rsid w:val="0040012A"/>
    <w:rsid w:val="0040047B"/>
    <w:rsid w:val="00400EF9"/>
    <w:rsid w:val="00401772"/>
    <w:rsid w:val="00402F2B"/>
    <w:rsid w:val="004030B7"/>
    <w:rsid w:val="004033A0"/>
    <w:rsid w:val="00403D83"/>
    <w:rsid w:val="004040FF"/>
    <w:rsid w:val="004046D4"/>
    <w:rsid w:val="00404F69"/>
    <w:rsid w:val="00405160"/>
    <w:rsid w:val="00407104"/>
    <w:rsid w:val="0040729E"/>
    <w:rsid w:val="00407538"/>
    <w:rsid w:val="00407D40"/>
    <w:rsid w:val="00410A0C"/>
    <w:rsid w:val="004111F0"/>
    <w:rsid w:val="0041156E"/>
    <w:rsid w:val="0041170A"/>
    <w:rsid w:val="0041261E"/>
    <w:rsid w:val="00412B5E"/>
    <w:rsid w:val="00413343"/>
    <w:rsid w:val="004143F1"/>
    <w:rsid w:val="0041509B"/>
    <w:rsid w:val="0041613F"/>
    <w:rsid w:val="00416147"/>
    <w:rsid w:val="004168F8"/>
    <w:rsid w:val="00416E3F"/>
    <w:rsid w:val="004211F5"/>
    <w:rsid w:val="00422B33"/>
    <w:rsid w:val="00422C81"/>
    <w:rsid w:val="004234B5"/>
    <w:rsid w:val="004237B5"/>
    <w:rsid w:val="00423FF1"/>
    <w:rsid w:val="004243CB"/>
    <w:rsid w:val="00424A7D"/>
    <w:rsid w:val="00424FFB"/>
    <w:rsid w:val="00425443"/>
    <w:rsid w:val="00425634"/>
    <w:rsid w:val="004258DB"/>
    <w:rsid w:val="004259BB"/>
    <w:rsid w:val="00425A19"/>
    <w:rsid w:val="00426804"/>
    <w:rsid w:val="004269ED"/>
    <w:rsid w:val="00427610"/>
    <w:rsid w:val="004278F7"/>
    <w:rsid w:val="004305D5"/>
    <w:rsid w:val="00430939"/>
    <w:rsid w:val="00431568"/>
    <w:rsid w:val="00431606"/>
    <w:rsid w:val="00431F76"/>
    <w:rsid w:val="00432182"/>
    <w:rsid w:val="004321BF"/>
    <w:rsid w:val="00432423"/>
    <w:rsid w:val="00432737"/>
    <w:rsid w:val="004339DE"/>
    <w:rsid w:val="00433F30"/>
    <w:rsid w:val="004341C3"/>
    <w:rsid w:val="004347C1"/>
    <w:rsid w:val="00434C8A"/>
    <w:rsid w:val="00434E7F"/>
    <w:rsid w:val="00435C40"/>
    <w:rsid w:val="00435D32"/>
    <w:rsid w:val="00437B9D"/>
    <w:rsid w:val="0044065B"/>
    <w:rsid w:val="004409B3"/>
    <w:rsid w:val="00441333"/>
    <w:rsid w:val="00442CBD"/>
    <w:rsid w:val="00443030"/>
    <w:rsid w:val="00443B27"/>
    <w:rsid w:val="004443D4"/>
    <w:rsid w:val="00444DF8"/>
    <w:rsid w:val="004452DF"/>
    <w:rsid w:val="00445316"/>
    <w:rsid w:val="00446554"/>
    <w:rsid w:val="00446781"/>
    <w:rsid w:val="00446AEE"/>
    <w:rsid w:val="00446ED2"/>
    <w:rsid w:val="0044731F"/>
    <w:rsid w:val="0045033C"/>
    <w:rsid w:val="00450B12"/>
    <w:rsid w:val="00451C69"/>
    <w:rsid w:val="00451CB2"/>
    <w:rsid w:val="00451F6F"/>
    <w:rsid w:val="0045203E"/>
    <w:rsid w:val="004521A9"/>
    <w:rsid w:val="00452372"/>
    <w:rsid w:val="0045278E"/>
    <w:rsid w:val="004533CE"/>
    <w:rsid w:val="0045391E"/>
    <w:rsid w:val="00453F0F"/>
    <w:rsid w:val="00454D4E"/>
    <w:rsid w:val="004554AF"/>
    <w:rsid w:val="004566CA"/>
    <w:rsid w:val="00456F6E"/>
    <w:rsid w:val="00460214"/>
    <w:rsid w:val="00463362"/>
    <w:rsid w:val="0046367A"/>
    <w:rsid w:val="00463B35"/>
    <w:rsid w:val="0046516E"/>
    <w:rsid w:val="00465196"/>
    <w:rsid w:val="00465252"/>
    <w:rsid w:val="004653C0"/>
    <w:rsid w:val="004658DF"/>
    <w:rsid w:val="0046704C"/>
    <w:rsid w:val="00467779"/>
    <w:rsid w:val="004705B8"/>
    <w:rsid w:val="004721B3"/>
    <w:rsid w:val="00473232"/>
    <w:rsid w:val="004741F8"/>
    <w:rsid w:val="00474CCC"/>
    <w:rsid w:val="00475387"/>
    <w:rsid w:val="00475966"/>
    <w:rsid w:val="004766D6"/>
    <w:rsid w:val="004776B8"/>
    <w:rsid w:val="00477F40"/>
    <w:rsid w:val="0048047E"/>
    <w:rsid w:val="00481DE1"/>
    <w:rsid w:val="0048233B"/>
    <w:rsid w:val="00482642"/>
    <w:rsid w:val="004826B1"/>
    <w:rsid w:val="00483B14"/>
    <w:rsid w:val="0048442D"/>
    <w:rsid w:val="00486E17"/>
    <w:rsid w:val="00486E5C"/>
    <w:rsid w:val="0048791C"/>
    <w:rsid w:val="0049183D"/>
    <w:rsid w:val="00491D60"/>
    <w:rsid w:val="004921D7"/>
    <w:rsid w:val="00493B7E"/>
    <w:rsid w:val="00493BCD"/>
    <w:rsid w:val="00494364"/>
    <w:rsid w:val="00494751"/>
    <w:rsid w:val="004947BE"/>
    <w:rsid w:val="00494B89"/>
    <w:rsid w:val="00496273"/>
    <w:rsid w:val="0049667F"/>
    <w:rsid w:val="00497019"/>
    <w:rsid w:val="00497327"/>
    <w:rsid w:val="004975B2"/>
    <w:rsid w:val="004A012F"/>
    <w:rsid w:val="004A1521"/>
    <w:rsid w:val="004A15B5"/>
    <w:rsid w:val="004A232D"/>
    <w:rsid w:val="004A2490"/>
    <w:rsid w:val="004A3941"/>
    <w:rsid w:val="004A3981"/>
    <w:rsid w:val="004A4857"/>
    <w:rsid w:val="004A5153"/>
    <w:rsid w:val="004A5292"/>
    <w:rsid w:val="004A599F"/>
    <w:rsid w:val="004A6EC9"/>
    <w:rsid w:val="004B0025"/>
    <w:rsid w:val="004B0971"/>
    <w:rsid w:val="004B1F4A"/>
    <w:rsid w:val="004B2A9A"/>
    <w:rsid w:val="004B2E2A"/>
    <w:rsid w:val="004B3BA0"/>
    <w:rsid w:val="004B4798"/>
    <w:rsid w:val="004B4C0F"/>
    <w:rsid w:val="004B5A35"/>
    <w:rsid w:val="004B6AA9"/>
    <w:rsid w:val="004B6ABD"/>
    <w:rsid w:val="004B7054"/>
    <w:rsid w:val="004B78CD"/>
    <w:rsid w:val="004B7E33"/>
    <w:rsid w:val="004C01F7"/>
    <w:rsid w:val="004C0471"/>
    <w:rsid w:val="004C081A"/>
    <w:rsid w:val="004C08FB"/>
    <w:rsid w:val="004C0C4E"/>
    <w:rsid w:val="004C0C7E"/>
    <w:rsid w:val="004C1163"/>
    <w:rsid w:val="004C19B3"/>
    <w:rsid w:val="004C1A87"/>
    <w:rsid w:val="004C1AFC"/>
    <w:rsid w:val="004C2093"/>
    <w:rsid w:val="004C2155"/>
    <w:rsid w:val="004C21D5"/>
    <w:rsid w:val="004C3675"/>
    <w:rsid w:val="004C3E2B"/>
    <w:rsid w:val="004C579F"/>
    <w:rsid w:val="004C6007"/>
    <w:rsid w:val="004C6199"/>
    <w:rsid w:val="004C667A"/>
    <w:rsid w:val="004C727B"/>
    <w:rsid w:val="004C7379"/>
    <w:rsid w:val="004C76A8"/>
    <w:rsid w:val="004D0852"/>
    <w:rsid w:val="004D26F7"/>
    <w:rsid w:val="004D2A7E"/>
    <w:rsid w:val="004D2B1E"/>
    <w:rsid w:val="004D2B6B"/>
    <w:rsid w:val="004D4B01"/>
    <w:rsid w:val="004D4EA1"/>
    <w:rsid w:val="004D5328"/>
    <w:rsid w:val="004D56AC"/>
    <w:rsid w:val="004D5F06"/>
    <w:rsid w:val="004D689E"/>
    <w:rsid w:val="004D76D4"/>
    <w:rsid w:val="004E0124"/>
    <w:rsid w:val="004E04E7"/>
    <w:rsid w:val="004E0602"/>
    <w:rsid w:val="004E0C39"/>
    <w:rsid w:val="004E165B"/>
    <w:rsid w:val="004E16E7"/>
    <w:rsid w:val="004E3299"/>
    <w:rsid w:val="004E353E"/>
    <w:rsid w:val="004E3AFF"/>
    <w:rsid w:val="004E3BEA"/>
    <w:rsid w:val="004E3CAC"/>
    <w:rsid w:val="004E42E8"/>
    <w:rsid w:val="004E48B3"/>
    <w:rsid w:val="004E4979"/>
    <w:rsid w:val="004E5509"/>
    <w:rsid w:val="004E6112"/>
    <w:rsid w:val="004E6987"/>
    <w:rsid w:val="004F1442"/>
    <w:rsid w:val="004F1AAD"/>
    <w:rsid w:val="004F21F6"/>
    <w:rsid w:val="004F285A"/>
    <w:rsid w:val="004F2E2F"/>
    <w:rsid w:val="004F3EBE"/>
    <w:rsid w:val="004F41F3"/>
    <w:rsid w:val="004F523D"/>
    <w:rsid w:val="004F5B19"/>
    <w:rsid w:val="004F5E28"/>
    <w:rsid w:val="004F60DD"/>
    <w:rsid w:val="004F625B"/>
    <w:rsid w:val="004F6CDB"/>
    <w:rsid w:val="004F7398"/>
    <w:rsid w:val="00500523"/>
    <w:rsid w:val="00500D47"/>
    <w:rsid w:val="00500ED5"/>
    <w:rsid w:val="00500FE6"/>
    <w:rsid w:val="00501CC4"/>
    <w:rsid w:val="00502193"/>
    <w:rsid w:val="00502B40"/>
    <w:rsid w:val="00505077"/>
    <w:rsid w:val="00505767"/>
    <w:rsid w:val="00507528"/>
    <w:rsid w:val="00507713"/>
    <w:rsid w:val="00511D42"/>
    <w:rsid w:val="00512543"/>
    <w:rsid w:val="00512760"/>
    <w:rsid w:val="0051383C"/>
    <w:rsid w:val="00514C47"/>
    <w:rsid w:val="00514C56"/>
    <w:rsid w:val="005150FA"/>
    <w:rsid w:val="00515377"/>
    <w:rsid w:val="005157D1"/>
    <w:rsid w:val="00516DBF"/>
    <w:rsid w:val="0051777F"/>
    <w:rsid w:val="00517C85"/>
    <w:rsid w:val="00517E40"/>
    <w:rsid w:val="0052070B"/>
    <w:rsid w:val="005218A0"/>
    <w:rsid w:val="00521993"/>
    <w:rsid w:val="0052237D"/>
    <w:rsid w:val="00522CD3"/>
    <w:rsid w:val="00522D60"/>
    <w:rsid w:val="00523C0C"/>
    <w:rsid w:val="00523E49"/>
    <w:rsid w:val="005247E8"/>
    <w:rsid w:val="00525449"/>
    <w:rsid w:val="005260F6"/>
    <w:rsid w:val="0052623D"/>
    <w:rsid w:val="0052675A"/>
    <w:rsid w:val="0052699D"/>
    <w:rsid w:val="00526E60"/>
    <w:rsid w:val="005274B6"/>
    <w:rsid w:val="0052764D"/>
    <w:rsid w:val="00527A10"/>
    <w:rsid w:val="00530995"/>
    <w:rsid w:val="00530CF3"/>
    <w:rsid w:val="00531A13"/>
    <w:rsid w:val="00531B83"/>
    <w:rsid w:val="005322A7"/>
    <w:rsid w:val="0053385B"/>
    <w:rsid w:val="005343E6"/>
    <w:rsid w:val="00534C28"/>
    <w:rsid w:val="005355C3"/>
    <w:rsid w:val="00536A67"/>
    <w:rsid w:val="00537A6A"/>
    <w:rsid w:val="00540049"/>
    <w:rsid w:val="00540BA6"/>
    <w:rsid w:val="00540E3E"/>
    <w:rsid w:val="0054146F"/>
    <w:rsid w:val="00541D7B"/>
    <w:rsid w:val="00541E45"/>
    <w:rsid w:val="005428AC"/>
    <w:rsid w:val="0054351E"/>
    <w:rsid w:val="00545D81"/>
    <w:rsid w:val="00546E17"/>
    <w:rsid w:val="005479B8"/>
    <w:rsid w:val="00547A21"/>
    <w:rsid w:val="00547A7E"/>
    <w:rsid w:val="00547CD9"/>
    <w:rsid w:val="00547F27"/>
    <w:rsid w:val="0055000C"/>
    <w:rsid w:val="00550682"/>
    <w:rsid w:val="005508BB"/>
    <w:rsid w:val="00550AB5"/>
    <w:rsid w:val="005512BA"/>
    <w:rsid w:val="0055182F"/>
    <w:rsid w:val="005518AB"/>
    <w:rsid w:val="00551D8F"/>
    <w:rsid w:val="0055243D"/>
    <w:rsid w:val="00552DA8"/>
    <w:rsid w:val="005539E4"/>
    <w:rsid w:val="005564EA"/>
    <w:rsid w:val="00556739"/>
    <w:rsid w:val="00557D84"/>
    <w:rsid w:val="00560468"/>
    <w:rsid w:val="00560CD3"/>
    <w:rsid w:val="0056160E"/>
    <w:rsid w:val="005617B6"/>
    <w:rsid w:val="00563504"/>
    <w:rsid w:val="0056398F"/>
    <w:rsid w:val="00565724"/>
    <w:rsid w:val="00565921"/>
    <w:rsid w:val="00566306"/>
    <w:rsid w:val="00566EC6"/>
    <w:rsid w:val="005674A2"/>
    <w:rsid w:val="005678BD"/>
    <w:rsid w:val="005700C0"/>
    <w:rsid w:val="005701CC"/>
    <w:rsid w:val="0057037B"/>
    <w:rsid w:val="0057110D"/>
    <w:rsid w:val="005711E3"/>
    <w:rsid w:val="00572CC5"/>
    <w:rsid w:val="00573252"/>
    <w:rsid w:val="0057608C"/>
    <w:rsid w:val="00576188"/>
    <w:rsid w:val="005762B4"/>
    <w:rsid w:val="00576758"/>
    <w:rsid w:val="0057713B"/>
    <w:rsid w:val="005772E5"/>
    <w:rsid w:val="0057759D"/>
    <w:rsid w:val="005806B3"/>
    <w:rsid w:val="00580988"/>
    <w:rsid w:val="00581089"/>
    <w:rsid w:val="0058162A"/>
    <w:rsid w:val="00581FE7"/>
    <w:rsid w:val="00583B1D"/>
    <w:rsid w:val="00583C12"/>
    <w:rsid w:val="00584308"/>
    <w:rsid w:val="00584505"/>
    <w:rsid w:val="005854C0"/>
    <w:rsid w:val="005875C6"/>
    <w:rsid w:val="005907FA"/>
    <w:rsid w:val="0059130E"/>
    <w:rsid w:val="005916B6"/>
    <w:rsid w:val="00591AE5"/>
    <w:rsid w:val="005926AB"/>
    <w:rsid w:val="0059275F"/>
    <w:rsid w:val="0059280F"/>
    <w:rsid w:val="00592AB3"/>
    <w:rsid w:val="00596558"/>
    <w:rsid w:val="00596F64"/>
    <w:rsid w:val="00597011"/>
    <w:rsid w:val="005A0A26"/>
    <w:rsid w:val="005A0C8E"/>
    <w:rsid w:val="005A0CE0"/>
    <w:rsid w:val="005A0DDD"/>
    <w:rsid w:val="005A1011"/>
    <w:rsid w:val="005A1482"/>
    <w:rsid w:val="005A17E0"/>
    <w:rsid w:val="005A2419"/>
    <w:rsid w:val="005A2D74"/>
    <w:rsid w:val="005A2F43"/>
    <w:rsid w:val="005A3F57"/>
    <w:rsid w:val="005A4393"/>
    <w:rsid w:val="005A4D8B"/>
    <w:rsid w:val="005A5071"/>
    <w:rsid w:val="005A564E"/>
    <w:rsid w:val="005A59FF"/>
    <w:rsid w:val="005A5AD4"/>
    <w:rsid w:val="005A7FE9"/>
    <w:rsid w:val="005B005A"/>
    <w:rsid w:val="005B067F"/>
    <w:rsid w:val="005B116A"/>
    <w:rsid w:val="005B213C"/>
    <w:rsid w:val="005B2413"/>
    <w:rsid w:val="005B31C8"/>
    <w:rsid w:val="005B425A"/>
    <w:rsid w:val="005B4401"/>
    <w:rsid w:val="005B4C17"/>
    <w:rsid w:val="005B4FE3"/>
    <w:rsid w:val="005B5877"/>
    <w:rsid w:val="005B6E13"/>
    <w:rsid w:val="005B720F"/>
    <w:rsid w:val="005B7BEA"/>
    <w:rsid w:val="005C06BA"/>
    <w:rsid w:val="005C078B"/>
    <w:rsid w:val="005C122D"/>
    <w:rsid w:val="005C12AB"/>
    <w:rsid w:val="005C282F"/>
    <w:rsid w:val="005C3483"/>
    <w:rsid w:val="005C5486"/>
    <w:rsid w:val="005C5512"/>
    <w:rsid w:val="005C588A"/>
    <w:rsid w:val="005C69D9"/>
    <w:rsid w:val="005D02A5"/>
    <w:rsid w:val="005D0C98"/>
    <w:rsid w:val="005D1F5D"/>
    <w:rsid w:val="005D312E"/>
    <w:rsid w:val="005D491F"/>
    <w:rsid w:val="005D4FB6"/>
    <w:rsid w:val="005D5350"/>
    <w:rsid w:val="005D714D"/>
    <w:rsid w:val="005E08C3"/>
    <w:rsid w:val="005E247A"/>
    <w:rsid w:val="005E2750"/>
    <w:rsid w:val="005E2F91"/>
    <w:rsid w:val="005E370A"/>
    <w:rsid w:val="005E3955"/>
    <w:rsid w:val="005E3ECC"/>
    <w:rsid w:val="005E4904"/>
    <w:rsid w:val="005E4C55"/>
    <w:rsid w:val="005E4F03"/>
    <w:rsid w:val="005E613E"/>
    <w:rsid w:val="005E6415"/>
    <w:rsid w:val="005E6B51"/>
    <w:rsid w:val="005E7B7B"/>
    <w:rsid w:val="005E7CD9"/>
    <w:rsid w:val="005F0089"/>
    <w:rsid w:val="005F0A4F"/>
    <w:rsid w:val="005F10C8"/>
    <w:rsid w:val="005F1CEF"/>
    <w:rsid w:val="005F31C2"/>
    <w:rsid w:val="005F35EE"/>
    <w:rsid w:val="005F4D41"/>
    <w:rsid w:val="005F4EC7"/>
    <w:rsid w:val="005F55C4"/>
    <w:rsid w:val="005F5BE6"/>
    <w:rsid w:val="005F5C63"/>
    <w:rsid w:val="005F5C83"/>
    <w:rsid w:val="005F6166"/>
    <w:rsid w:val="005F626A"/>
    <w:rsid w:val="005F698C"/>
    <w:rsid w:val="005F7559"/>
    <w:rsid w:val="00600296"/>
    <w:rsid w:val="00601D2A"/>
    <w:rsid w:val="00601DEB"/>
    <w:rsid w:val="006022BD"/>
    <w:rsid w:val="00604206"/>
    <w:rsid w:val="00604676"/>
    <w:rsid w:val="00604A9E"/>
    <w:rsid w:val="0060551A"/>
    <w:rsid w:val="00605BC8"/>
    <w:rsid w:val="00605FB4"/>
    <w:rsid w:val="0060645B"/>
    <w:rsid w:val="006068A4"/>
    <w:rsid w:val="00607BD4"/>
    <w:rsid w:val="006104AA"/>
    <w:rsid w:val="006118DC"/>
    <w:rsid w:val="00612183"/>
    <w:rsid w:val="006128C2"/>
    <w:rsid w:val="00613466"/>
    <w:rsid w:val="00613C5C"/>
    <w:rsid w:val="0061418E"/>
    <w:rsid w:val="006156B4"/>
    <w:rsid w:val="006157F5"/>
    <w:rsid w:val="00615A5D"/>
    <w:rsid w:val="00616046"/>
    <w:rsid w:val="0061658C"/>
    <w:rsid w:val="00616A9E"/>
    <w:rsid w:val="00616F11"/>
    <w:rsid w:val="00617DA9"/>
    <w:rsid w:val="00617F2B"/>
    <w:rsid w:val="006203C6"/>
    <w:rsid w:val="00620C06"/>
    <w:rsid w:val="0062111B"/>
    <w:rsid w:val="0062259A"/>
    <w:rsid w:val="00622650"/>
    <w:rsid w:val="00622A26"/>
    <w:rsid w:val="00622CF7"/>
    <w:rsid w:val="006246F7"/>
    <w:rsid w:val="00624BBE"/>
    <w:rsid w:val="00624E88"/>
    <w:rsid w:val="0062527B"/>
    <w:rsid w:val="006258E4"/>
    <w:rsid w:val="006262C3"/>
    <w:rsid w:val="006278D6"/>
    <w:rsid w:val="00627BB6"/>
    <w:rsid w:val="00627D4A"/>
    <w:rsid w:val="00630FC2"/>
    <w:rsid w:val="00631700"/>
    <w:rsid w:val="00631D04"/>
    <w:rsid w:val="00631E16"/>
    <w:rsid w:val="00632900"/>
    <w:rsid w:val="00632C10"/>
    <w:rsid w:val="00633C54"/>
    <w:rsid w:val="00633CEE"/>
    <w:rsid w:val="00633EE1"/>
    <w:rsid w:val="00634792"/>
    <w:rsid w:val="00634DCC"/>
    <w:rsid w:val="00634E0F"/>
    <w:rsid w:val="00635465"/>
    <w:rsid w:val="00635631"/>
    <w:rsid w:val="00635A65"/>
    <w:rsid w:val="00636725"/>
    <w:rsid w:val="0063722F"/>
    <w:rsid w:val="00637829"/>
    <w:rsid w:val="00637860"/>
    <w:rsid w:val="00637F30"/>
    <w:rsid w:val="00637FEA"/>
    <w:rsid w:val="0064025C"/>
    <w:rsid w:val="00640BE9"/>
    <w:rsid w:val="00640E4E"/>
    <w:rsid w:val="00641B07"/>
    <w:rsid w:val="00641B50"/>
    <w:rsid w:val="00642764"/>
    <w:rsid w:val="00642770"/>
    <w:rsid w:val="0064277D"/>
    <w:rsid w:val="006428ED"/>
    <w:rsid w:val="00642AAC"/>
    <w:rsid w:val="00642D94"/>
    <w:rsid w:val="00642E60"/>
    <w:rsid w:val="00643DD1"/>
    <w:rsid w:val="00643F3B"/>
    <w:rsid w:val="00644179"/>
    <w:rsid w:val="006441E7"/>
    <w:rsid w:val="00645384"/>
    <w:rsid w:val="006459C7"/>
    <w:rsid w:val="006464F3"/>
    <w:rsid w:val="0064766A"/>
    <w:rsid w:val="006476E4"/>
    <w:rsid w:val="006513C9"/>
    <w:rsid w:val="0065145E"/>
    <w:rsid w:val="00652002"/>
    <w:rsid w:val="006520CD"/>
    <w:rsid w:val="006520DF"/>
    <w:rsid w:val="00652642"/>
    <w:rsid w:val="00652A34"/>
    <w:rsid w:val="00653AAC"/>
    <w:rsid w:val="00654AC9"/>
    <w:rsid w:val="00654C2B"/>
    <w:rsid w:val="00654F11"/>
    <w:rsid w:val="00655383"/>
    <w:rsid w:val="006558BB"/>
    <w:rsid w:val="00655939"/>
    <w:rsid w:val="00655AED"/>
    <w:rsid w:val="0065656C"/>
    <w:rsid w:val="00656935"/>
    <w:rsid w:val="006569F7"/>
    <w:rsid w:val="006572DE"/>
    <w:rsid w:val="00660397"/>
    <w:rsid w:val="00661DD7"/>
    <w:rsid w:val="006630A8"/>
    <w:rsid w:val="00663AB6"/>
    <w:rsid w:val="00663FAC"/>
    <w:rsid w:val="0066429E"/>
    <w:rsid w:val="006645A8"/>
    <w:rsid w:val="00664A44"/>
    <w:rsid w:val="00664C7A"/>
    <w:rsid w:val="006650AE"/>
    <w:rsid w:val="00665964"/>
    <w:rsid w:val="0066632A"/>
    <w:rsid w:val="006664EE"/>
    <w:rsid w:val="00666ADC"/>
    <w:rsid w:val="006672E2"/>
    <w:rsid w:val="006674E7"/>
    <w:rsid w:val="00667B95"/>
    <w:rsid w:val="006707FD"/>
    <w:rsid w:val="00670B20"/>
    <w:rsid w:val="0067134C"/>
    <w:rsid w:val="00671D18"/>
    <w:rsid w:val="00672EE4"/>
    <w:rsid w:val="00672F26"/>
    <w:rsid w:val="00673077"/>
    <w:rsid w:val="006745B3"/>
    <w:rsid w:val="00675007"/>
    <w:rsid w:val="00675197"/>
    <w:rsid w:val="0067562F"/>
    <w:rsid w:val="0067600C"/>
    <w:rsid w:val="0067623E"/>
    <w:rsid w:val="006762F4"/>
    <w:rsid w:val="00676675"/>
    <w:rsid w:val="00676691"/>
    <w:rsid w:val="00677E71"/>
    <w:rsid w:val="0068150C"/>
    <w:rsid w:val="006837EA"/>
    <w:rsid w:val="00683D4B"/>
    <w:rsid w:val="00684094"/>
    <w:rsid w:val="00684170"/>
    <w:rsid w:val="00684A3A"/>
    <w:rsid w:val="00684D11"/>
    <w:rsid w:val="00685530"/>
    <w:rsid w:val="00685E18"/>
    <w:rsid w:val="00686579"/>
    <w:rsid w:val="00686B64"/>
    <w:rsid w:val="00687450"/>
    <w:rsid w:val="0068791E"/>
    <w:rsid w:val="00687D56"/>
    <w:rsid w:val="00690129"/>
    <w:rsid w:val="006902F5"/>
    <w:rsid w:val="00690AF0"/>
    <w:rsid w:val="00690B31"/>
    <w:rsid w:val="006913C5"/>
    <w:rsid w:val="00691D8C"/>
    <w:rsid w:val="0069337C"/>
    <w:rsid w:val="00693E10"/>
    <w:rsid w:val="0069401F"/>
    <w:rsid w:val="006941C6"/>
    <w:rsid w:val="00694ADA"/>
    <w:rsid w:val="0069504D"/>
    <w:rsid w:val="00695404"/>
    <w:rsid w:val="00696135"/>
    <w:rsid w:val="00696431"/>
    <w:rsid w:val="00696F11"/>
    <w:rsid w:val="006976F1"/>
    <w:rsid w:val="00697EB6"/>
    <w:rsid w:val="006A12F0"/>
    <w:rsid w:val="006A1F2D"/>
    <w:rsid w:val="006A2E91"/>
    <w:rsid w:val="006A3F5B"/>
    <w:rsid w:val="006A4E94"/>
    <w:rsid w:val="006A4F79"/>
    <w:rsid w:val="006A506C"/>
    <w:rsid w:val="006A5099"/>
    <w:rsid w:val="006A51A7"/>
    <w:rsid w:val="006A51D8"/>
    <w:rsid w:val="006A6190"/>
    <w:rsid w:val="006A644F"/>
    <w:rsid w:val="006A6B7B"/>
    <w:rsid w:val="006A77E2"/>
    <w:rsid w:val="006A7874"/>
    <w:rsid w:val="006A7CD9"/>
    <w:rsid w:val="006A7E3C"/>
    <w:rsid w:val="006A7E9C"/>
    <w:rsid w:val="006B0AC7"/>
    <w:rsid w:val="006B2A18"/>
    <w:rsid w:val="006B300A"/>
    <w:rsid w:val="006B369D"/>
    <w:rsid w:val="006B4272"/>
    <w:rsid w:val="006B45B7"/>
    <w:rsid w:val="006B489F"/>
    <w:rsid w:val="006B58F9"/>
    <w:rsid w:val="006B61BD"/>
    <w:rsid w:val="006B7AE6"/>
    <w:rsid w:val="006C04F6"/>
    <w:rsid w:val="006C06C1"/>
    <w:rsid w:val="006C28E5"/>
    <w:rsid w:val="006C2CCC"/>
    <w:rsid w:val="006C36BD"/>
    <w:rsid w:val="006C49C1"/>
    <w:rsid w:val="006C51E7"/>
    <w:rsid w:val="006C54A9"/>
    <w:rsid w:val="006C5A33"/>
    <w:rsid w:val="006C5A61"/>
    <w:rsid w:val="006C675D"/>
    <w:rsid w:val="006C6CBB"/>
    <w:rsid w:val="006C7936"/>
    <w:rsid w:val="006C7E5E"/>
    <w:rsid w:val="006C7F8E"/>
    <w:rsid w:val="006D0008"/>
    <w:rsid w:val="006D0B10"/>
    <w:rsid w:val="006D0DE5"/>
    <w:rsid w:val="006D1BF6"/>
    <w:rsid w:val="006D2F0B"/>
    <w:rsid w:val="006D3420"/>
    <w:rsid w:val="006D396F"/>
    <w:rsid w:val="006D3CFD"/>
    <w:rsid w:val="006D5019"/>
    <w:rsid w:val="006D5E24"/>
    <w:rsid w:val="006D60D3"/>
    <w:rsid w:val="006D6616"/>
    <w:rsid w:val="006D687B"/>
    <w:rsid w:val="006D6C0D"/>
    <w:rsid w:val="006D7137"/>
    <w:rsid w:val="006E12BF"/>
    <w:rsid w:val="006E1BE6"/>
    <w:rsid w:val="006E2F22"/>
    <w:rsid w:val="006E340F"/>
    <w:rsid w:val="006E4DCE"/>
    <w:rsid w:val="006E5385"/>
    <w:rsid w:val="006E56B2"/>
    <w:rsid w:val="006E59C0"/>
    <w:rsid w:val="006E6820"/>
    <w:rsid w:val="006E692A"/>
    <w:rsid w:val="006F01DA"/>
    <w:rsid w:val="006F03C0"/>
    <w:rsid w:val="006F0B0E"/>
    <w:rsid w:val="006F0D98"/>
    <w:rsid w:val="006F1096"/>
    <w:rsid w:val="006F21E5"/>
    <w:rsid w:val="006F2425"/>
    <w:rsid w:val="006F48D8"/>
    <w:rsid w:val="006F4AE2"/>
    <w:rsid w:val="006F5395"/>
    <w:rsid w:val="006F690A"/>
    <w:rsid w:val="006F6A29"/>
    <w:rsid w:val="006F726F"/>
    <w:rsid w:val="006F75BF"/>
    <w:rsid w:val="006F7652"/>
    <w:rsid w:val="006F7CE9"/>
    <w:rsid w:val="007000AF"/>
    <w:rsid w:val="007007F6"/>
    <w:rsid w:val="00700A21"/>
    <w:rsid w:val="007021A6"/>
    <w:rsid w:val="00702FAB"/>
    <w:rsid w:val="00704027"/>
    <w:rsid w:val="0070433E"/>
    <w:rsid w:val="0070454C"/>
    <w:rsid w:val="00704949"/>
    <w:rsid w:val="00705EA3"/>
    <w:rsid w:val="00706BD4"/>
    <w:rsid w:val="00707AA6"/>
    <w:rsid w:val="00707D44"/>
    <w:rsid w:val="00707E63"/>
    <w:rsid w:val="00710071"/>
    <w:rsid w:val="00711F66"/>
    <w:rsid w:val="00712108"/>
    <w:rsid w:val="00712753"/>
    <w:rsid w:val="007130F2"/>
    <w:rsid w:val="00713BB3"/>
    <w:rsid w:val="0071679C"/>
    <w:rsid w:val="007167F5"/>
    <w:rsid w:val="00716E64"/>
    <w:rsid w:val="00717787"/>
    <w:rsid w:val="0071788D"/>
    <w:rsid w:val="00721FFC"/>
    <w:rsid w:val="00722A63"/>
    <w:rsid w:val="00723575"/>
    <w:rsid w:val="007238D8"/>
    <w:rsid w:val="007240CD"/>
    <w:rsid w:val="007240E3"/>
    <w:rsid w:val="007244B9"/>
    <w:rsid w:val="00724603"/>
    <w:rsid w:val="00724AA6"/>
    <w:rsid w:val="00725AC2"/>
    <w:rsid w:val="00725AF7"/>
    <w:rsid w:val="0072639D"/>
    <w:rsid w:val="0072683C"/>
    <w:rsid w:val="00727576"/>
    <w:rsid w:val="0073019F"/>
    <w:rsid w:val="0073072A"/>
    <w:rsid w:val="00730BBD"/>
    <w:rsid w:val="00730D3B"/>
    <w:rsid w:val="00730DCE"/>
    <w:rsid w:val="0073264A"/>
    <w:rsid w:val="00732859"/>
    <w:rsid w:val="00733110"/>
    <w:rsid w:val="007334D0"/>
    <w:rsid w:val="00734748"/>
    <w:rsid w:val="00734811"/>
    <w:rsid w:val="007349F6"/>
    <w:rsid w:val="00734C65"/>
    <w:rsid w:val="00736219"/>
    <w:rsid w:val="007363E9"/>
    <w:rsid w:val="00736C73"/>
    <w:rsid w:val="007373C6"/>
    <w:rsid w:val="00740078"/>
    <w:rsid w:val="007400FB"/>
    <w:rsid w:val="00740748"/>
    <w:rsid w:val="007417FB"/>
    <w:rsid w:val="007425BB"/>
    <w:rsid w:val="00742639"/>
    <w:rsid w:val="00742A7E"/>
    <w:rsid w:val="00743FFC"/>
    <w:rsid w:val="00744549"/>
    <w:rsid w:val="007456F6"/>
    <w:rsid w:val="00746653"/>
    <w:rsid w:val="007467DC"/>
    <w:rsid w:val="00746B61"/>
    <w:rsid w:val="00746FFB"/>
    <w:rsid w:val="0074741B"/>
    <w:rsid w:val="00747CFE"/>
    <w:rsid w:val="007504C6"/>
    <w:rsid w:val="0075160C"/>
    <w:rsid w:val="007516FE"/>
    <w:rsid w:val="007518E3"/>
    <w:rsid w:val="007519E9"/>
    <w:rsid w:val="00751A6B"/>
    <w:rsid w:val="0075281A"/>
    <w:rsid w:val="00752E5D"/>
    <w:rsid w:val="00752FA7"/>
    <w:rsid w:val="0075331A"/>
    <w:rsid w:val="00753B9A"/>
    <w:rsid w:val="00753E45"/>
    <w:rsid w:val="00753ED6"/>
    <w:rsid w:val="00754255"/>
    <w:rsid w:val="0075426F"/>
    <w:rsid w:val="007544BA"/>
    <w:rsid w:val="0075468C"/>
    <w:rsid w:val="00756519"/>
    <w:rsid w:val="00756785"/>
    <w:rsid w:val="0076041E"/>
    <w:rsid w:val="007604EB"/>
    <w:rsid w:val="007605FF"/>
    <w:rsid w:val="00760AAF"/>
    <w:rsid w:val="00760B7C"/>
    <w:rsid w:val="00760D77"/>
    <w:rsid w:val="0076269C"/>
    <w:rsid w:val="007626E6"/>
    <w:rsid w:val="00762E8D"/>
    <w:rsid w:val="0076330A"/>
    <w:rsid w:val="007634C4"/>
    <w:rsid w:val="00764E07"/>
    <w:rsid w:val="0076520B"/>
    <w:rsid w:val="0076522A"/>
    <w:rsid w:val="00765C11"/>
    <w:rsid w:val="00765DA8"/>
    <w:rsid w:val="00766197"/>
    <w:rsid w:val="0076660B"/>
    <w:rsid w:val="00766F4E"/>
    <w:rsid w:val="00767292"/>
    <w:rsid w:val="00767FD8"/>
    <w:rsid w:val="007704EB"/>
    <w:rsid w:val="00770BA4"/>
    <w:rsid w:val="00770E14"/>
    <w:rsid w:val="00772A1D"/>
    <w:rsid w:val="00772AB4"/>
    <w:rsid w:val="00772CFB"/>
    <w:rsid w:val="0077322C"/>
    <w:rsid w:val="007739AA"/>
    <w:rsid w:val="007739EA"/>
    <w:rsid w:val="0077479D"/>
    <w:rsid w:val="00774B35"/>
    <w:rsid w:val="00774F70"/>
    <w:rsid w:val="00775604"/>
    <w:rsid w:val="007756A3"/>
    <w:rsid w:val="007757B6"/>
    <w:rsid w:val="00777309"/>
    <w:rsid w:val="007775AB"/>
    <w:rsid w:val="00777ABF"/>
    <w:rsid w:val="00777F05"/>
    <w:rsid w:val="007800FF"/>
    <w:rsid w:val="00780C45"/>
    <w:rsid w:val="00780DBA"/>
    <w:rsid w:val="00780FF6"/>
    <w:rsid w:val="00782728"/>
    <w:rsid w:val="007827D4"/>
    <w:rsid w:val="007830D2"/>
    <w:rsid w:val="007836D3"/>
    <w:rsid w:val="00785DD1"/>
    <w:rsid w:val="007865F5"/>
    <w:rsid w:val="0078663A"/>
    <w:rsid w:val="00786702"/>
    <w:rsid w:val="00786966"/>
    <w:rsid w:val="00786ACF"/>
    <w:rsid w:val="0079039B"/>
    <w:rsid w:val="007905B1"/>
    <w:rsid w:val="00791655"/>
    <w:rsid w:val="00791714"/>
    <w:rsid w:val="00792324"/>
    <w:rsid w:val="00792B30"/>
    <w:rsid w:val="00795566"/>
    <w:rsid w:val="0079579A"/>
    <w:rsid w:val="007A0329"/>
    <w:rsid w:val="007A0855"/>
    <w:rsid w:val="007A13E7"/>
    <w:rsid w:val="007A1B71"/>
    <w:rsid w:val="007A4B32"/>
    <w:rsid w:val="007A50C7"/>
    <w:rsid w:val="007A594F"/>
    <w:rsid w:val="007A5BBF"/>
    <w:rsid w:val="007A5F6D"/>
    <w:rsid w:val="007A74EF"/>
    <w:rsid w:val="007A7AA5"/>
    <w:rsid w:val="007B09D7"/>
    <w:rsid w:val="007B15FC"/>
    <w:rsid w:val="007B18FD"/>
    <w:rsid w:val="007B1D89"/>
    <w:rsid w:val="007B34F9"/>
    <w:rsid w:val="007B3AE7"/>
    <w:rsid w:val="007B4B18"/>
    <w:rsid w:val="007B53C3"/>
    <w:rsid w:val="007B54D9"/>
    <w:rsid w:val="007B5654"/>
    <w:rsid w:val="007B58F0"/>
    <w:rsid w:val="007B6EA1"/>
    <w:rsid w:val="007B7324"/>
    <w:rsid w:val="007B7C99"/>
    <w:rsid w:val="007C2204"/>
    <w:rsid w:val="007C231B"/>
    <w:rsid w:val="007C31FC"/>
    <w:rsid w:val="007C3AA7"/>
    <w:rsid w:val="007C63E9"/>
    <w:rsid w:val="007C6A27"/>
    <w:rsid w:val="007C7AA9"/>
    <w:rsid w:val="007C7FCC"/>
    <w:rsid w:val="007D1390"/>
    <w:rsid w:val="007D166E"/>
    <w:rsid w:val="007D169B"/>
    <w:rsid w:val="007D1BA6"/>
    <w:rsid w:val="007D28DE"/>
    <w:rsid w:val="007D2D3F"/>
    <w:rsid w:val="007D31C4"/>
    <w:rsid w:val="007D3EEA"/>
    <w:rsid w:val="007D40C2"/>
    <w:rsid w:val="007D4CB3"/>
    <w:rsid w:val="007D5971"/>
    <w:rsid w:val="007D605A"/>
    <w:rsid w:val="007D6559"/>
    <w:rsid w:val="007D67A5"/>
    <w:rsid w:val="007D70E8"/>
    <w:rsid w:val="007D755F"/>
    <w:rsid w:val="007E169C"/>
    <w:rsid w:val="007E283D"/>
    <w:rsid w:val="007E2E2C"/>
    <w:rsid w:val="007E34A9"/>
    <w:rsid w:val="007E3713"/>
    <w:rsid w:val="007E38FE"/>
    <w:rsid w:val="007E3A16"/>
    <w:rsid w:val="007E5A4E"/>
    <w:rsid w:val="007E6065"/>
    <w:rsid w:val="007E6343"/>
    <w:rsid w:val="007E690D"/>
    <w:rsid w:val="007E6A9A"/>
    <w:rsid w:val="007E6AD8"/>
    <w:rsid w:val="007E73C0"/>
    <w:rsid w:val="007F0087"/>
    <w:rsid w:val="007F3532"/>
    <w:rsid w:val="007F3EA3"/>
    <w:rsid w:val="007F4463"/>
    <w:rsid w:val="007F4FB3"/>
    <w:rsid w:val="007F56A0"/>
    <w:rsid w:val="007F636C"/>
    <w:rsid w:val="007F7B4C"/>
    <w:rsid w:val="00800A71"/>
    <w:rsid w:val="00800B24"/>
    <w:rsid w:val="0080139F"/>
    <w:rsid w:val="008018B6"/>
    <w:rsid w:val="00801B59"/>
    <w:rsid w:val="00801D20"/>
    <w:rsid w:val="00801D79"/>
    <w:rsid w:val="008025AD"/>
    <w:rsid w:val="00803588"/>
    <w:rsid w:val="00803938"/>
    <w:rsid w:val="00803B12"/>
    <w:rsid w:val="00804287"/>
    <w:rsid w:val="008045E7"/>
    <w:rsid w:val="008050B3"/>
    <w:rsid w:val="00806A9B"/>
    <w:rsid w:val="00807607"/>
    <w:rsid w:val="00810C0D"/>
    <w:rsid w:val="00810DAC"/>
    <w:rsid w:val="008113A2"/>
    <w:rsid w:val="00811EB4"/>
    <w:rsid w:val="00811EF7"/>
    <w:rsid w:val="0081210E"/>
    <w:rsid w:val="008137BC"/>
    <w:rsid w:val="008145A2"/>
    <w:rsid w:val="00815298"/>
    <w:rsid w:val="00815D7F"/>
    <w:rsid w:val="00816466"/>
    <w:rsid w:val="008165CA"/>
    <w:rsid w:val="008166AB"/>
    <w:rsid w:val="00816B60"/>
    <w:rsid w:val="0081767F"/>
    <w:rsid w:val="00817AA7"/>
    <w:rsid w:val="00817ED7"/>
    <w:rsid w:val="00820260"/>
    <w:rsid w:val="008218B3"/>
    <w:rsid w:val="00821C4D"/>
    <w:rsid w:val="00822727"/>
    <w:rsid w:val="00822947"/>
    <w:rsid w:val="008230A2"/>
    <w:rsid w:val="00824D87"/>
    <w:rsid w:val="00825452"/>
    <w:rsid w:val="008262C8"/>
    <w:rsid w:val="008265BB"/>
    <w:rsid w:val="00826835"/>
    <w:rsid w:val="00826986"/>
    <w:rsid w:val="00826C6E"/>
    <w:rsid w:val="0082726C"/>
    <w:rsid w:val="00827537"/>
    <w:rsid w:val="00827B84"/>
    <w:rsid w:val="008308AD"/>
    <w:rsid w:val="00831A41"/>
    <w:rsid w:val="008320CD"/>
    <w:rsid w:val="008329B8"/>
    <w:rsid w:val="00832ABE"/>
    <w:rsid w:val="0083349F"/>
    <w:rsid w:val="00834244"/>
    <w:rsid w:val="0083436D"/>
    <w:rsid w:val="00834B93"/>
    <w:rsid w:val="00834C63"/>
    <w:rsid w:val="00835C50"/>
    <w:rsid w:val="00835DBA"/>
    <w:rsid w:val="00836244"/>
    <w:rsid w:val="008368CD"/>
    <w:rsid w:val="00836D5A"/>
    <w:rsid w:val="00837100"/>
    <w:rsid w:val="0083710E"/>
    <w:rsid w:val="00837118"/>
    <w:rsid w:val="00837B8C"/>
    <w:rsid w:val="00837CA8"/>
    <w:rsid w:val="00840381"/>
    <w:rsid w:val="0084049B"/>
    <w:rsid w:val="00840931"/>
    <w:rsid w:val="00840E9A"/>
    <w:rsid w:val="00840FB6"/>
    <w:rsid w:val="008413D0"/>
    <w:rsid w:val="008430A7"/>
    <w:rsid w:val="00843F40"/>
    <w:rsid w:val="00844295"/>
    <w:rsid w:val="0084497C"/>
    <w:rsid w:val="00845006"/>
    <w:rsid w:val="00845B6E"/>
    <w:rsid w:val="008469A3"/>
    <w:rsid w:val="008476D0"/>
    <w:rsid w:val="00847DD0"/>
    <w:rsid w:val="0085120A"/>
    <w:rsid w:val="0085198A"/>
    <w:rsid w:val="008527A8"/>
    <w:rsid w:val="008528EF"/>
    <w:rsid w:val="00852935"/>
    <w:rsid w:val="00853EB4"/>
    <w:rsid w:val="0085438E"/>
    <w:rsid w:val="00855224"/>
    <w:rsid w:val="00857762"/>
    <w:rsid w:val="008603AC"/>
    <w:rsid w:val="00860759"/>
    <w:rsid w:val="00860CFE"/>
    <w:rsid w:val="00861392"/>
    <w:rsid w:val="008613E2"/>
    <w:rsid w:val="00861439"/>
    <w:rsid w:val="00861FB8"/>
    <w:rsid w:val="00862066"/>
    <w:rsid w:val="00862C6D"/>
    <w:rsid w:val="00863184"/>
    <w:rsid w:val="00863BC0"/>
    <w:rsid w:val="00863DB2"/>
    <w:rsid w:val="0086405E"/>
    <w:rsid w:val="008641D1"/>
    <w:rsid w:val="00864805"/>
    <w:rsid w:val="008650C9"/>
    <w:rsid w:val="00865C88"/>
    <w:rsid w:val="008703C4"/>
    <w:rsid w:val="00872135"/>
    <w:rsid w:val="00872974"/>
    <w:rsid w:val="00872FF9"/>
    <w:rsid w:val="00873418"/>
    <w:rsid w:val="0087392F"/>
    <w:rsid w:val="00873A6E"/>
    <w:rsid w:val="00873E48"/>
    <w:rsid w:val="008746FB"/>
    <w:rsid w:val="0087578F"/>
    <w:rsid w:val="00875C04"/>
    <w:rsid w:val="008764DE"/>
    <w:rsid w:val="00876B15"/>
    <w:rsid w:val="00876B7D"/>
    <w:rsid w:val="00876C32"/>
    <w:rsid w:val="0087745D"/>
    <w:rsid w:val="00877594"/>
    <w:rsid w:val="008800DA"/>
    <w:rsid w:val="00880333"/>
    <w:rsid w:val="00880DE4"/>
    <w:rsid w:val="00881F3C"/>
    <w:rsid w:val="00882EC2"/>
    <w:rsid w:val="00883ADF"/>
    <w:rsid w:val="0088439E"/>
    <w:rsid w:val="00884485"/>
    <w:rsid w:val="008853AD"/>
    <w:rsid w:val="008855AE"/>
    <w:rsid w:val="008863F7"/>
    <w:rsid w:val="00886B38"/>
    <w:rsid w:val="00886B7F"/>
    <w:rsid w:val="00887F2E"/>
    <w:rsid w:val="00887FD0"/>
    <w:rsid w:val="00890FCA"/>
    <w:rsid w:val="008926AB"/>
    <w:rsid w:val="00892701"/>
    <w:rsid w:val="00892873"/>
    <w:rsid w:val="00892E04"/>
    <w:rsid w:val="00893A56"/>
    <w:rsid w:val="00894069"/>
    <w:rsid w:val="00894B38"/>
    <w:rsid w:val="00894CF6"/>
    <w:rsid w:val="00895089"/>
    <w:rsid w:val="008957C4"/>
    <w:rsid w:val="00895E0C"/>
    <w:rsid w:val="00896A85"/>
    <w:rsid w:val="00896B3D"/>
    <w:rsid w:val="008A1DAC"/>
    <w:rsid w:val="008A260F"/>
    <w:rsid w:val="008A40A5"/>
    <w:rsid w:val="008A4392"/>
    <w:rsid w:val="008A4F5A"/>
    <w:rsid w:val="008A5E39"/>
    <w:rsid w:val="008A6C9E"/>
    <w:rsid w:val="008A7B32"/>
    <w:rsid w:val="008B02C9"/>
    <w:rsid w:val="008B07A9"/>
    <w:rsid w:val="008B105B"/>
    <w:rsid w:val="008B1989"/>
    <w:rsid w:val="008B1E23"/>
    <w:rsid w:val="008B239B"/>
    <w:rsid w:val="008B2C98"/>
    <w:rsid w:val="008B3051"/>
    <w:rsid w:val="008B3EF0"/>
    <w:rsid w:val="008B3EF9"/>
    <w:rsid w:val="008B4147"/>
    <w:rsid w:val="008B4C27"/>
    <w:rsid w:val="008B4CE5"/>
    <w:rsid w:val="008B573F"/>
    <w:rsid w:val="008B57AF"/>
    <w:rsid w:val="008B66B3"/>
    <w:rsid w:val="008B682F"/>
    <w:rsid w:val="008B6E2D"/>
    <w:rsid w:val="008B6E73"/>
    <w:rsid w:val="008B78D9"/>
    <w:rsid w:val="008B7B88"/>
    <w:rsid w:val="008B7F7B"/>
    <w:rsid w:val="008C04B2"/>
    <w:rsid w:val="008C0A52"/>
    <w:rsid w:val="008C16CB"/>
    <w:rsid w:val="008C17E1"/>
    <w:rsid w:val="008C18BC"/>
    <w:rsid w:val="008C191A"/>
    <w:rsid w:val="008C1B4B"/>
    <w:rsid w:val="008C3B51"/>
    <w:rsid w:val="008C3CE3"/>
    <w:rsid w:val="008C402C"/>
    <w:rsid w:val="008C4721"/>
    <w:rsid w:val="008C4B58"/>
    <w:rsid w:val="008C599C"/>
    <w:rsid w:val="008C751C"/>
    <w:rsid w:val="008C75A7"/>
    <w:rsid w:val="008C7F7F"/>
    <w:rsid w:val="008D08B9"/>
    <w:rsid w:val="008D0952"/>
    <w:rsid w:val="008D0AA1"/>
    <w:rsid w:val="008D193F"/>
    <w:rsid w:val="008D1D43"/>
    <w:rsid w:val="008D2977"/>
    <w:rsid w:val="008D2BD2"/>
    <w:rsid w:val="008D2D72"/>
    <w:rsid w:val="008D3FDE"/>
    <w:rsid w:val="008D4DF0"/>
    <w:rsid w:val="008D5363"/>
    <w:rsid w:val="008D64C4"/>
    <w:rsid w:val="008D6617"/>
    <w:rsid w:val="008D7D45"/>
    <w:rsid w:val="008D7D62"/>
    <w:rsid w:val="008D7E41"/>
    <w:rsid w:val="008E003F"/>
    <w:rsid w:val="008E0058"/>
    <w:rsid w:val="008E046C"/>
    <w:rsid w:val="008E0906"/>
    <w:rsid w:val="008E17F5"/>
    <w:rsid w:val="008E1882"/>
    <w:rsid w:val="008E1CFA"/>
    <w:rsid w:val="008E2AB2"/>
    <w:rsid w:val="008E2BD8"/>
    <w:rsid w:val="008E2EF0"/>
    <w:rsid w:val="008E53B6"/>
    <w:rsid w:val="008E5FE8"/>
    <w:rsid w:val="008E6E8F"/>
    <w:rsid w:val="008E6F1A"/>
    <w:rsid w:val="008E7498"/>
    <w:rsid w:val="008E74A6"/>
    <w:rsid w:val="008E751C"/>
    <w:rsid w:val="008E787A"/>
    <w:rsid w:val="008F0105"/>
    <w:rsid w:val="008F01B1"/>
    <w:rsid w:val="008F0206"/>
    <w:rsid w:val="008F02CD"/>
    <w:rsid w:val="008F2544"/>
    <w:rsid w:val="008F4247"/>
    <w:rsid w:val="008F4525"/>
    <w:rsid w:val="008F4D9F"/>
    <w:rsid w:val="008F5055"/>
    <w:rsid w:val="008F5ED6"/>
    <w:rsid w:val="008F724F"/>
    <w:rsid w:val="008F7322"/>
    <w:rsid w:val="00900B12"/>
    <w:rsid w:val="0090165E"/>
    <w:rsid w:val="00901704"/>
    <w:rsid w:val="00901C05"/>
    <w:rsid w:val="0090308D"/>
    <w:rsid w:val="009047B0"/>
    <w:rsid w:val="00904ADF"/>
    <w:rsid w:val="00905ABA"/>
    <w:rsid w:val="00905CDE"/>
    <w:rsid w:val="00906B78"/>
    <w:rsid w:val="00910006"/>
    <w:rsid w:val="00910396"/>
    <w:rsid w:val="0091170A"/>
    <w:rsid w:val="00911D84"/>
    <w:rsid w:val="0091240A"/>
    <w:rsid w:val="00913932"/>
    <w:rsid w:val="00913FF7"/>
    <w:rsid w:val="00914404"/>
    <w:rsid w:val="0091482F"/>
    <w:rsid w:val="0091562C"/>
    <w:rsid w:val="009159D4"/>
    <w:rsid w:val="009166BB"/>
    <w:rsid w:val="00916824"/>
    <w:rsid w:val="00916977"/>
    <w:rsid w:val="009206BD"/>
    <w:rsid w:val="009214F5"/>
    <w:rsid w:val="00922BB2"/>
    <w:rsid w:val="00922F27"/>
    <w:rsid w:val="0092306C"/>
    <w:rsid w:val="00923EDF"/>
    <w:rsid w:val="0092523C"/>
    <w:rsid w:val="009267C2"/>
    <w:rsid w:val="00926ABB"/>
    <w:rsid w:val="00930794"/>
    <w:rsid w:val="009308C4"/>
    <w:rsid w:val="0093172D"/>
    <w:rsid w:val="00932397"/>
    <w:rsid w:val="00932ADD"/>
    <w:rsid w:val="009334E4"/>
    <w:rsid w:val="00933FD6"/>
    <w:rsid w:val="0093445A"/>
    <w:rsid w:val="009344B0"/>
    <w:rsid w:val="009349CF"/>
    <w:rsid w:val="00935CAD"/>
    <w:rsid w:val="00935CBC"/>
    <w:rsid w:val="00936055"/>
    <w:rsid w:val="00936887"/>
    <w:rsid w:val="009368EB"/>
    <w:rsid w:val="00936AFE"/>
    <w:rsid w:val="00936D95"/>
    <w:rsid w:val="009406D8"/>
    <w:rsid w:val="00940935"/>
    <w:rsid w:val="00943973"/>
    <w:rsid w:val="00943C78"/>
    <w:rsid w:val="00943E4E"/>
    <w:rsid w:val="00944D3F"/>
    <w:rsid w:val="00945419"/>
    <w:rsid w:val="00945898"/>
    <w:rsid w:val="0094610D"/>
    <w:rsid w:val="009461BC"/>
    <w:rsid w:val="00946689"/>
    <w:rsid w:val="00947189"/>
    <w:rsid w:val="00947732"/>
    <w:rsid w:val="00947B7C"/>
    <w:rsid w:val="009506F3"/>
    <w:rsid w:val="00950922"/>
    <w:rsid w:val="00950D23"/>
    <w:rsid w:val="0095148C"/>
    <w:rsid w:val="00951A9E"/>
    <w:rsid w:val="00951F4F"/>
    <w:rsid w:val="00953149"/>
    <w:rsid w:val="009531C0"/>
    <w:rsid w:val="00953772"/>
    <w:rsid w:val="00954F95"/>
    <w:rsid w:val="009556A1"/>
    <w:rsid w:val="00955BEB"/>
    <w:rsid w:val="00956171"/>
    <w:rsid w:val="0095626A"/>
    <w:rsid w:val="00956A30"/>
    <w:rsid w:val="009570BA"/>
    <w:rsid w:val="0095762E"/>
    <w:rsid w:val="009578C3"/>
    <w:rsid w:val="00957B87"/>
    <w:rsid w:val="0096035D"/>
    <w:rsid w:val="009604F4"/>
    <w:rsid w:val="00960E7D"/>
    <w:rsid w:val="00960E85"/>
    <w:rsid w:val="0096173E"/>
    <w:rsid w:val="00962794"/>
    <w:rsid w:val="00964CCB"/>
    <w:rsid w:val="0096645A"/>
    <w:rsid w:val="00967127"/>
    <w:rsid w:val="00967D4E"/>
    <w:rsid w:val="00967EE2"/>
    <w:rsid w:val="00967F20"/>
    <w:rsid w:val="009709EA"/>
    <w:rsid w:val="009714ED"/>
    <w:rsid w:val="00971E97"/>
    <w:rsid w:val="00972003"/>
    <w:rsid w:val="00972AF7"/>
    <w:rsid w:val="00972CE7"/>
    <w:rsid w:val="009741F7"/>
    <w:rsid w:val="00974505"/>
    <w:rsid w:val="00974DF6"/>
    <w:rsid w:val="009753ED"/>
    <w:rsid w:val="00975D5A"/>
    <w:rsid w:val="00976B83"/>
    <w:rsid w:val="009774C3"/>
    <w:rsid w:val="0098032C"/>
    <w:rsid w:val="00980452"/>
    <w:rsid w:val="0098086A"/>
    <w:rsid w:val="00980CE4"/>
    <w:rsid w:val="00981825"/>
    <w:rsid w:val="00982F7A"/>
    <w:rsid w:val="00983407"/>
    <w:rsid w:val="009835F1"/>
    <w:rsid w:val="009840B5"/>
    <w:rsid w:val="00984FEB"/>
    <w:rsid w:val="009856A1"/>
    <w:rsid w:val="00987091"/>
    <w:rsid w:val="00987199"/>
    <w:rsid w:val="009873AB"/>
    <w:rsid w:val="00987B62"/>
    <w:rsid w:val="00987B92"/>
    <w:rsid w:val="00987BF1"/>
    <w:rsid w:val="009911F4"/>
    <w:rsid w:val="00993284"/>
    <w:rsid w:val="00993CD4"/>
    <w:rsid w:val="00993FA2"/>
    <w:rsid w:val="0099432E"/>
    <w:rsid w:val="00994F2B"/>
    <w:rsid w:val="009953C0"/>
    <w:rsid w:val="00995DEC"/>
    <w:rsid w:val="00996502"/>
    <w:rsid w:val="00996BFE"/>
    <w:rsid w:val="00996D4A"/>
    <w:rsid w:val="009A02D6"/>
    <w:rsid w:val="009A0739"/>
    <w:rsid w:val="009A13E6"/>
    <w:rsid w:val="009A1BB7"/>
    <w:rsid w:val="009A2E2D"/>
    <w:rsid w:val="009A3037"/>
    <w:rsid w:val="009A31AA"/>
    <w:rsid w:val="009A41D7"/>
    <w:rsid w:val="009A555C"/>
    <w:rsid w:val="009A5728"/>
    <w:rsid w:val="009A5D63"/>
    <w:rsid w:val="009A6939"/>
    <w:rsid w:val="009B04FE"/>
    <w:rsid w:val="009B1642"/>
    <w:rsid w:val="009B18C8"/>
    <w:rsid w:val="009B22FD"/>
    <w:rsid w:val="009B2D67"/>
    <w:rsid w:val="009B3AF4"/>
    <w:rsid w:val="009B3CBA"/>
    <w:rsid w:val="009B409E"/>
    <w:rsid w:val="009B45BD"/>
    <w:rsid w:val="009B4E36"/>
    <w:rsid w:val="009B6340"/>
    <w:rsid w:val="009C160A"/>
    <w:rsid w:val="009C16F2"/>
    <w:rsid w:val="009C2443"/>
    <w:rsid w:val="009C2CD4"/>
    <w:rsid w:val="009C2ED5"/>
    <w:rsid w:val="009C381A"/>
    <w:rsid w:val="009C3B3F"/>
    <w:rsid w:val="009C4587"/>
    <w:rsid w:val="009C4737"/>
    <w:rsid w:val="009C5AD8"/>
    <w:rsid w:val="009C5B19"/>
    <w:rsid w:val="009C67E3"/>
    <w:rsid w:val="009C6897"/>
    <w:rsid w:val="009C71E9"/>
    <w:rsid w:val="009C7617"/>
    <w:rsid w:val="009C76E9"/>
    <w:rsid w:val="009D067C"/>
    <w:rsid w:val="009D0CF6"/>
    <w:rsid w:val="009D1205"/>
    <w:rsid w:val="009D1A49"/>
    <w:rsid w:val="009D1FDF"/>
    <w:rsid w:val="009D217B"/>
    <w:rsid w:val="009D2BD0"/>
    <w:rsid w:val="009D4050"/>
    <w:rsid w:val="009D4DB9"/>
    <w:rsid w:val="009D5005"/>
    <w:rsid w:val="009D53A7"/>
    <w:rsid w:val="009D563B"/>
    <w:rsid w:val="009D64E2"/>
    <w:rsid w:val="009D6631"/>
    <w:rsid w:val="009D6C8E"/>
    <w:rsid w:val="009E0036"/>
    <w:rsid w:val="009E1CF1"/>
    <w:rsid w:val="009E285A"/>
    <w:rsid w:val="009E2944"/>
    <w:rsid w:val="009E375D"/>
    <w:rsid w:val="009E50FA"/>
    <w:rsid w:val="009E5474"/>
    <w:rsid w:val="009E564F"/>
    <w:rsid w:val="009E5E79"/>
    <w:rsid w:val="009E6190"/>
    <w:rsid w:val="009E67DB"/>
    <w:rsid w:val="009E7B21"/>
    <w:rsid w:val="009F06A8"/>
    <w:rsid w:val="009F0BAD"/>
    <w:rsid w:val="009F1365"/>
    <w:rsid w:val="009F1C3C"/>
    <w:rsid w:val="009F26A9"/>
    <w:rsid w:val="009F2E05"/>
    <w:rsid w:val="009F32F1"/>
    <w:rsid w:val="009F3FCF"/>
    <w:rsid w:val="009F491B"/>
    <w:rsid w:val="009F5426"/>
    <w:rsid w:val="009F58CA"/>
    <w:rsid w:val="009F66C2"/>
    <w:rsid w:val="009F6AF8"/>
    <w:rsid w:val="00A00203"/>
    <w:rsid w:val="00A00558"/>
    <w:rsid w:val="00A01683"/>
    <w:rsid w:val="00A01C44"/>
    <w:rsid w:val="00A028D5"/>
    <w:rsid w:val="00A02972"/>
    <w:rsid w:val="00A02F06"/>
    <w:rsid w:val="00A04BA1"/>
    <w:rsid w:val="00A04DBA"/>
    <w:rsid w:val="00A04F5A"/>
    <w:rsid w:val="00A0500B"/>
    <w:rsid w:val="00A05169"/>
    <w:rsid w:val="00A0524C"/>
    <w:rsid w:val="00A05983"/>
    <w:rsid w:val="00A06C8A"/>
    <w:rsid w:val="00A10511"/>
    <w:rsid w:val="00A10B60"/>
    <w:rsid w:val="00A10CB2"/>
    <w:rsid w:val="00A1112D"/>
    <w:rsid w:val="00A11346"/>
    <w:rsid w:val="00A126D0"/>
    <w:rsid w:val="00A1433E"/>
    <w:rsid w:val="00A145EA"/>
    <w:rsid w:val="00A150BD"/>
    <w:rsid w:val="00A1558C"/>
    <w:rsid w:val="00A17843"/>
    <w:rsid w:val="00A204B5"/>
    <w:rsid w:val="00A20F3A"/>
    <w:rsid w:val="00A215B3"/>
    <w:rsid w:val="00A21BAB"/>
    <w:rsid w:val="00A2217D"/>
    <w:rsid w:val="00A22555"/>
    <w:rsid w:val="00A227C8"/>
    <w:rsid w:val="00A230DD"/>
    <w:rsid w:val="00A23D59"/>
    <w:rsid w:val="00A23DA9"/>
    <w:rsid w:val="00A24634"/>
    <w:rsid w:val="00A24862"/>
    <w:rsid w:val="00A25126"/>
    <w:rsid w:val="00A25C89"/>
    <w:rsid w:val="00A25EFC"/>
    <w:rsid w:val="00A2646D"/>
    <w:rsid w:val="00A26D86"/>
    <w:rsid w:val="00A270C9"/>
    <w:rsid w:val="00A2759E"/>
    <w:rsid w:val="00A277CD"/>
    <w:rsid w:val="00A277E7"/>
    <w:rsid w:val="00A27FBF"/>
    <w:rsid w:val="00A3037F"/>
    <w:rsid w:val="00A3078E"/>
    <w:rsid w:val="00A30BCC"/>
    <w:rsid w:val="00A3164F"/>
    <w:rsid w:val="00A32AC6"/>
    <w:rsid w:val="00A348F2"/>
    <w:rsid w:val="00A3523D"/>
    <w:rsid w:val="00A3758F"/>
    <w:rsid w:val="00A40465"/>
    <w:rsid w:val="00A40503"/>
    <w:rsid w:val="00A405A8"/>
    <w:rsid w:val="00A408BA"/>
    <w:rsid w:val="00A4090F"/>
    <w:rsid w:val="00A41046"/>
    <w:rsid w:val="00A41AEB"/>
    <w:rsid w:val="00A42454"/>
    <w:rsid w:val="00A42989"/>
    <w:rsid w:val="00A42EA6"/>
    <w:rsid w:val="00A4346E"/>
    <w:rsid w:val="00A43A31"/>
    <w:rsid w:val="00A43AB3"/>
    <w:rsid w:val="00A441D7"/>
    <w:rsid w:val="00A44333"/>
    <w:rsid w:val="00A44373"/>
    <w:rsid w:val="00A444FE"/>
    <w:rsid w:val="00A44898"/>
    <w:rsid w:val="00A452B1"/>
    <w:rsid w:val="00A45A99"/>
    <w:rsid w:val="00A46CEC"/>
    <w:rsid w:val="00A46E51"/>
    <w:rsid w:val="00A4732D"/>
    <w:rsid w:val="00A47E24"/>
    <w:rsid w:val="00A47F5E"/>
    <w:rsid w:val="00A50B5B"/>
    <w:rsid w:val="00A50DE4"/>
    <w:rsid w:val="00A521B9"/>
    <w:rsid w:val="00A52234"/>
    <w:rsid w:val="00A52673"/>
    <w:rsid w:val="00A526A3"/>
    <w:rsid w:val="00A52902"/>
    <w:rsid w:val="00A5305E"/>
    <w:rsid w:val="00A53BD2"/>
    <w:rsid w:val="00A53E4A"/>
    <w:rsid w:val="00A545D2"/>
    <w:rsid w:val="00A54C33"/>
    <w:rsid w:val="00A54FFC"/>
    <w:rsid w:val="00A557DA"/>
    <w:rsid w:val="00A5761C"/>
    <w:rsid w:val="00A57972"/>
    <w:rsid w:val="00A579F3"/>
    <w:rsid w:val="00A60A56"/>
    <w:rsid w:val="00A60B20"/>
    <w:rsid w:val="00A6160F"/>
    <w:rsid w:val="00A6197E"/>
    <w:rsid w:val="00A61B4B"/>
    <w:rsid w:val="00A63125"/>
    <w:rsid w:val="00A640B4"/>
    <w:rsid w:val="00A64C9C"/>
    <w:rsid w:val="00A64DDB"/>
    <w:rsid w:val="00A65A33"/>
    <w:rsid w:val="00A700D5"/>
    <w:rsid w:val="00A702DD"/>
    <w:rsid w:val="00A703F8"/>
    <w:rsid w:val="00A70960"/>
    <w:rsid w:val="00A70B40"/>
    <w:rsid w:val="00A70F89"/>
    <w:rsid w:val="00A72C71"/>
    <w:rsid w:val="00A72F4D"/>
    <w:rsid w:val="00A7381A"/>
    <w:rsid w:val="00A73B52"/>
    <w:rsid w:val="00A7469F"/>
    <w:rsid w:val="00A7523D"/>
    <w:rsid w:val="00A75F97"/>
    <w:rsid w:val="00A76463"/>
    <w:rsid w:val="00A76860"/>
    <w:rsid w:val="00A76CAD"/>
    <w:rsid w:val="00A777D8"/>
    <w:rsid w:val="00A77874"/>
    <w:rsid w:val="00A77C2D"/>
    <w:rsid w:val="00A80B62"/>
    <w:rsid w:val="00A8198E"/>
    <w:rsid w:val="00A81C48"/>
    <w:rsid w:val="00A82149"/>
    <w:rsid w:val="00A8379F"/>
    <w:rsid w:val="00A83E2D"/>
    <w:rsid w:val="00A84A21"/>
    <w:rsid w:val="00A85E1F"/>
    <w:rsid w:val="00A875F4"/>
    <w:rsid w:val="00A9108D"/>
    <w:rsid w:val="00A9192C"/>
    <w:rsid w:val="00A91F9C"/>
    <w:rsid w:val="00A928E2"/>
    <w:rsid w:val="00A92B84"/>
    <w:rsid w:val="00A9353E"/>
    <w:rsid w:val="00A9364A"/>
    <w:rsid w:val="00A94105"/>
    <w:rsid w:val="00A94651"/>
    <w:rsid w:val="00A94983"/>
    <w:rsid w:val="00A95D86"/>
    <w:rsid w:val="00A970B1"/>
    <w:rsid w:val="00A975F8"/>
    <w:rsid w:val="00A978C3"/>
    <w:rsid w:val="00AA0382"/>
    <w:rsid w:val="00AA0C5E"/>
    <w:rsid w:val="00AA13BF"/>
    <w:rsid w:val="00AA16A4"/>
    <w:rsid w:val="00AA29EA"/>
    <w:rsid w:val="00AA2C08"/>
    <w:rsid w:val="00AA30B4"/>
    <w:rsid w:val="00AA3553"/>
    <w:rsid w:val="00AA41D5"/>
    <w:rsid w:val="00AA5BDF"/>
    <w:rsid w:val="00AA6102"/>
    <w:rsid w:val="00AA64D7"/>
    <w:rsid w:val="00AA6BCD"/>
    <w:rsid w:val="00AA6FC7"/>
    <w:rsid w:val="00AA733F"/>
    <w:rsid w:val="00AA77F4"/>
    <w:rsid w:val="00AB14F4"/>
    <w:rsid w:val="00AB2AA4"/>
    <w:rsid w:val="00AB3532"/>
    <w:rsid w:val="00AB385D"/>
    <w:rsid w:val="00AB4E80"/>
    <w:rsid w:val="00AB4FEE"/>
    <w:rsid w:val="00AB5C99"/>
    <w:rsid w:val="00AB5D69"/>
    <w:rsid w:val="00AB6650"/>
    <w:rsid w:val="00AB7894"/>
    <w:rsid w:val="00AB7BE5"/>
    <w:rsid w:val="00AC0017"/>
    <w:rsid w:val="00AC0D67"/>
    <w:rsid w:val="00AC13F8"/>
    <w:rsid w:val="00AC14B6"/>
    <w:rsid w:val="00AC1957"/>
    <w:rsid w:val="00AC21E9"/>
    <w:rsid w:val="00AC22FF"/>
    <w:rsid w:val="00AC29E3"/>
    <w:rsid w:val="00AC2E47"/>
    <w:rsid w:val="00AC3071"/>
    <w:rsid w:val="00AC31C2"/>
    <w:rsid w:val="00AC353E"/>
    <w:rsid w:val="00AC4744"/>
    <w:rsid w:val="00AC4CCA"/>
    <w:rsid w:val="00AC58B6"/>
    <w:rsid w:val="00AC58C5"/>
    <w:rsid w:val="00AC5DDE"/>
    <w:rsid w:val="00AC6571"/>
    <w:rsid w:val="00AC6CEE"/>
    <w:rsid w:val="00AC6DCC"/>
    <w:rsid w:val="00AD0504"/>
    <w:rsid w:val="00AD06A7"/>
    <w:rsid w:val="00AD078A"/>
    <w:rsid w:val="00AD098E"/>
    <w:rsid w:val="00AD0A98"/>
    <w:rsid w:val="00AD0C7F"/>
    <w:rsid w:val="00AD0F5E"/>
    <w:rsid w:val="00AD1F1C"/>
    <w:rsid w:val="00AD20BB"/>
    <w:rsid w:val="00AD4A1D"/>
    <w:rsid w:val="00AD527D"/>
    <w:rsid w:val="00AD669B"/>
    <w:rsid w:val="00AD6E32"/>
    <w:rsid w:val="00AD74AA"/>
    <w:rsid w:val="00AD74E8"/>
    <w:rsid w:val="00AD79AA"/>
    <w:rsid w:val="00AD7FBB"/>
    <w:rsid w:val="00AE024A"/>
    <w:rsid w:val="00AE0FFF"/>
    <w:rsid w:val="00AE1418"/>
    <w:rsid w:val="00AE1A91"/>
    <w:rsid w:val="00AE204A"/>
    <w:rsid w:val="00AE2B1C"/>
    <w:rsid w:val="00AE2B85"/>
    <w:rsid w:val="00AE2E83"/>
    <w:rsid w:val="00AE6567"/>
    <w:rsid w:val="00AE6902"/>
    <w:rsid w:val="00AE6CA0"/>
    <w:rsid w:val="00AE7434"/>
    <w:rsid w:val="00AF0E74"/>
    <w:rsid w:val="00AF3B53"/>
    <w:rsid w:val="00AF3F53"/>
    <w:rsid w:val="00AF4A06"/>
    <w:rsid w:val="00AF53ED"/>
    <w:rsid w:val="00AF5516"/>
    <w:rsid w:val="00AF58F3"/>
    <w:rsid w:val="00AF5CB3"/>
    <w:rsid w:val="00AF700E"/>
    <w:rsid w:val="00AF74D9"/>
    <w:rsid w:val="00B02395"/>
    <w:rsid w:val="00B02524"/>
    <w:rsid w:val="00B028FD"/>
    <w:rsid w:val="00B02FEC"/>
    <w:rsid w:val="00B04212"/>
    <w:rsid w:val="00B0471F"/>
    <w:rsid w:val="00B113A8"/>
    <w:rsid w:val="00B11549"/>
    <w:rsid w:val="00B1250F"/>
    <w:rsid w:val="00B12EBC"/>
    <w:rsid w:val="00B13071"/>
    <w:rsid w:val="00B14E7D"/>
    <w:rsid w:val="00B14EE1"/>
    <w:rsid w:val="00B1502A"/>
    <w:rsid w:val="00B1650C"/>
    <w:rsid w:val="00B17796"/>
    <w:rsid w:val="00B17EA1"/>
    <w:rsid w:val="00B20FFA"/>
    <w:rsid w:val="00B21491"/>
    <w:rsid w:val="00B21B0C"/>
    <w:rsid w:val="00B21EED"/>
    <w:rsid w:val="00B21F04"/>
    <w:rsid w:val="00B24102"/>
    <w:rsid w:val="00B25AAC"/>
    <w:rsid w:val="00B26F4B"/>
    <w:rsid w:val="00B270FF"/>
    <w:rsid w:val="00B27DB4"/>
    <w:rsid w:val="00B303DC"/>
    <w:rsid w:val="00B307B5"/>
    <w:rsid w:val="00B31802"/>
    <w:rsid w:val="00B32618"/>
    <w:rsid w:val="00B32E4D"/>
    <w:rsid w:val="00B32FB6"/>
    <w:rsid w:val="00B33AA4"/>
    <w:rsid w:val="00B34116"/>
    <w:rsid w:val="00B344F5"/>
    <w:rsid w:val="00B347EA"/>
    <w:rsid w:val="00B35335"/>
    <w:rsid w:val="00B36F73"/>
    <w:rsid w:val="00B36F84"/>
    <w:rsid w:val="00B37D1E"/>
    <w:rsid w:val="00B37E51"/>
    <w:rsid w:val="00B40B27"/>
    <w:rsid w:val="00B410BA"/>
    <w:rsid w:val="00B418E9"/>
    <w:rsid w:val="00B43763"/>
    <w:rsid w:val="00B4452C"/>
    <w:rsid w:val="00B4463D"/>
    <w:rsid w:val="00B451D6"/>
    <w:rsid w:val="00B45EEE"/>
    <w:rsid w:val="00B45FE8"/>
    <w:rsid w:val="00B463BA"/>
    <w:rsid w:val="00B46E7B"/>
    <w:rsid w:val="00B47077"/>
    <w:rsid w:val="00B470B8"/>
    <w:rsid w:val="00B4749B"/>
    <w:rsid w:val="00B474A6"/>
    <w:rsid w:val="00B47A79"/>
    <w:rsid w:val="00B5024B"/>
    <w:rsid w:val="00B5068D"/>
    <w:rsid w:val="00B50A1B"/>
    <w:rsid w:val="00B50C33"/>
    <w:rsid w:val="00B512D1"/>
    <w:rsid w:val="00B517F5"/>
    <w:rsid w:val="00B52294"/>
    <w:rsid w:val="00B52702"/>
    <w:rsid w:val="00B52770"/>
    <w:rsid w:val="00B52FE3"/>
    <w:rsid w:val="00B530A6"/>
    <w:rsid w:val="00B53218"/>
    <w:rsid w:val="00B5349C"/>
    <w:rsid w:val="00B534BC"/>
    <w:rsid w:val="00B535A7"/>
    <w:rsid w:val="00B537B3"/>
    <w:rsid w:val="00B53C2D"/>
    <w:rsid w:val="00B543E5"/>
    <w:rsid w:val="00B5446B"/>
    <w:rsid w:val="00B5537E"/>
    <w:rsid w:val="00B55A5B"/>
    <w:rsid w:val="00B55A86"/>
    <w:rsid w:val="00B5617B"/>
    <w:rsid w:val="00B56298"/>
    <w:rsid w:val="00B57371"/>
    <w:rsid w:val="00B573D6"/>
    <w:rsid w:val="00B6083E"/>
    <w:rsid w:val="00B609E4"/>
    <w:rsid w:val="00B6112E"/>
    <w:rsid w:val="00B61165"/>
    <w:rsid w:val="00B61617"/>
    <w:rsid w:val="00B628F9"/>
    <w:rsid w:val="00B634C0"/>
    <w:rsid w:val="00B63AE1"/>
    <w:rsid w:val="00B63EF8"/>
    <w:rsid w:val="00B64049"/>
    <w:rsid w:val="00B641CD"/>
    <w:rsid w:val="00B648D4"/>
    <w:rsid w:val="00B64B61"/>
    <w:rsid w:val="00B652B3"/>
    <w:rsid w:val="00B65401"/>
    <w:rsid w:val="00B664D9"/>
    <w:rsid w:val="00B669E0"/>
    <w:rsid w:val="00B66A4F"/>
    <w:rsid w:val="00B67D06"/>
    <w:rsid w:val="00B70564"/>
    <w:rsid w:val="00B72139"/>
    <w:rsid w:val="00B72B65"/>
    <w:rsid w:val="00B72EC8"/>
    <w:rsid w:val="00B7344E"/>
    <w:rsid w:val="00B73ACE"/>
    <w:rsid w:val="00B74BE4"/>
    <w:rsid w:val="00B755D3"/>
    <w:rsid w:val="00B75742"/>
    <w:rsid w:val="00B75B2D"/>
    <w:rsid w:val="00B76482"/>
    <w:rsid w:val="00B76732"/>
    <w:rsid w:val="00B77B49"/>
    <w:rsid w:val="00B80A84"/>
    <w:rsid w:val="00B80CE9"/>
    <w:rsid w:val="00B80E03"/>
    <w:rsid w:val="00B80EB6"/>
    <w:rsid w:val="00B81BE8"/>
    <w:rsid w:val="00B8232B"/>
    <w:rsid w:val="00B82C76"/>
    <w:rsid w:val="00B84242"/>
    <w:rsid w:val="00B84758"/>
    <w:rsid w:val="00B85666"/>
    <w:rsid w:val="00B862F7"/>
    <w:rsid w:val="00B867F0"/>
    <w:rsid w:val="00B87641"/>
    <w:rsid w:val="00B87A17"/>
    <w:rsid w:val="00B90455"/>
    <w:rsid w:val="00B92BDD"/>
    <w:rsid w:val="00B93CE5"/>
    <w:rsid w:val="00B94392"/>
    <w:rsid w:val="00B9578D"/>
    <w:rsid w:val="00B95977"/>
    <w:rsid w:val="00B9697C"/>
    <w:rsid w:val="00B971DD"/>
    <w:rsid w:val="00BA0E59"/>
    <w:rsid w:val="00BA1A0E"/>
    <w:rsid w:val="00BA1FFB"/>
    <w:rsid w:val="00BA2905"/>
    <w:rsid w:val="00BA2C54"/>
    <w:rsid w:val="00BA354B"/>
    <w:rsid w:val="00BA3CE0"/>
    <w:rsid w:val="00BA4672"/>
    <w:rsid w:val="00BA61E6"/>
    <w:rsid w:val="00BA6831"/>
    <w:rsid w:val="00BA6E5E"/>
    <w:rsid w:val="00BA7728"/>
    <w:rsid w:val="00BA78CA"/>
    <w:rsid w:val="00BA7DB8"/>
    <w:rsid w:val="00BB0137"/>
    <w:rsid w:val="00BB2803"/>
    <w:rsid w:val="00BB2A59"/>
    <w:rsid w:val="00BB353E"/>
    <w:rsid w:val="00BB3929"/>
    <w:rsid w:val="00BB43C5"/>
    <w:rsid w:val="00BB4828"/>
    <w:rsid w:val="00BB572D"/>
    <w:rsid w:val="00BB5E63"/>
    <w:rsid w:val="00BB5E6F"/>
    <w:rsid w:val="00BB646F"/>
    <w:rsid w:val="00BB787C"/>
    <w:rsid w:val="00BC0FA9"/>
    <w:rsid w:val="00BC24D7"/>
    <w:rsid w:val="00BC24FF"/>
    <w:rsid w:val="00BC3035"/>
    <w:rsid w:val="00BC3072"/>
    <w:rsid w:val="00BC3955"/>
    <w:rsid w:val="00BC3D33"/>
    <w:rsid w:val="00BC4554"/>
    <w:rsid w:val="00BC5858"/>
    <w:rsid w:val="00BC60B6"/>
    <w:rsid w:val="00BC6F8A"/>
    <w:rsid w:val="00BC7C76"/>
    <w:rsid w:val="00BD01CC"/>
    <w:rsid w:val="00BD040E"/>
    <w:rsid w:val="00BD0EF5"/>
    <w:rsid w:val="00BD0FEF"/>
    <w:rsid w:val="00BD10FF"/>
    <w:rsid w:val="00BD1200"/>
    <w:rsid w:val="00BD16A9"/>
    <w:rsid w:val="00BD181C"/>
    <w:rsid w:val="00BD3568"/>
    <w:rsid w:val="00BD3579"/>
    <w:rsid w:val="00BD3BDE"/>
    <w:rsid w:val="00BD3C61"/>
    <w:rsid w:val="00BD3E4E"/>
    <w:rsid w:val="00BD3E5F"/>
    <w:rsid w:val="00BD4EBE"/>
    <w:rsid w:val="00BD5061"/>
    <w:rsid w:val="00BD54C4"/>
    <w:rsid w:val="00BD564C"/>
    <w:rsid w:val="00BD6719"/>
    <w:rsid w:val="00BD72DC"/>
    <w:rsid w:val="00BE0A87"/>
    <w:rsid w:val="00BE104B"/>
    <w:rsid w:val="00BE10A3"/>
    <w:rsid w:val="00BE15CB"/>
    <w:rsid w:val="00BE18BF"/>
    <w:rsid w:val="00BE2463"/>
    <w:rsid w:val="00BE24CA"/>
    <w:rsid w:val="00BE2B62"/>
    <w:rsid w:val="00BE4A8C"/>
    <w:rsid w:val="00BE526F"/>
    <w:rsid w:val="00BE58C2"/>
    <w:rsid w:val="00BE5BC4"/>
    <w:rsid w:val="00BE6AAA"/>
    <w:rsid w:val="00BE7A59"/>
    <w:rsid w:val="00BF01AC"/>
    <w:rsid w:val="00BF0EA1"/>
    <w:rsid w:val="00BF12B6"/>
    <w:rsid w:val="00BF1533"/>
    <w:rsid w:val="00BF187B"/>
    <w:rsid w:val="00BF2295"/>
    <w:rsid w:val="00BF2367"/>
    <w:rsid w:val="00BF3395"/>
    <w:rsid w:val="00BF34C2"/>
    <w:rsid w:val="00BF356A"/>
    <w:rsid w:val="00BF376B"/>
    <w:rsid w:val="00BF391F"/>
    <w:rsid w:val="00BF3B48"/>
    <w:rsid w:val="00BF3FAC"/>
    <w:rsid w:val="00BF4209"/>
    <w:rsid w:val="00BF45C3"/>
    <w:rsid w:val="00BF4F83"/>
    <w:rsid w:val="00BF531D"/>
    <w:rsid w:val="00BF5416"/>
    <w:rsid w:val="00BF54EA"/>
    <w:rsid w:val="00BF55EE"/>
    <w:rsid w:val="00BF5BC6"/>
    <w:rsid w:val="00BF62E1"/>
    <w:rsid w:val="00BF6381"/>
    <w:rsid w:val="00BF66B1"/>
    <w:rsid w:val="00BF7A08"/>
    <w:rsid w:val="00BF7AD5"/>
    <w:rsid w:val="00BF7F31"/>
    <w:rsid w:val="00C00414"/>
    <w:rsid w:val="00C008B1"/>
    <w:rsid w:val="00C01F78"/>
    <w:rsid w:val="00C03646"/>
    <w:rsid w:val="00C03D6D"/>
    <w:rsid w:val="00C04BE4"/>
    <w:rsid w:val="00C04C4D"/>
    <w:rsid w:val="00C05AAE"/>
    <w:rsid w:val="00C05C90"/>
    <w:rsid w:val="00C062FC"/>
    <w:rsid w:val="00C06563"/>
    <w:rsid w:val="00C10A58"/>
    <w:rsid w:val="00C10B9F"/>
    <w:rsid w:val="00C10C3B"/>
    <w:rsid w:val="00C10CF8"/>
    <w:rsid w:val="00C11633"/>
    <w:rsid w:val="00C12700"/>
    <w:rsid w:val="00C12896"/>
    <w:rsid w:val="00C13A8A"/>
    <w:rsid w:val="00C13BBC"/>
    <w:rsid w:val="00C13F66"/>
    <w:rsid w:val="00C14144"/>
    <w:rsid w:val="00C14736"/>
    <w:rsid w:val="00C14AA7"/>
    <w:rsid w:val="00C14EE6"/>
    <w:rsid w:val="00C1501F"/>
    <w:rsid w:val="00C15195"/>
    <w:rsid w:val="00C154DC"/>
    <w:rsid w:val="00C17C32"/>
    <w:rsid w:val="00C17DA8"/>
    <w:rsid w:val="00C203BE"/>
    <w:rsid w:val="00C2067A"/>
    <w:rsid w:val="00C21118"/>
    <w:rsid w:val="00C21696"/>
    <w:rsid w:val="00C21B00"/>
    <w:rsid w:val="00C23361"/>
    <w:rsid w:val="00C23393"/>
    <w:rsid w:val="00C23414"/>
    <w:rsid w:val="00C23E2A"/>
    <w:rsid w:val="00C2517A"/>
    <w:rsid w:val="00C26A11"/>
    <w:rsid w:val="00C3037A"/>
    <w:rsid w:val="00C306DF"/>
    <w:rsid w:val="00C3284E"/>
    <w:rsid w:val="00C33301"/>
    <w:rsid w:val="00C34EA2"/>
    <w:rsid w:val="00C35F60"/>
    <w:rsid w:val="00C3665D"/>
    <w:rsid w:val="00C366FB"/>
    <w:rsid w:val="00C37270"/>
    <w:rsid w:val="00C3782F"/>
    <w:rsid w:val="00C40370"/>
    <w:rsid w:val="00C4051B"/>
    <w:rsid w:val="00C41596"/>
    <w:rsid w:val="00C4185C"/>
    <w:rsid w:val="00C4322C"/>
    <w:rsid w:val="00C447E2"/>
    <w:rsid w:val="00C465EC"/>
    <w:rsid w:val="00C465FF"/>
    <w:rsid w:val="00C50D01"/>
    <w:rsid w:val="00C513E2"/>
    <w:rsid w:val="00C514F7"/>
    <w:rsid w:val="00C51D84"/>
    <w:rsid w:val="00C52F7D"/>
    <w:rsid w:val="00C5423C"/>
    <w:rsid w:val="00C54403"/>
    <w:rsid w:val="00C55363"/>
    <w:rsid w:val="00C55DD5"/>
    <w:rsid w:val="00C5695C"/>
    <w:rsid w:val="00C5699F"/>
    <w:rsid w:val="00C5772C"/>
    <w:rsid w:val="00C577EE"/>
    <w:rsid w:val="00C57BFC"/>
    <w:rsid w:val="00C605A3"/>
    <w:rsid w:val="00C6084B"/>
    <w:rsid w:val="00C60D94"/>
    <w:rsid w:val="00C61FA2"/>
    <w:rsid w:val="00C645EF"/>
    <w:rsid w:val="00C64C05"/>
    <w:rsid w:val="00C660DE"/>
    <w:rsid w:val="00C67142"/>
    <w:rsid w:val="00C673A8"/>
    <w:rsid w:val="00C67900"/>
    <w:rsid w:val="00C67FB1"/>
    <w:rsid w:val="00C70B1B"/>
    <w:rsid w:val="00C72319"/>
    <w:rsid w:val="00C727B6"/>
    <w:rsid w:val="00C731A4"/>
    <w:rsid w:val="00C74985"/>
    <w:rsid w:val="00C74D5F"/>
    <w:rsid w:val="00C75459"/>
    <w:rsid w:val="00C759B2"/>
    <w:rsid w:val="00C77697"/>
    <w:rsid w:val="00C77895"/>
    <w:rsid w:val="00C8098B"/>
    <w:rsid w:val="00C80AEE"/>
    <w:rsid w:val="00C811E2"/>
    <w:rsid w:val="00C812D0"/>
    <w:rsid w:val="00C829C0"/>
    <w:rsid w:val="00C82FEC"/>
    <w:rsid w:val="00C838AD"/>
    <w:rsid w:val="00C84509"/>
    <w:rsid w:val="00C84571"/>
    <w:rsid w:val="00C84913"/>
    <w:rsid w:val="00C84B23"/>
    <w:rsid w:val="00C85D01"/>
    <w:rsid w:val="00C8625F"/>
    <w:rsid w:val="00C871EC"/>
    <w:rsid w:val="00C87496"/>
    <w:rsid w:val="00C875B1"/>
    <w:rsid w:val="00C903F5"/>
    <w:rsid w:val="00C90DED"/>
    <w:rsid w:val="00C9110C"/>
    <w:rsid w:val="00C91138"/>
    <w:rsid w:val="00C91573"/>
    <w:rsid w:val="00C91620"/>
    <w:rsid w:val="00C917F5"/>
    <w:rsid w:val="00C91BC8"/>
    <w:rsid w:val="00C93351"/>
    <w:rsid w:val="00C94BEF"/>
    <w:rsid w:val="00C9523B"/>
    <w:rsid w:val="00C9531E"/>
    <w:rsid w:val="00C9686B"/>
    <w:rsid w:val="00CA02F9"/>
    <w:rsid w:val="00CA051E"/>
    <w:rsid w:val="00CA0703"/>
    <w:rsid w:val="00CA0BC5"/>
    <w:rsid w:val="00CA164C"/>
    <w:rsid w:val="00CA1CE7"/>
    <w:rsid w:val="00CA2748"/>
    <w:rsid w:val="00CA2972"/>
    <w:rsid w:val="00CA2F8F"/>
    <w:rsid w:val="00CA3028"/>
    <w:rsid w:val="00CA3639"/>
    <w:rsid w:val="00CA5214"/>
    <w:rsid w:val="00CA5C05"/>
    <w:rsid w:val="00CA6017"/>
    <w:rsid w:val="00CA616B"/>
    <w:rsid w:val="00CA62A8"/>
    <w:rsid w:val="00CA7883"/>
    <w:rsid w:val="00CB03DB"/>
    <w:rsid w:val="00CB0682"/>
    <w:rsid w:val="00CB0833"/>
    <w:rsid w:val="00CB0877"/>
    <w:rsid w:val="00CB1061"/>
    <w:rsid w:val="00CB23EC"/>
    <w:rsid w:val="00CB2BF0"/>
    <w:rsid w:val="00CB2E04"/>
    <w:rsid w:val="00CB2E2D"/>
    <w:rsid w:val="00CB315B"/>
    <w:rsid w:val="00CB33AD"/>
    <w:rsid w:val="00CB3D18"/>
    <w:rsid w:val="00CB6410"/>
    <w:rsid w:val="00CB7358"/>
    <w:rsid w:val="00CC002C"/>
    <w:rsid w:val="00CC00DD"/>
    <w:rsid w:val="00CC0DE4"/>
    <w:rsid w:val="00CC0F9A"/>
    <w:rsid w:val="00CC1589"/>
    <w:rsid w:val="00CC1AB9"/>
    <w:rsid w:val="00CC264B"/>
    <w:rsid w:val="00CC28D5"/>
    <w:rsid w:val="00CC2A34"/>
    <w:rsid w:val="00CC3225"/>
    <w:rsid w:val="00CC3B56"/>
    <w:rsid w:val="00CC3C1F"/>
    <w:rsid w:val="00CC3C29"/>
    <w:rsid w:val="00CC5361"/>
    <w:rsid w:val="00CC55A2"/>
    <w:rsid w:val="00CC634E"/>
    <w:rsid w:val="00CC63B5"/>
    <w:rsid w:val="00CC7EC3"/>
    <w:rsid w:val="00CD0B8B"/>
    <w:rsid w:val="00CD2386"/>
    <w:rsid w:val="00CD2B8F"/>
    <w:rsid w:val="00CD2B96"/>
    <w:rsid w:val="00CD2BBC"/>
    <w:rsid w:val="00CD2CF9"/>
    <w:rsid w:val="00CD347D"/>
    <w:rsid w:val="00CD353C"/>
    <w:rsid w:val="00CD468E"/>
    <w:rsid w:val="00CD48D5"/>
    <w:rsid w:val="00CD5E6B"/>
    <w:rsid w:val="00CD64E7"/>
    <w:rsid w:val="00CD67BE"/>
    <w:rsid w:val="00CD6A2F"/>
    <w:rsid w:val="00CD6A33"/>
    <w:rsid w:val="00CD6D08"/>
    <w:rsid w:val="00CE1C0D"/>
    <w:rsid w:val="00CE330B"/>
    <w:rsid w:val="00CE368E"/>
    <w:rsid w:val="00CE427B"/>
    <w:rsid w:val="00CE4585"/>
    <w:rsid w:val="00CE4A5A"/>
    <w:rsid w:val="00CE4D25"/>
    <w:rsid w:val="00CE4E6D"/>
    <w:rsid w:val="00CE4EE0"/>
    <w:rsid w:val="00CE61F4"/>
    <w:rsid w:val="00CE6D9C"/>
    <w:rsid w:val="00CE758F"/>
    <w:rsid w:val="00CF06A9"/>
    <w:rsid w:val="00CF1468"/>
    <w:rsid w:val="00CF157D"/>
    <w:rsid w:val="00CF1F87"/>
    <w:rsid w:val="00CF229D"/>
    <w:rsid w:val="00CF23E7"/>
    <w:rsid w:val="00CF2AB2"/>
    <w:rsid w:val="00CF4585"/>
    <w:rsid w:val="00CF4999"/>
    <w:rsid w:val="00CF5452"/>
    <w:rsid w:val="00CF5948"/>
    <w:rsid w:val="00CF61B7"/>
    <w:rsid w:val="00CF73A3"/>
    <w:rsid w:val="00CF7422"/>
    <w:rsid w:val="00CF7925"/>
    <w:rsid w:val="00CF7AB1"/>
    <w:rsid w:val="00CF7BFE"/>
    <w:rsid w:val="00CF7D7E"/>
    <w:rsid w:val="00CF7F48"/>
    <w:rsid w:val="00D00458"/>
    <w:rsid w:val="00D007A7"/>
    <w:rsid w:val="00D009E7"/>
    <w:rsid w:val="00D019D6"/>
    <w:rsid w:val="00D01DED"/>
    <w:rsid w:val="00D02098"/>
    <w:rsid w:val="00D02333"/>
    <w:rsid w:val="00D04122"/>
    <w:rsid w:val="00D04A5F"/>
    <w:rsid w:val="00D04F8D"/>
    <w:rsid w:val="00D05132"/>
    <w:rsid w:val="00D05CB1"/>
    <w:rsid w:val="00D061C5"/>
    <w:rsid w:val="00D06393"/>
    <w:rsid w:val="00D068B7"/>
    <w:rsid w:val="00D0743B"/>
    <w:rsid w:val="00D077D7"/>
    <w:rsid w:val="00D10947"/>
    <w:rsid w:val="00D10B47"/>
    <w:rsid w:val="00D10EA0"/>
    <w:rsid w:val="00D11095"/>
    <w:rsid w:val="00D116F3"/>
    <w:rsid w:val="00D12FE4"/>
    <w:rsid w:val="00D1491E"/>
    <w:rsid w:val="00D20090"/>
    <w:rsid w:val="00D20172"/>
    <w:rsid w:val="00D20E60"/>
    <w:rsid w:val="00D21499"/>
    <w:rsid w:val="00D21758"/>
    <w:rsid w:val="00D21856"/>
    <w:rsid w:val="00D232A4"/>
    <w:rsid w:val="00D237ED"/>
    <w:rsid w:val="00D23BD2"/>
    <w:rsid w:val="00D23D96"/>
    <w:rsid w:val="00D246B2"/>
    <w:rsid w:val="00D24735"/>
    <w:rsid w:val="00D24984"/>
    <w:rsid w:val="00D25913"/>
    <w:rsid w:val="00D25BB9"/>
    <w:rsid w:val="00D27097"/>
    <w:rsid w:val="00D276CB"/>
    <w:rsid w:val="00D27B7E"/>
    <w:rsid w:val="00D27BF8"/>
    <w:rsid w:val="00D27D83"/>
    <w:rsid w:val="00D27E90"/>
    <w:rsid w:val="00D305C1"/>
    <w:rsid w:val="00D30BA1"/>
    <w:rsid w:val="00D318D2"/>
    <w:rsid w:val="00D31981"/>
    <w:rsid w:val="00D31CF4"/>
    <w:rsid w:val="00D32A3F"/>
    <w:rsid w:val="00D32FF4"/>
    <w:rsid w:val="00D3303B"/>
    <w:rsid w:val="00D3319F"/>
    <w:rsid w:val="00D34B37"/>
    <w:rsid w:val="00D34DB4"/>
    <w:rsid w:val="00D35A14"/>
    <w:rsid w:val="00D36094"/>
    <w:rsid w:val="00D36185"/>
    <w:rsid w:val="00D364AF"/>
    <w:rsid w:val="00D3688B"/>
    <w:rsid w:val="00D369E9"/>
    <w:rsid w:val="00D37551"/>
    <w:rsid w:val="00D403ED"/>
    <w:rsid w:val="00D4074E"/>
    <w:rsid w:val="00D409C6"/>
    <w:rsid w:val="00D40E98"/>
    <w:rsid w:val="00D4115D"/>
    <w:rsid w:val="00D413D8"/>
    <w:rsid w:val="00D4215D"/>
    <w:rsid w:val="00D42AEF"/>
    <w:rsid w:val="00D43581"/>
    <w:rsid w:val="00D43AE7"/>
    <w:rsid w:val="00D44924"/>
    <w:rsid w:val="00D45162"/>
    <w:rsid w:val="00D455ED"/>
    <w:rsid w:val="00D45921"/>
    <w:rsid w:val="00D45C7E"/>
    <w:rsid w:val="00D46417"/>
    <w:rsid w:val="00D46EBE"/>
    <w:rsid w:val="00D46F0E"/>
    <w:rsid w:val="00D476F5"/>
    <w:rsid w:val="00D50823"/>
    <w:rsid w:val="00D519CC"/>
    <w:rsid w:val="00D51B90"/>
    <w:rsid w:val="00D52CD4"/>
    <w:rsid w:val="00D52EC3"/>
    <w:rsid w:val="00D5320D"/>
    <w:rsid w:val="00D5367D"/>
    <w:rsid w:val="00D56F1D"/>
    <w:rsid w:val="00D57C12"/>
    <w:rsid w:val="00D609F1"/>
    <w:rsid w:val="00D61DF7"/>
    <w:rsid w:val="00D6442C"/>
    <w:rsid w:val="00D644AC"/>
    <w:rsid w:val="00D65055"/>
    <w:rsid w:val="00D6581D"/>
    <w:rsid w:val="00D66C9E"/>
    <w:rsid w:val="00D7047A"/>
    <w:rsid w:val="00D70865"/>
    <w:rsid w:val="00D70DA7"/>
    <w:rsid w:val="00D70E6E"/>
    <w:rsid w:val="00D714A9"/>
    <w:rsid w:val="00D71538"/>
    <w:rsid w:val="00D71B8F"/>
    <w:rsid w:val="00D71D70"/>
    <w:rsid w:val="00D729FA"/>
    <w:rsid w:val="00D7375E"/>
    <w:rsid w:val="00D740B1"/>
    <w:rsid w:val="00D744FC"/>
    <w:rsid w:val="00D74828"/>
    <w:rsid w:val="00D75E9D"/>
    <w:rsid w:val="00D76BD5"/>
    <w:rsid w:val="00D77408"/>
    <w:rsid w:val="00D80BF4"/>
    <w:rsid w:val="00D821C8"/>
    <w:rsid w:val="00D82C88"/>
    <w:rsid w:val="00D82FDD"/>
    <w:rsid w:val="00D833E4"/>
    <w:rsid w:val="00D833FD"/>
    <w:rsid w:val="00D83E75"/>
    <w:rsid w:val="00D842C1"/>
    <w:rsid w:val="00D84B47"/>
    <w:rsid w:val="00D8533C"/>
    <w:rsid w:val="00D859F1"/>
    <w:rsid w:val="00D87716"/>
    <w:rsid w:val="00D87B45"/>
    <w:rsid w:val="00D87D50"/>
    <w:rsid w:val="00D90851"/>
    <w:rsid w:val="00D91B88"/>
    <w:rsid w:val="00D9237A"/>
    <w:rsid w:val="00D92602"/>
    <w:rsid w:val="00D928B4"/>
    <w:rsid w:val="00D92AA5"/>
    <w:rsid w:val="00D92EEE"/>
    <w:rsid w:val="00D932DF"/>
    <w:rsid w:val="00D93F6B"/>
    <w:rsid w:val="00D95088"/>
    <w:rsid w:val="00D951BA"/>
    <w:rsid w:val="00D95F16"/>
    <w:rsid w:val="00D96B71"/>
    <w:rsid w:val="00D9731F"/>
    <w:rsid w:val="00D97467"/>
    <w:rsid w:val="00D97B75"/>
    <w:rsid w:val="00DA006A"/>
    <w:rsid w:val="00DA08EA"/>
    <w:rsid w:val="00DA1884"/>
    <w:rsid w:val="00DA1F31"/>
    <w:rsid w:val="00DA260E"/>
    <w:rsid w:val="00DA3312"/>
    <w:rsid w:val="00DA4046"/>
    <w:rsid w:val="00DA428D"/>
    <w:rsid w:val="00DA44C1"/>
    <w:rsid w:val="00DA48A8"/>
    <w:rsid w:val="00DA4FA7"/>
    <w:rsid w:val="00DA532B"/>
    <w:rsid w:val="00DA6EE9"/>
    <w:rsid w:val="00DA72C3"/>
    <w:rsid w:val="00DB06B4"/>
    <w:rsid w:val="00DB0B56"/>
    <w:rsid w:val="00DB10F8"/>
    <w:rsid w:val="00DB1212"/>
    <w:rsid w:val="00DB1546"/>
    <w:rsid w:val="00DB24AD"/>
    <w:rsid w:val="00DB29B2"/>
    <w:rsid w:val="00DB31C1"/>
    <w:rsid w:val="00DB32BE"/>
    <w:rsid w:val="00DB434A"/>
    <w:rsid w:val="00DB4C3F"/>
    <w:rsid w:val="00DB6393"/>
    <w:rsid w:val="00DB79DA"/>
    <w:rsid w:val="00DB7A1D"/>
    <w:rsid w:val="00DC016E"/>
    <w:rsid w:val="00DC0C61"/>
    <w:rsid w:val="00DC179B"/>
    <w:rsid w:val="00DC1AC7"/>
    <w:rsid w:val="00DC1D20"/>
    <w:rsid w:val="00DC32EB"/>
    <w:rsid w:val="00DC3C7E"/>
    <w:rsid w:val="00DC3D92"/>
    <w:rsid w:val="00DC4192"/>
    <w:rsid w:val="00DC42EA"/>
    <w:rsid w:val="00DC44B4"/>
    <w:rsid w:val="00DC4BDE"/>
    <w:rsid w:val="00DC50D0"/>
    <w:rsid w:val="00DC7752"/>
    <w:rsid w:val="00DC7C16"/>
    <w:rsid w:val="00DD07FB"/>
    <w:rsid w:val="00DD142A"/>
    <w:rsid w:val="00DD1D67"/>
    <w:rsid w:val="00DD29A6"/>
    <w:rsid w:val="00DD34E6"/>
    <w:rsid w:val="00DD3ED5"/>
    <w:rsid w:val="00DD4910"/>
    <w:rsid w:val="00DD4C82"/>
    <w:rsid w:val="00DD5423"/>
    <w:rsid w:val="00DD6497"/>
    <w:rsid w:val="00DD6A54"/>
    <w:rsid w:val="00DD7658"/>
    <w:rsid w:val="00DE0D7B"/>
    <w:rsid w:val="00DE1497"/>
    <w:rsid w:val="00DE1828"/>
    <w:rsid w:val="00DE38A4"/>
    <w:rsid w:val="00DE494C"/>
    <w:rsid w:val="00DE5CBF"/>
    <w:rsid w:val="00DE6776"/>
    <w:rsid w:val="00DE69B0"/>
    <w:rsid w:val="00DE6DE8"/>
    <w:rsid w:val="00DE7CA4"/>
    <w:rsid w:val="00DF0609"/>
    <w:rsid w:val="00DF0A3B"/>
    <w:rsid w:val="00DF1506"/>
    <w:rsid w:val="00DF25A4"/>
    <w:rsid w:val="00DF2A5C"/>
    <w:rsid w:val="00DF2C3B"/>
    <w:rsid w:val="00DF2EB2"/>
    <w:rsid w:val="00DF3369"/>
    <w:rsid w:val="00DF3A49"/>
    <w:rsid w:val="00DF3D50"/>
    <w:rsid w:val="00DF4222"/>
    <w:rsid w:val="00DF48E2"/>
    <w:rsid w:val="00DF53EC"/>
    <w:rsid w:val="00DF6402"/>
    <w:rsid w:val="00DF6B4E"/>
    <w:rsid w:val="00DF73EC"/>
    <w:rsid w:val="00E00139"/>
    <w:rsid w:val="00E00CC6"/>
    <w:rsid w:val="00E045DD"/>
    <w:rsid w:val="00E063AA"/>
    <w:rsid w:val="00E06916"/>
    <w:rsid w:val="00E072BC"/>
    <w:rsid w:val="00E074DE"/>
    <w:rsid w:val="00E102D1"/>
    <w:rsid w:val="00E10578"/>
    <w:rsid w:val="00E109D4"/>
    <w:rsid w:val="00E114B1"/>
    <w:rsid w:val="00E11DCB"/>
    <w:rsid w:val="00E12DA6"/>
    <w:rsid w:val="00E13599"/>
    <w:rsid w:val="00E137C1"/>
    <w:rsid w:val="00E13A4E"/>
    <w:rsid w:val="00E14A1E"/>
    <w:rsid w:val="00E15C6A"/>
    <w:rsid w:val="00E15E0D"/>
    <w:rsid w:val="00E15FC3"/>
    <w:rsid w:val="00E16411"/>
    <w:rsid w:val="00E16902"/>
    <w:rsid w:val="00E16DA7"/>
    <w:rsid w:val="00E16F98"/>
    <w:rsid w:val="00E17059"/>
    <w:rsid w:val="00E1721E"/>
    <w:rsid w:val="00E17C1E"/>
    <w:rsid w:val="00E17C61"/>
    <w:rsid w:val="00E17CB8"/>
    <w:rsid w:val="00E17F5C"/>
    <w:rsid w:val="00E201BD"/>
    <w:rsid w:val="00E2079C"/>
    <w:rsid w:val="00E207AA"/>
    <w:rsid w:val="00E20931"/>
    <w:rsid w:val="00E20E32"/>
    <w:rsid w:val="00E20F89"/>
    <w:rsid w:val="00E215ED"/>
    <w:rsid w:val="00E217B2"/>
    <w:rsid w:val="00E21D19"/>
    <w:rsid w:val="00E22173"/>
    <w:rsid w:val="00E2272B"/>
    <w:rsid w:val="00E22E8D"/>
    <w:rsid w:val="00E24A6D"/>
    <w:rsid w:val="00E254A4"/>
    <w:rsid w:val="00E25A1B"/>
    <w:rsid w:val="00E25F43"/>
    <w:rsid w:val="00E26171"/>
    <w:rsid w:val="00E26173"/>
    <w:rsid w:val="00E26ACB"/>
    <w:rsid w:val="00E270F9"/>
    <w:rsid w:val="00E272B2"/>
    <w:rsid w:val="00E30377"/>
    <w:rsid w:val="00E30634"/>
    <w:rsid w:val="00E30B47"/>
    <w:rsid w:val="00E3124B"/>
    <w:rsid w:val="00E31918"/>
    <w:rsid w:val="00E31D37"/>
    <w:rsid w:val="00E32BEF"/>
    <w:rsid w:val="00E34C5F"/>
    <w:rsid w:val="00E35057"/>
    <w:rsid w:val="00E35A5B"/>
    <w:rsid w:val="00E364B3"/>
    <w:rsid w:val="00E367AB"/>
    <w:rsid w:val="00E370C0"/>
    <w:rsid w:val="00E378E0"/>
    <w:rsid w:val="00E40051"/>
    <w:rsid w:val="00E40EE4"/>
    <w:rsid w:val="00E41B7A"/>
    <w:rsid w:val="00E41ED7"/>
    <w:rsid w:val="00E421E7"/>
    <w:rsid w:val="00E427E7"/>
    <w:rsid w:val="00E43661"/>
    <w:rsid w:val="00E44370"/>
    <w:rsid w:val="00E44BA1"/>
    <w:rsid w:val="00E45667"/>
    <w:rsid w:val="00E45C1F"/>
    <w:rsid w:val="00E45C6F"/>
    <w:rsid w:val="00E460E5"/>
    <w:rsid w:val="00E464E5"/>
    <w:rsid w:val="00E46A20"/>
    <w:rsid w:val="00E46ACC"/>
    <w:rsid w:val="00E46B17"/>
    <w:rsid w:val="00E4795C"/>
    <w:rsid w:val="00E503FE"/>
    <w:rsid w:val="00E50497"/>
    <w:rsid w:val="00E50FB7"/>
    <w:rsid w:val="00E5353F"/>
    <w:rsid w:val="00E5366A"/>
    <w:rsid w:val="00E5383F"/>
    <w:rsid w:val="00E5419D"/>
    <w:rsid w:val="00E549B3"/>
    <w:rsid w:val="00E55B0D"/>
    <w:rsid w:val="00E55C7B"/>
    <w:rsid w:val="00E55E9D"/>
    <w:rsid w:val="00E56364"/>
    <w:rsid w:val="00E56DA4"/>
    <w:rsid w:val="00E57646"/>
    <w:rsid w:val="00E57CE0"/>
    <w:rsid w:val="00E602EA"/>
    <w:rsid w:val="00E604CF"/>
    <w:rsid w:val="00E621A8"/>
    <w:rsid w:val="00E63460"/>
    <w:rsid w:val="00E639F1"/>
    <w:rsid w:val="00E63EDF"/>
    <w:rsid w:val="00E641DA"/>
    <w:rsid w:val="00E65339"/>
    <w:rsid w:val="00E656AF"/>
    <w:rsid w:val="00E67095"/>
    <w:rsid w:val="00E67759"/>
    <w:rsid w:val="00E678CB"/>
    <w:rsid w:val="00E67E1E"/>
    <w:rsid w:val="00E70C91"/>
    <w:rsid w:val="00E70CDB"/>
    <w:rsid w:val="00E710F9"/>
    <w:rsid w:val="00E71989"/>
    <w:rsid w:val="00E723CB"/>
    <w:rsid w:val="00E7277B"/>
    <w:rsid w:val="00E72A3A"/>
    <w:rsid w:val="00E72BEC"/>
    <w:rsid w:val="00E73105"/>
    <w:rsid w:val="00E736ED"/>
    <w:rsid w:val="00E73778"/>
    <w:rsid w:val="00E74580"/>
    <w:rsid w:val="00E7465E"/>
    <w:rsid w:val="00E747B1"/>
    <w:rsid w:val="00E75436"/>
    <w:rsid w:val="00E75766"/>
    <w:rsid w:val="00E75FA5"/>
    <w:rsid w:val="00E76471"/>
    <w:rsid w:val="00E76698"/>
    <w:rsid w:val="00E76CF8"/>
    <w:rsid w:val="00E8004D"/>
    <w:rsid w:val="00E8040B"/>
    <w:rsid w:val="00E816D0"/>
    <w:rsid w:val="00E81E1B"/>
    <w:rsid w:val="00E843DF"/>
    <w:rsid w:val="00E84E3D"/>
    <w:rsid w:val="00E858CC"/>
    <w:rsid w:val="00E863BC"/>
    <w:rsid w:val="00E870EE"/>
    <w:rsid w:val="00E8791A"/>
    <w:rsid w:val="00E90748"/>
    <w:rsid w:val="00E909E0"/>
    <w:rsid w:val="00E926AC"/>
    <w:rsid w:val="00E929E3"/>
    <w:rsid w:val="00E92D73"/>
    <w:rsid w:val="00E9348F"/>
    <w:rsid w:val="00E942CA"/>
    <w:rsid w:val="00E943D7"/>
    <w:rsid w:val="00E94A69"/>
    <w:rsid w:val="00E94FD8"/>
    <w:rsid w:val="00E9582A"/>
    <w:rsid w:val="00E9639E"/>
    <w:rsid w:val="00E9678A"/>
    <w:rsid w:val="00E96CCC"/>
    <w:rsid w:val="00E97198"/>
    <w:rsid w:val="00E97BEB"/>
    <w:rsid w:val="00E97FAE"/>
    <w:rsid w:val="00EA0256"/>
    <w:rsid w:val="00EA0549"/>
    <w:rsid w:val="00EA149D"/>
    <w:rsid w:val="00EA1A96"/>
    <w:rsid w:val="00EA251E"/>
    <w:rsid w:val="00EA3258"/>
    <w:rsid w:val="00EA374B"/>
    <w:rsid w:val="00EA5902"/>
    <w:rsid w:val="00EA64C4"/>
    <w:rsid w:val="00EA6633"/>
    <w:rsid w:val="00EA6DAA"/>
    <w:rsid w:val="00EB1586"/>
    <w:rsid w:val="00EB1E18"/>
    <w:rsid w:val="00EB1EA3"/>
    <w:rsid w:val="00EB44AC"/>
    <w:rsid w:val="00EB5E85"/>
    <w:rsid w:val="00EB6D51"/>
    <w:rsid w:val="00EB6EC1"/>
    <w:rsid w:val="00EB6F65"/>
    <w:rsid w:val="00EB7521"/>
    <w:rsid w:val="00EB7ABF"/>
    <w:rsid w:val="00EB7EBE"/>
    <w:rsid w:val="00EC0069"/>
    <w:rsid w:val="00EC03B8"/>
    <w:rsid w:val="00EC0DBB"/>
    <w:rsid w:val="00EC18F1"/>
    <w:rsid w:val="00EC1BA3"/>
    <w:rsid w:val="00EC29DC"/>
    <w:rsid w:val="00EC2B5B"/>
    <w:rsid w:val="00EC398B"/>
    <w:rsid w:val="00EC4365"/>
    <w:rsid w:val="00EC4F92"/>
    <w:rsid w:val="00EC5460"/>
    <w:rsid w:val="00EC5B99"/>
    <w:rsid w:val="00EC61D6"/>
    <w:rsid w:val="00EC63B3"/>
    <w:rsid w:val="00EC650E"/>
    <w:rsid w:val="00EC65A0"/>
    <w:rsid w:val="00EC68B1"/>
    <w:rsid w:val="00EC7918"/>
    <w:rsid w:val="00ED0236"/>
    <w:rsid w:val="00ED0282"/>
    <w:rsid w:val="00ED19D8"/>
    <w:rsid w:val="00ED3057"/>
    <w:rsid w:val="00ED37B0"/>
    <w:rsid w:val="00ED428F"/>
    <w:rsid w:val="00ED43AC"/>
    <w:rsid w:val="00ED4748"/>
    <w:rsid w:val="00ED5835"/>
    <w:rsid w:val="00ED6D06"/>
    <w:rsid w:val="00ED775F"/>
    <w:rsid w:val="00ED7A25"/>
    <w:rsid w:val="00ED7AA1"/>
    <w:rsid w:val="00ED7B62"/>
    <w:rsid w:val="00EE05B0"/>
    <w:rsid w:val="00EE0618"/>
    <w:rsid w:val="00EE088D"/>
    <w:rsid w:val="00EE0BDA"/>
    <w:rsid w:val="00EE0BE8"/>
    <w:rsid w:val="00EE0C5C"/>
    <w:rsid w:val="00EE0D67"/>
    <w:rsid w:val="00EE11CC"/>
    <w:rsid w:val="00EE1D42"/>
    <w:rsid w:val="00EE2E36"/>
    <w:rsid w:val="00EE3470"/>
    <w:rsid w:val="00EE48B8"/>
    <w:rsid w:val="00EE5C53"/>
    <w:rsid w:val="00EE660B"/>
    <w:rsid w:val="00EE752C"/>
    <w:rsid w:val="00EE77C9"/>
    <w:rsid w:val="00EF08F3"/>
    <w:rsid w:val="00EF0CE1"/>
    <w:rsid w:val="00EF125A"/>
    <w:rsid w:val="00EF1E3F"/>
    <w:rsid w:val="00EF250A"/>
    <w:rsid w:val="00EF268D"/>
    <w:rsid w:val="00EF2C84"/>
    <w:rsid w:val="00EF2EF2"/>
    <w:rsid w:val="00EF3C50"/>
    <w:rsid w:val="00EF4107"/>
    <w:rsid w:val="00EF425C"/>
    <w:rsid w:val="00EF479A"/>
    <w:rsid w:val="00EF47E2"/>
    <w:rsid w:val="00EF5311"/>
    <w:rsid w:val="00EF54D2"/>
    <w:rsid w:val="00EF6477"/>
    <w:rsid w:val="00EF6B29"/>
    <w:rsid w:val="00EF78B1"/>
    <w:rsid w:val="00F0077C"/>
    <w:rsid w:val="00F00D8B"/>
    <w:rsid w:val="00F00F52"/>
    <w:rsid w:val="00F00FB1"/>
    <w:rsid w:val="00F0126A"/>
    <w:rsid w:val="00F01605"/>
    <w:rsid w:val="00F01711"/>
    <w:rsid w:val="00F01A76"/>
    <w:rsid w:val="00F01C8D"/>
    <w:rsid w:val="00F02CC2"/>
    <w:rsid w:val="00F02D7B"/>
    <w:rsid w:val="00F02E15"/>
    <w:rsid w:val="00F03471"/>
    <w:rsid w:val="00F037A8"/>
    <w:rsid w:val="00F03A61"/>
    <w:rsid w:val="00F04230"/>
    <w:rsid w:val="00F04636"/>
    <w:rsid w:val="00F05D63"/>
    <w:rsid w:val="00F0669C"/>
    <w:rsid w:val="00F069AA"/>
    <w:rsid w:val="00F077DC"/>
    <w:rsid w:val="00F10182"/>
    <w:rsid w:val="00F10F90"/>
    <w:rsid w:val="00F1121E"/>
    <w:rsid w:val="00F1129A"/>
    <w:rsid w:val="00F1163F"/>
    <w:rsid w:val="00F117ED"/>
    <w:rsid w:val="00F1306C"/>
    <w:rsid w:val="00F13196"/>
    <w:rsid w:val="00F1432D"/>
    <w:rsid w:val="00F1453D"/>
    <w:rsid w:val="00F158ED"/>
    <w:rsid w:val="00F15C3B"/>
    <w:rsid w:val="00F16BBA"/>
    <w:rsid w:val="00F16DD6"/>
    <w:rsid w:val="00F172C3"/>
    <w:rsid w:val="00F1764F"/>
    <w:rsid w:val="00F17E62"/>
    <w:rsid w:val="00F201E0"/>
    <w:rsid w:val="00F202D0"/>
    <w:rsid w:val="00F21373"/>
    <w:rsid w:val="00F21D9E"/>
    <w:rsid w:val="00F21DBB"/>
    <w:rsid w:val="00F22E8B"/>
    <w:rsid w:val="00F238F8"/>
    <w:rsid w:val="00F246E0"/>
    <w:rsid w:val="00F2537D"/>
    <w:rsid w:val="00F254FA"/>
    <w:rsid w:val="00F2556E"/>
    <w:rsid w:val="00F255B4"/>
    <w:rsid w:val="00F256AA"/>
    <w:rsid w:val="00F2625F"/>
    <w:rsid w:val="00F26340"/>
    <w:rsid w:val="00F268F1"/>
    <w:rsid w:val="00F27044"/>
    <w:rsid w:val="00F30BDF"/>
    <w:rsid w:val="00F32120"/>
    <w:rsid w:val="00F32E56"/>
    <w:rsid w:val="00F32F7A"/>
    <w:rsid w:val="00F33E5C"/>
    <w:rsid w:val="00F34090"/>
    <w:rsid w:val="00F34A7D"/>
    <w:rsid w:val="00F41C20"/>
    <w:rsid w:val="00F42034"/>
    <w:rsid w:val="00F42D18"/>
    <w:rsid w:val="00F43550"/>
    <w:rsid w:val="00F43934"/>
    <w:rsid w:val="00F4421F"/>
    <w:rsid w:val="00F44B7C"/>
    <w:rsid w:val="00F451AB"/>
    <w:rsid w:val="00F45248"/>
    <w:rsid w:val="00F45C56"/>
    <w:rsid w:val="00F4673E"/>
    <w:rsid w:val="00F46B00"/>
    <w:rsid w:val="00F46B7E"/>
    <w:rsid w:val="00F46D61"/>
    <w:rsid w:val="00F471E4"/>
    <w:rsid w:val="00F4770D"/>
    <w:rsid w:val="00F47752"/>
    <w:rsid w:val="00F4782A"/>
    <w:rsid w:val="00F47962"/>
    <w:rsid w:val="00F47C2A"/>
    <w:rsid w:val="00F47E9B"/>
    <w:rsid w:val="00F500C8"/>
    <w:rsid w:val="00F5150E"/>
    <w:rsid w:val="00F51DE7"/>
    <w:rsid w:val="00F52C9C"/>
    <w:rsid w:val="00F5304F"/>
    <w:rsid w:val="00F5317D"/>
    <w:rsid w:val="00F534A5"/>
    <w:rsid w:val="00F5350F"/>
    <w:rsid w:val="00F53A47"/>
    <w:rsid w:val="00F53A55"/>
    <w:rsid w:val="00F542DC"/>
    <w:rsid w:val="00F549D3"/>
    <w:rsid w:val="00F54F40"/>
    <w:rsid w:val="00F551AE"/>
    <w:rsid w:val="00F558C0"/>
    <w:rsid w:val="00F55B7B"/>
    <w:rsid w:val="00F5602A"/>
    <w:rsid w:val="00F56833"/>
    <w:rsid w:val="00F569A6"/>
    <w:rsid w:val="00F57491"/>
    <w:rsid w:val="00F579D9"/>
    <w:rsid w:val="00F60206"/>
    <w:rsid w:val="00F60808"/>
    <w:rsid w:val="00F61B94"/>
    <w:rsid w:val="00F61DBC"/>
    <w:rsid w:val="00F62230"/>
    <w:rsid w:val="00F62C8F"/>
    <w:rsid w:val="00F62D6B"/>
    <w:rsid w:val="00F62DAD"/>
    <w:rsid w:val="00F632DD"/>
    <w:rsid w:val="00F63F3D"/>
    <w:rsid w:val="00F6443D"/>
    <w:rsid w:val="00F64930"/>
    <w:rsid w:val="00F65CFE"/>
    <w:rsid w:val="00F66502"/>
    <w:rsid w:val="00F66C29"/>
    <w:rsid w:val="00F6759F"/>
    <w:rsid w:val="00F71CA6"/>
    <w:rsid w:val="00F72C71"/>
    <w:rsid w:val="00F737C0"/>
    <w:rsid w:val="00F73F79"/>
    <w:rsid w:val="00F7565C"/>
    <w:rsid w:val="00F75F1D"/>
    <w:rsid w:val="00F76322"/>
    <w:rsid w:val="00F771C0"/>
    <w:rsid w:val="00F7731D"/>
    <w:rsid w:val="00F777E7"/>
    <w:rsid w:val="00F77DAB"/>
    <w:rsid w:val="00F77DDC"/>
    <w:rsid w:val="00F77EFC"/>
    <w:rsid w:val="00F80092"/>
    <w:rsid w:val="00F81F30"/>
    <w:rsid w:val="00F82815"/>
    <w:rsid w:val="00F82EAC"/>
    <w:rsid w:val="00F8389B"/>
    <w:rsid w:val="00F8399F"/>
    <w:rsid w:val="00F83AF7"/>
    <w:rsid w:val="00F84816"/>
    <w:rsid w:val="00F85DEF"/>
    <w:rsid w:val="00F87D6F"/>
    <w:rsid w:val="00F91CA5"/>
    <w:rsid w:val="00F92A84"/>
    <w:rsid w:val="00F931C3"/>
    <w:rsid w:val="00F93338"/>
    <w:rsid w:val="00F935D6"/>
    <w:rsid w:val="00F93C53"/>
    <w:rsid w:val="00F93F61"/>
    <w:rsid w:val="00F94C59"/>
    <w:rsid w:val="00F955E6"/>
    <w:rsid w:val="00F95719"/>
    <w:rsid w:val="00F95802"/>
    <w:rsid w:val="00F9601E"/>
    <w:rsid w:val="00F97549"/>
    <w:rsid w:val="00F97614"/>
    <w:rsid w:val="00F977DB"/>
    <w:rsid w:val="00F97B27"/>
    <w:rsid w:val="00FA1560"/>
    <w:rsid w:val="00FA2D24"/>
    <w:rsid w:val="00FA32C3"/>
    <w:rsid w:val="00FA3885"/>
    <w:rsid w:val="00FA537A"/>
    <w:rsid w:val="00FA5AE1"/>
    <w:rsid w:val="00FA68CF"/>
    <w:rsid w:val="00FA69A8"/>
    <w:rsid w:val="00FA69CA"/>
    <w:rsid w:val="00FA6AD0"/>
    <w:rsid w:val="00FA7114"/>
    <w:rsid w:val="00FA74F4"/>
    <w:rsid w:val="00FA7821"/>
    <w:rsid w:val="00FB03DF"/>
    <w:rsid w:val="00FB064F"/>
    <w:rsid w:val="00FB0785"/>
    <w:rsid w:val="00FB086D"/>
    <w:rsid w:val="00FB23D6"/>
    <w:rsid w:val="00FB27A2"/>
    <w:rsid w:val="00FB32DF"/>
    <w:rsid w:val="00FB3BCF"/>
    <w:rsid w:val="00FB4339"/>
    <w:rsid w:val="00FB45CA"/>
    <w:rsid w:val="00FB49C8"/>
    <w:rsid w:val="00FB4E12"/>
    <w:rsid w:val="00FB5063"/>
    <w:rsid w:val="00FB59A2"/>
    <w:rsid w:val="00FB5CA9"/>
    <w:rsid w:val="00FB640B"/>
    <w:rsid w:val="00FB65EF"/>
    <w:rsid w:val="00FB669E"/>
    <w:rsid w:val="00FC0A70"/>
    <w:rsid w:val="00FC309F"/>
    <w:rsid w:val="00FC3A6C"/>
    <w:rsid w:val="00FC6279"/>
    <w:rsid w:val="00FC63FA"/>
    <w:rsid w:val="00FC68AE"/>
    <w:rsid w:val="00FC692B"/>
    <w:rsid w:val="00FC6F0F"/>
    <w:rsid w:val="00FC70A5"/>
    <w:rsid w:val="00FC7623"/>
    <w:rsid w:val="00FC7C66"/>
    <w:rsid w:val="00FD0488"/>
    <w:rsid w:val="00FD0821"/>
    <w:rsid w:val="00FD18F6"/>
    <w:rsid w:val="00FD24AB"/>
    <w:rsid w:val="00FD3AAF"/>
    <w:rsid w:val="00FD404D"/>
    <w:rsid w:val="00FD442D"/>
    <w:rsid w:val="00FD48E3"/>
    <w:rsid w:val="00FD48EA"/>
    <w:rsid w:val="00FD49BB"/>
    <w:rsid w:val="00FD52C5"/>
    <w:rsid w:val="00FD5334"/>
    <w:rsid w:val="00FD5783"/>
    <w:rsid w:val="00FD60E9"/>
    <w:rsid w:val="00FD6C58"/>
    <w:rsid w:val="00FD6EFD"/>
    <w:rsid w:val="00FD7E34"/>
    <w:rsid w:val="00FE0074"/>
    <w:rsid w:val="00FE0394"/>
    <w:rsid w:val="00FE06A7"/>
    <w:rsid w:val="00FE1179"/>
    <w:rsid w:val="00FE1250"/>
    <w:rsid w:val="00FE17D3"/>
    <w:rsid w:val="00FE1DCF"/>
    <w:rsid w:val="00FE1E2D"/>
    <w:rsid w:val="00FE223C"/>
    <w:rsid w:val="00FE2422"/>
    <w:rsid w:val="00FE25F3"/>
    <w:rsid w:val="00FE35FE"/>
    <w:rsid w:val="00FE3728"/>
    <w:rsid w:val="00FE4D3A"/>
    <w:rsid w:val="00FE4E55"/>
    <w:rsid w:val="00FE75DE"/>
    <w:rsid w:val="00FE794C"/>
    <w:rsid w:val="00FE7EE8"/>
    <w:rsid w:val="00FF010D"/>
    <w:rsid w:val="00FF04AD"/>
    <w:rsid w:val="00FF2359"/>
    <w:rsid w:val="00FF254F"/>
    <w:rsid w:val="00FF33AF"/>
    <w:rsid w:val="00FF3508"/>
    <w:rsid w:val="00FF3621"/>
    <w:rsid w:val="00FF3EB9"/>
    <w:rsid w:val="00FF3FE3"/>
    <w:rsid w:val="00FF43E1"/>
    <w:rsid w:val="00FF441C"/>
    <w:rsid w:val="00FF5EE2"/>
    <w:rsid w:val="00FF606A"/>
    <w:rsid w:val="00FF66B1"/>
    <w:rsid w:val="0128FC5C"/>
    <w:rsid w:val="0198C09A"/>
    <w:rsid w:val="01B0B42A"/>
    <w:rsid w:val="01EBA2AC"/>
    <w:rsid w:val="022274BD"/>
    <w:rsid w:val="024D28C9"/>
    <w:rsid w:val="0274181F"/>
    <w:rsid w:val="028B8B13"/>
    <w:rsid w:val="02952B41"/>
    <w:rsid w:val="02CCC214"/>
    <w:rsid w:val="03591482"/>
    <w:rsid w:val="047C11C8"/>
    <w:rsid w:val="049808C8"/>
    <w:rsid w:val="04C6D524"/>
    <w:rsid w:val="059E4973"/>
    <w:rsid w:val="06121763"/>
    <w:rsid w:val="063BAE10"/>
    <w:rsid w:val="065F2372"/>
    <w:rsid w:val="06989376"/>
    <w:rsid w:val="06E755D4"/>
    <w:rsid w:val="06EFDA58"/>
    <w:rsid w:val="07079CDB"/>
    <w:rsid w:val="0767DF9A"/>
    <w:rsid w:val="079A21E7"/>
    <w:rsid w:val="07BC0519"/>
    <w:rsid w:val="08624AFF"/>
    <w:rsid w:val="0868FD02"/>
    <w:rsid w:val="086E505A"/>
    <w:rsid w:val="090427A3"/>
    <w:rsid w:val="09092FF7"/>
    <w:rsid w:val="09114554"/>
    <w:rsid w:val="0920DA3F"/>
    <w:rsid w:val="09265B33"/>
    <w:rsid w:val="094D649A"/>
    <w:rsid w:val="097898CE"/>
    <w:rsid w:val="09FB6E47"/>
    <w:rsid w:val="0A452D77"/>
    <w:rsid w:val="0A5723BB"/>
    <w:rsid w:val="0A6CCCFB"/>
    <w:rsid w:val="0A7FDB02"/>
    <w:rsid w:val="0A8C8668"/>
    <w:rsid w:val="0AE1E9DF"/>
    <w:rsid w:val="0B7A9F2C"/>
    <w:rsid w:val="0C33D607"/>
    <w:rsid w:val="0CC85B35"/>
    <w:rsid w:val="0CF409FD"/>
    <w:rsid w:val="0CF571E9"/>
    <w:rsid w:val="0D12EA4A"/>
    <w:rsid w:val="0D164A1B"/>
    <w:rsid w:val="0D9E199B"/>
    <w:rsid w:val="0DA8C5F6"/>
    <w:rsid w:val="0DB3EB6E"/>
    <w:rsid w:val="0DC441F6"/>
    <w:rsid w:val="0E255C9B"/>
    <w:rsid w:val="0EBA4C17"/>
    <w:rsid w:val="0F859FFA"/>
    <w:rsid w:val="0FE731E8"/>
    <w:rsid w:val="103E472A"/>
    <w:rsid w:val="1117A854"/>
    <w:rsid w:val="11C4F148"/>
    <w:rsid w:val="11DF91DE"/>
    <w:rsid w:val="121BFFC8"/>
    <w:rsid w:val="1244507D"/>
    <w:rsid w:val="125786A1"/>
    <w:rsid w:val="126E02D5"/>
    <w:rsid w:val="126E56B4"/>
    <w:rsid w:val="12715AE6"/>
    <w:rsid w:val="1318115A"/>
    <w:rsid w:val="1363D179"/>
    <w:rsid w:val="14A510EA"/>
    <w:rsid w:val="14F07B2C"/>
    <w:rsid w:val="14F0F196"/>
    <w:rsid w:val="14F85F2B"/>
    <w:rsid w:val="150FAB01"/>
    <w:rsid w:val="1569A646"/>
    <w:rsid w:val="15795DD6"/>
    <w:rsid w:val="15B9DAD7"/>
    <w:rsid w:val="16471C95"/>
    <w:rsid w:val="16FAE09A"/>
    <w:rsid w:val="17234640"/>
    <w:rsid w:val="175FC0CA"/>
    <w:rsid w:val="178BB796"/>
    <w:rsid w:val="1799B2D1"/>
    <w:rsid w:val="17BF9D1A"/>
    <w:rsid w:val="17C3828E"/>
    <w:rsid w:val="18029C6C"/>
    <w:rsid w:val="1826D40E"/>
    <w:rsid w:val="18A8AE5C"/>
    <w:rsid w:val="18D191FE"/>
    <w:rsid w:val="19B89B2D"/>
    <w:rsid w:val="19C7A7DD"/>
    <w:rsid w:val="1AA4EEB7"/>
    <w:rsid w:val="1AF7A548"/>
    <w:rsid w:val="1AF87DA9"/>
    <w:rsid w:val="1B469453"/>
    <w:rsid w:val="1B579DB1"/>
    <w:rsid w:val="1B5B09A6"/>
    <w:rsid w:val="1B810883"/>
    <w:rsid w:val="1BB1D279"/>
    <w:rsid w:val="1C1C45A2"/>
    <w:rsid w:val="1C4AFAA5"/>
    <w:rsid w:val="1C9E4AC5"/>
    <w:rsid w:val="1CA7EB01"/>
    <w:rsid w:val="1CC69E1F"/>
    <w:rsid w:val="1D0F23AD"/>
    <w:rsid w:val="1D7693F7"/>
    <w:rsid w:val="1E6E1134"/>
    <w:rsid w:val="1EEB2CC9"/>
    <w:rsid w:val="1F136FF8"/>
    <w:rsid w:val="1F7BDFCD"/>
    <w:rsid w:val="1FAF7B20"/>
    <w:rsid w:val="201B1B89"/>
    <w:rsid w:val="20638C01"/>
    <w:rsid w:val="20839664"/>
    <w:rsid w:val="20D71343"/>
    <w:rsid w:val="20EF16DD"/>
    <w:rsid w:val="210CE5B8"/>
    <w:rsid w:val="2165298B"/>
    <w:rsid w:val="216E81E9"/>
    <w:rsid w:val="2238110E"/>
    <w:rsid w:val="228155ED"/>
    <w:rsid w:val="22A1A343"/>
    <w:rsid w:val="22EC16F9"/>
    <w:rsid w:val="22FA4D69"/>
    <w:rsid w:val="23334DCA"/>
    <w:rsid w:val="23428BBB"/>
    <w:rsid w:val="23630595"/>
    <w:rsid w:val="2387D74E"/>
    <w:rsid w:val="2445692B"/>
    <w:rsid w:val="245291C6"/>
    <w:rsid w:val="24FA7AA8"/>
    <w:rsid w:val="2516F288"/>
    <w:rsid w:val="25814F7A"/>
    <w:rsid w:val="259A59D6"/>
    <w:rsid w:val="260668F2"/>
    <w:rsid w:val="264FFBFD"/>
    <w:rsid w:val="26C1ABAF"/>
    <w:rsid w:val="26D3731A"/>
    <w:rsid w:val="2724933D"/>
    <w:rsid w:val="27261A91"/>
    <w:rsid w:val="27404962"/>
    <w:rsid w:val="274A90F3"/>
    <w:rsid w:val="277597A9"/>
    <w:rsid w:val="27E34D5D"/>
    <w:rsid w:val="280B5E76"/>
    <w:rsid w:val="28D5E732"/>
    <w:rsid w:val="28F44CCE"/>
    <w:rsid w:val="292A95A3"/>
    <w:rsid w:val="2972428D"/>
    <w:rsid w:val="29C5CF1A"/>
    <w:rsid w:val="29F04217"/>
    <w:rsid w:val="2A13B814"/>
    <w:rsid w:val="2A258576"/>
    <w:rsid w:val="2AE30B33"/>
    <w:rsid w:val="2BE62A74"/>
    <w:rsid w:val="2BF57384"/>
    <w:rsid w:val="2BF66BE0"/>
    <w:rsid w:val="2C714D09"/>
    <w:rsid w:val="2CAC1FED"/>
    <w:rsid w:val="2CBA9A1F"/>
    <w:rsid w:val="2CC17BF6"/>
    <w:rsid w:val="2D0E05CD"/>
    <w:rsid w:val="2D5D1E73"/>
    <w:rsid w:val="2D9E9AF7"/>
    <w:rsid w:val="2DA80CF1"/>
    <w:rsid w:val="2DBF7974"/>
    <w:rsid w:val="2E08900A"/>
    <w:rsid w:val="2E0A51B1"/>
    <w:rsid w:val="2E71D899"/>
    <w:rsid w:val="2E84421C"/>
    <w:rsid w:val="2EC9C748"/>
    <w:rsid w:val="2F0BE2DD"/>
    <w:rsid w:val="2F74085D"/>
    <w:rsid w:val="2F9CBF40"/>
    <w:rsid w:val="2FCF0CF8"/>
    <w:rsid w:val="2FDB04E9"/>
    <w:rsid w:val="2FDFDDA3"/>
    <w:rsid w:val="2FF93EDF"/>
    <w:rsid w:val="300DC123"/>
    <w:rsid w:val="3044FB51"/>
    <w:rsid w:val="30519DB7"/>
    <w:rsid w:val="3057C9ED"/>
    <w:rsid w:val="30AE0C95"/>
    <w:rsid w:val="30E77500"/>
    <w:rsid w:val="31283CF3"/>
    <w:rsid w:val="31CABBBE"/>
    <w:rsid w:val="31F2FA6A"/>
    <w:rsid w:val="31F39A4E"/>
    <w:rsid w:val="3259F0D4"/>
    <w:rsid w:val="326ABF71"/>
    <w:rsid w:val="32A22F2B"/>
    <w:rsid w:val="32AF9006"/>
    <w:rsid w:val="32B99B9F"/>
    <w:rsid w:val="32CB2E7D"/>
    <w:rsid w:val="331BF4BB"/>
    <w:rsid w:val="331C5641"/>
    <w:rsid w:val="337EDDE1"/>
    <w:rsid w:val="33C07D3E"/>
    <w:rsid w:val="3423C607"/>
    <w:rsid w:val="342E9D1D"/>
    <w:rsid w:val="343CEB08"/>
    <w:rsid w:val="34696200"/>
    <w:rsid w:val="34A7F8C4"/>
    <w:rsid w:val="351AFC58"/>
    <w:rsid w:val="3539A7DF"/>
    <w:rsid w:val="354F4FE8"/>
    <w:rsid w:val="3599E8D6"/>
    <w:rsid w:val="35BFFCEA"/>
    <w:rsid w:val="36110D0B"/>
    <w:rsid w:val="36490FE8"/>
    <w:rsid w:val="369FFCB5"/>
    <w:rsid w:val="36A12A08"/>
    <w:rsid w:val="36AE35DB"/>
    <w:rsid w:val="36CB1E9E"/>
    <w:rsid w:val="37D27AB2"/>
    <w:rsid w:val="37FE5829"/>
    <w:rsid w:val="3869BBF2"/>
    <w:rsid w:val="39C9ABA4"/>
    <w:rsid w:val="39F4BE01"/>
    <w:rsid w:val="3A54E5E3"/>
    <w:rsid w:val="3AB5DCDA"/>
    <w:rsid w:val="3ACCB4D5"/>
    <w:rsid w:val="3AF7655B"/>
    <w:rsid w:val="3B9883C0"/>
    <w:rsid w:val="3BBC7503"/>
    <w:rsid w:val="3C6AFC12"/>
    <w:rsid w:val="3C8D8044"/>
    <w:rsid w:val="3D1D2460"/>
    <w:rsid w:val="3D652F63"/>
    <w:rsid w:val="3DDDA677"/>
    <w:rsid w:val="3E3D8630"/>
    <w:rsid w:val="3E6DAAA4"/>
    <w:rsid w:val="3E71A6AD"/>
    <w:rsid w:val="3E77D482"/>
    <w:rsid w:val="3F4DE5A2"/>
    <w:rsid w:val="3F4EBE30"/>
    <w:rsid w:val="3FBCD3B5"/>
    <w:rsid w:val="407D0B1A"/>
    <w:rsid w:val="40A6739F"/>
    <w:rsid w:val="40D52127"/>
    <w:rsid w:val="40E464CF"/>
    <w:rsid w:val="4198AB3D"/>
    <w:rsid w:val="41FCF524"/>
    <w:rsid w:val="42342709"/>
    <w:rsid w:val="42368EAB"/>
    <w:rsid w:val="42CC276E"/>
    <w:rsid w:val="42F45EE5"/>
    <w:rsid w:val="431E8640"/>
    <w:rsid w:val="4355F364"/>
    <w:rsid w:val="437857D9"/>
    <w:rsid w:val="4489F44A"/>
    <w:rsid w:val="449030AF"/>
    <w:rsid w:val="44941A4C"/>
    <w:rsid w:val="44A18ACA"/>
    <w:rsid w:val="44D6FA88"/>
    <w:rsid w:val="44E39B4B"/>
    <w:rsid w:val="44F71BA5"/>
    <w:rsid w:val="45623A63"/>
    <w:rsid w:val="4564DC3A"/>
    <w:rsid w:val="457F6084"/>
    <w:rsid w:val="464CAC22"/>
    <w:rsid w:val="46555101"/>
    <w:rsid w:val="4667E007"/>
    <w:rsid w:val="46A9504A"/>
    <w:rsid w:val="4700AC9B"/>
    <w:rsid w:val="476DA08C"/>
    <w:rsid w:val="47700263"/>
    <w:rsid w:val="477EA0F4"/>
    <w:rsid w:val="47AB6692"/>
    <w:rsid w:val="47ACD541"/>
    <w:rsid w:val="48484A34"/>
    <w:rsid w:val="48544DEE"/>
    <w:rsid w:val="489AEE3C"/>
    <w:rsid w:val="48F719B6"/>
    <w:rsid w:val="493E734A"/>
    <w:rsid w:val="498635E5"/>
    <w:rsid w:val="49D0C421"/>
    <w:rsid w:val="4A79D665"/>
    <w:rsid w:val="4AEF72E4"/>
    <w:rsid w:val="4BBAB1DF"/>
    <w:rsid w:val="4BC008CB"/>
    <w:rsid w:val="4BD3A418"/>
    <w:rsid w:val="4BFB79C5"/>
    <w:rsid w:val="4CC439D0"/>
    <w:rsid w:val="4CFE999D"/>
    <w:rsid w:val="4D0D322E"/>
    <w:rsid w:val="4D5B956B"/>
    <w:rsid w:val="4D74AAB4"/>
    <w:rsid w:val="4D7F5AA7"/>
    <w:rsid w:val="4D866C01"/>
    <w:rsid w:val="4DE3D34D"/>
    <w:rsid w:val="4E2DAEBE"/>
    <w:rsid w:val="4E7C3136"/>
    <w:rsid w:val="4ED1D875"/>
    <w:rsid w:val="4EF8D083"/>
    <w:rsid w:val="4FB06912"/>
    <w:rsid w:val="4FC01640"/>
    <w:rsid w:val="504D6DEE"/>
    <w:rsid w:val="50603EBD"/>
    <w:rsid w:val="514E5F8C"/>
    <w:rsid w:val="51B3A5AD"/>
    <w:rsid w:val="51B4479A"/>
    <w:rsid w:val="51D02464"/>
    <w:rsid w:val="526E45FA"/>
    <w:rsid w:val="527BEB81"/>
    <w:rsid w:val="52A753C0"/>
    <w:rsid w:val="52C5B786"/>
    <w:rsid w:val="53405F23"/>
    <w:rsid w:val="53454E64"/>
    <w:rsid w:val="53CE8C44"/>
    <w:rsid w:val="5401E8F6"/>
    <w:rsid w:val="546A0F0F"/>
    <w:rsid w:val="54732C28"/>
    <w:rsid w:val="550770C3"/>
    <w:rsid w:val="55376108"/>
    <w:rsid w:val="553D66D8"/>
    <w:rsid w:val="5584F481"/>
    <w:rsid w:val="5585DA2D"/>
    <w:rsid w:val="55CC3BB8"/>
    <w:rsid w:val="55D01B3B"/>
    <w:rsid w:val="55D9FE45"/>
    <w:rsid w:val="56413EFE"/>
    <w:rsid w:val="566636CE"/>
    <w:rsid w:val="56743852"/>
    <w:rsid w:val="56A49E13"/>
    <w:rsid w:val="56A5930E"/>
    <w:rsid w:val="56A6888B"/>
    <w:rsid w:val="56C1B282"/>
    <w:rsid w:val="56D06CAB"/>
    <w:rsid w:val="56F3136F"/>
    <w:rsid w:val="573620DA"/>
    <w:rsid w:val="574E9A9C"/>
    <w:rsid w:val="57663EE9"/>
    <w:rsid w:val="57676C4D"/>
    <w:rsid w:val="577C1B59"/>
    <w:rsid w:val="577E1A4A"/>
    <w:rsid w:val="5792A9B6"/>
    <w:rsid w:val="57D725BF"/>
    <w:rsid w:val="5867465F"/>
    <w:rsid w:val="58C7C4A8"/>
    <w:rsid w:val="58E500AB"/>
    <w:rsid w:val="58E80200"/>
    <w:rsid w:val="5932BAA7"/>
    <w:rsid w:val="5977228B"/>
    <w:rsid w:val="598C518D"/>
    <w:rsid w:val="59ABD914"/>
    <w:rsid w:val="59BCA5FE"/>
    <w:rsid w:val="5A0D1E55"/>
    <w:rsid w:val="5A5AC7B6"/>
    <w:rsid w:val="5A6E2C79"/>
    <w:rsid w:val="5AAED6E5"/>
    <w:rsid w:val="5B06D595"/>
    <w:rsid w:val="5B34A1C8"/>
    <w:rsid w:val="5C2E9B65"/>
    <w:rsid w:val="5C7CE963"/>
    <w:rsid w:val="5CF2A37A"/>
    <w:rsid w:val="5D04F22C"/>
    <w:rsid w:val="5D05DED8"/>
    <w:rsid w:val="5DD16007"/>
    <w:rsid w:val="5DFABECF"/>
    <w:rsid w:val="5E00CB49"/>
    <w:rsid w:val="5E15945E"/>
    <w:rsid w:val="5E71E482"/>
    <w:rsid w:val="5E7227E8"/>
    <w:rsid w:val="5E8D1741"/>
    <w:rsid w:val="5EB24635"/>
    <w:rsid w:val="5ED136A5"/>
    <w:rsid w:val="5F53DB1F"/>
    <w:rsid w:val="5FBC1951"/>
    <w:rsid w:val="5FBC50D6"/>
    <w:rsid w:val="5FCD59D7"/>
    <w:rsid w:val="5FF4337A"/>
    <w:rsid w:val="6024F8E5"/>
    <w:rsid w:val="6026BCA0"/>
    <w:rsid w:val="6035FD0B"/>
    <w:rsid w:val="605019B6"/>
    <w:rsid w:val="60551F1A"/>
    <w:rsid w:val="60F49418"/>
    <w:rsid w:val="60FAE068"/>
    <w:rsid w:val="6104CE71"/>
    <w:rsid w:val="61162C94"/>
    <w:rsid w:val="61202034"/>
    <w:rsid w:val="61680C47"/>
    <w:rsid w:val="6173F40C"/>
    <w:rsid w:val="6183B5B6"/>
    <w:rsid w:val="62054984"/>
    <w:rsid w:val="6238955D"/>
    <w:rsid w:val="626E2428"/>
    <w:rsid w:val="627EBBF7"/>
    <w:rsid w:val="6330051F"/>
    <w:rsid w:val="635991B2"/>
    <w:rsid w:val="63792118"/>
    <w:rsid w:val="64E9C5ED"/>
    <w:rsid w:val="65675812"/>
    <w:rsid w:val="65BB8F99"/>
    <w:rsid w:val="65EC92D6"/>
    <w:rsid w:val="65EEF14F"/>
    <w:rsid w:val="662A53B5"/>
    <w:rsid w:val="66DEEB73"/>
    <w:rsid w:val="6714FC28"/>
    <w:rsid w:val="6718E076"/>
    <w:rsid w:val="6722BD32"/>
    <w:rsid w:val="6722C7F0"/>
    <w:rsid w:val="6729690D"/>
    <w:rsid w:val="6759628E"/>
    <w:rsid w:val="67B14B71"/>
    <w:rsid w:val="67C37E79"/>
    <w:rsid w:val="67F329A9"/>
    <w:rsid w:val="681368A6"/>
    <w:rsid w:val="68277309"/>
    <w:rsid w:val="6852EE5D"/>
    <w:rsid w:val="68838F0F"/>
    <w:rsid w:val="68CE96EA"/>
    <w:rsid w:val="6976948B"/>
    <w:rsid w:val="69CC4B88"/>
    <w:rsid w:val="69CDBE3E"/>
    <w:rsid w:val="6A0DB01D"/>
    <w:rsid w:val="6A38FE3F"/>
    <w:rsid w:val="6A8559DD"/>
    <w:rsid w:val="6A8A6363"/>
    <w:rsid w:val="6AC71871"/>
    <w:rsid w:val="6B0FF13D"/>
    <w:rsid w:val="6B4DF131"/>
    <w:rsid w:val="6B50ADB0"/>
    <w:rsid w:val="6B74080B"/>
    <w:rsid w:val="6BA2F085"/>
    <w:rsid w:val="6BA60531"/>
    <w:rsid w:val="6BDB1E94"/>
    <w:rsid w:val="6C1693D0"/>
    <w:rsid w:val="6D56BBD4"/>
    <w:rsid w:val="6D8932ED"/>
    <w:rsid w:val="6DBE5244"/>
    <w:rsid w:val="6DDDA074"/>
    <w:rsid w:val="6E3FBB59"/>
    <w:rsid w:val="6E407F56"/>
    <w:rsid w:val="6E78ABEA"/>
    <w:rsid w:val="6E875C14"/>
    <w:rsid w:val="6ED8D54C"/>
    <w:rsid w:val="7033FF76"/>
    <w:rsid w:val="70511B70"/>
    <w:rsid w:val="708325BC"/>
    <w:rsid w:val="70A1220F"/>
    <w:rsid w:val="70B673AA"/>
    <w:rsid w:val="70DFFE14"/>
    <w:rsid w:val="714A1898"/>
    <w:rsid w:val="7178D4CE"/>
    <w:rsid w:val="71C49978"/>
    <w:rsid w:val="71DD29D1"/>
    <w:rsid w:val="7268ABFF"/>
    <w:rsid w:val="7282D283"/>
    <w:rsid w:val="7368D835"/>
    <w:rsid w:val="737CF4B5"/>
    <w:rsid w:val="73BC7495"/>
    <w:rsid w:val="745F4194"/>
    <w:rsid w:val="753E2596"/>
    <w:rsid w:val="7549E438"/>
    <w:rsid w:val="756886FC"/>
    <w:rsid w:val="758C4B1E"/>
    <w:rsid w:val="75A51C89"/>
    <w:rsid w:val="75BA7C32"/>
    <w:rsid w:val="76252364"/>
    <w:rsid w:val="769F7792"/>
    <w:rsid w:val="76C90DE7"/>
    <w:rsid w:val="77175D22"/>
    <w:rsid w:val="77C8E476"/>
    <w:rsid w:val="78617305"/>
    <w:rsid w:val="78A26BE5"/>
    <w:rsid w:val="78B19876"/>
    <w:rsid w:val="78BD0A24"/>
    <w:rsid w:val="78E1E207"/>
    <w:rsid w:val="78E2699D"/>
    <w:rsid w:val="78E7FBDB"/>
    <w:rsid w:val="79067954"/>
    <w:rsid w:val="79279905"/>
    <w:rsid w:val="7938FB6F"/>
    <w:rsid w:val="793D07D3"/>
    <w:rsid w:val="79C6E3EB"/>
    <w:rsid w:val="7A09BA31"/>
    <w:rsid w:val="7A1AC0FE"/>
    <w:rsid w:val="7A20BDE4"/>
    <w:rsid w:val="7A378A53"/>
    <w:rsid w:val="7A555C16"/>
    <w:rsid w:val="7A790809"/>
    <w:rsid w:val="7A924193"/>
    <w:rsid w:val="7AC4DA23"/>
    <w:rsid w:val="7B5C623A"/>
    <w:rsid w:val="7B5EC098"/>
    <w:rsid w:val="7B783872"/>
    <w:rsid w:val="7B7BB6C5"/>
    <w:rsid w:val="7B822921"/>
    <w:rsid w:val="7B96F13C"/>
    <w:rsid w:val="7BA8718A"/>
    <w:rsid w:val="7C2AC085"/>
    <w:rsid w:val="7C385697"/>
    <w:rsid w:val="7C6A0A9B"/>
    <w:rsid w:val="7CC4CC8F"/>
    <w:rsid w:val="7D08DD6F"/>
    <w:rsid w:val="7D337C26"/>
    <w:rsid w:val="7D3BFA63"/>
    <w:rsid w:val="7D549B60"/>
    <w:rsid w:val="7D94A4B2"/>
    <w:rsid w:val="7D995C32"/>
    <w:rsid w:val="7E1187F7"/>
    <w:rsid w:val="7EAE58B0"/>
    <w:rsid w:val="7ECBE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385B5072-1D7C-496D-A9FB-CBAB1DDB3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58DB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basedOn w:val="prastasis"/>
    <w:next w:val="prastasis"/>
    <w:link w:val="Antrat1Diagrama"/>
    <w:qFormat/>
    <w:rsid w:val="00494B89"/>
    <w:pPr>
      <w:keepNext/>
      <w:spacing w:line="360" w:lineRule="auto"/>
      <w:ind w:firstLine="124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99"/>
    <w:qFormat/>
    <w:rsid w:val="004258DB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425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4258DB"/>
    <w:rPr>
      <w:rFonts w:ascii="Arial" w:hAnsi="Arial"/>
    </w:rPr>
  </w:style>
  <w:style w:type="character" w:styleId="Hipersaitas">
    <w:name w:val="Hyperlink"/>
    <w:basedOn w:val="Numatytasispastraiposriftas"/>
    <w:uiPriority w:val="99"/>
    <w:rsid w:val="004258DB"/>
    <w:rPr>
      <w:color w:val="auto"/>
      <w:u w:val="none"/>
    </w:rPr>
  </w:style>
  <w:style w:type="character" w:styleId="Komentaronuoroda">
    <w:name w:val="annotation reference"/>
    <w:basedOn w:val="Numatytasispastraiposriftas"/>
    <w:uiPriority w:val="99"/>
    <w:unhideWhenUsed/>
    <w:rsid w:val="004258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258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258DB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4258DB"/>
    <w:rPr>
      <w:rFonts w:ascii="Arial" w:hAnsi="Arial"/>
    </w:rPr>
  </w:style>
  <w:style w:type="character" w:styleId="Vietosrezervavimoenklotekstas">
    <w:name w:val="Placeholder Text"/>
    <w:basedOn w:val="Numatytasispastraiposriftas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Numatytasispastraiposriftas"/>
    <w:uiPriority w:val="1"/>
    <w:qFormat/>
    <w:rsid w:val="004258DB"/>
    <w:rPr>
      <w:rFonts w:ascii="Arial" w:hAnsi="Arial"/>
      <w:sz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4258D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4258DB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4258DB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58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604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04CF"/>
    <w:rPr>
      <w:rFonts w:ascii="Arial" w:hAnsi="Ari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Numatytasispastraiposriftas"/>
    <w:rsid w:val="000E1D79"/>
    <w:rPr>
      <w:rFonts w:ascii="Segoe UI" w:hAnsi="Segoe UI" w:cs="Segoe UI" w:hint="default"/>
      <w:sz w:val="18"/>
      <w:szCs w:val="18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B2AA4"/>
    <w:pPr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B2AA4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1C0376"/>
  </w:style>
  <w:style w:type="paragraph" w:styleId="prastasiniatinklio">
    <w:name w:val="Normal (Web)"/>
    <w:basedOn w:val="prastasis"/>
    <w:uiPriority w:val="99"/>
    <w:semiHidden/>
    <w:unhideWhenUsed/>
    <w:rsid w:val="001A0DE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10A0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10A0C"/>
    <w:rPr>
      <w:rFonts w:ascii="Arial" w:hAnsi="Arial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E15E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E15E0D"/>
    <w:rPr>
      <w:rFonts w:ascii="Arial" w:hAnsi="Arial"/>
    </w:rPr>
  </w:style>
  <w:style w:type="character" w:styleId="Paminjimas">
    <w:name w:val="Mention"/>
    <w:basedOn w:val="Numatytasispastraiposriftas"/>
    <w:uiPriority w:val="99"/>
    <w:unhideWhenUsed/>
    <w:rsid w:val="00FC6279"/>
    <w:rPr>
      <w:color w:val="2B579A"/>
      <w:shd w:val="clear" w:color="auto" w:fill="E1DFDD"/>
    </w:rPr>
  </w:style>
  <w:style w:type="paragraph" w:styleId="Betarp">
    <w:name w:val="No Spacing"/>
    <w:uiPriority w:val="1"/>
    <w:qFormat/>
    <w:rsid w:val="008957C4"/>
    <w:pPr>
      <w:suppressAutoHyphens/>
      <w:spacing w:after="0" w:line="240" w:lineRule="auto"/>
    </w:pPr>
    <w:rPr>
      <w:rFonts w:ascii="Cambria" w:eastAsia="SimSun" w:hAnsi="Cambria"/>
      <w:color w:val="00000A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494B89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3910AC38-3AB3-44EE-B18F-9E312E3ED24D}">
    <t:Anchor>
      <t:Comment id="520875473"/>
    </t:Anchor>
    <t:History>
      <t:Event id="{32DBFC68-6532-4BE9-B56E-0B96871CDDBF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Create/>
      </t:Event>
      <t:Event id="{4E81802F-3F5A-4577-B937-9E93500C1C06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Assign userId="S::gintas.cinciukas@vilniausvystymas.lt::19bb02c6-e135-42c4-9b47-10903bfae3d5" userProvider="AD" userName="Gintas Činčiukas"/>
      </t:Event>
      <t:Event id="{62EC5B47-EAA0-462F-9E2D-3B1943C8688E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SetTitle title="@Gintas Činčiukas 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D634B02CD54784BC58B38AE1C55F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106F25-6CB7-4299-8610-664198B900A2}"/>
      </w:docPartPr>
      <w:docPartBody>
        <w:p w:rsidR="0008137B" w:rsidRDefault="00F82815">
          <w:pPr>
            <w:pStyle w:val="90D634B02CD54784BC58B38AE1C55F6B"/>
          </w:pPr>
          <w:r w:rsidRPr="005B5877">
            <w:rPr>
              <w:rFonts w:cs="Arial"/>
              <w:color w:val="0070C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03"/>
    <w:rsid w:val="000174C1"/>
    <w:rsid w:val="0003717B"/>
    <w:rsid w:val="00041418"/>
    <w:rsid w:val="00051F54"/>
    <w:rsid w:val="0006389E"/>
    <w:rsid w:val="0008137B"/>
    <w:rsid w:val="0008482C"/>
    <w:rsid w:val="00094162"/>
    <w:rsid w:val="000B2370"/>
    <w:rsid w:val="000C15DF"/>
    <w:rsid w:val="000C656C"/>
    <w:rsid w:val="000F6C9C"/>
    <w:rsid w:val="001024D1"/>
    <w:rsid w:val="001257F4"/>
    <w:rsid w:val="001304BE"/>
    <w:rsid w:val="001659DF"/>
    <w:rsid w:val="00181EF5"/>
    <w:rsid w:val="001A6694"/>
    <w:rsid w:val="001D77E2"/>
    <w:rsid w:val="001F3ACE"/>
    <w:rsid w:val="002232D6"/>
    <w:rsid w:val="002235A2"/>
    <w:rsid w:val="0024093C"/>
    <w:rsid w:val="0024409D"/>
    <w:rsid w:val="002534B0"/>
    <w:rsid w:val="00254E94"/>
    <w:rsid w:val="00277665"/>
    <w:rsid w:val="00287AC1"/>
    <w:rsid w:val="00293F16"/>
    <w:rsid w:val="002A1FB6"/>
    <w:rsid w:val="002A4BC3"/>
    <w:rsid w:val="002A5E35"/>
    <w:rsid w:val="002B2ACF"/>
    <w:rsid w:val="002E5690"/>
    <w:rsid w:val="002F2C15"/>
    <w:rsid w:val="002F6ED9"/>
    <w:rsid w:val="00322CA6"/>
    <w:rsid w:val="00332CE4"/>
    <w:rsid w:val="00350CF1"/>
    <w:rsid w:val="00354F03"/>
    <w:rsid w:val="003764AD"/>
    <w:rsid w:val="003948F6"/>
    <w:rsid w:val="00397EF5"/>
    <w:rsid w:val="003B062B"/>
    <w:rsid w:val="003B4369"/>
    <w:rsid w:val="003C0463"/>
    <w:rsid w:val="003E4493"/>
    <w:rsid w:val="003F42B0"/>
    <w:rsid w:val="004074A3"/>
    <w:rsid w:val="004211F5"/>
    <w:rsid w:val="00424FFB"/>
    <w:rsid w:val="00446781"/>
    <w:rsid w:val="0046367A"/>
    <w:rsid w:val="00467FB0"/>
    <w:rsid w:val="00471984"/>
    <w:rsid w:val="004879EA"/>
    <w:rsid w:val="004B456E"/>
    <w:rsid w:val="004C6579"/>
    <w:rsid w:val="004E0124"/>
    <w:rsid w:val="005346FC"/>
    <w:rsid w:val="00553472"/>
    <w:rsid w:val="00556960"/>
    <w:rsid w:val="005A0133"/>
    <w:rsid w:val="005A2F43"/>
    <w:rsid w:val="005B06DD"/>
    <w:rsid w:val="005E420C"/>
    <w:rsid w:val="00602D35"/>
    <w:rsid w:val="00631FB7"/>
    <w:rsid w:val="00633C54"/>
    <w:rsid w:val="00633CEE"/>
    <w:rsid w:val="006630A8"/>
    <w:rsid w:val="0067562F"/>
    <w:rsid w:val="00680D5C"/>
    <w:rsid w:val="00696F70"/>
    <w:rsid w:val="006A42A7"/>
    <w:rsid w:val="006A7F00"/>
    <w:rsid w:val="006E44A2"/>
    <w:rsid w:val="006F01DA"/>
    <w:rsid w:val="0072375C"/>
    <w:rsid w:val="00731A38"/>
    <w:rsid w:val="00746B61"/>
    <w:rsid w:val="00750837"/>
    <w:rsid w:val="00761CBC"/>
    <w:rsid w:val="00762B3A"/>
    <w:rsid w:val="007852A1"/>
    <w:rsid w:val="007869E2"/>
    <w:rsid w:val="0079227A"/>
    <w:rsid w:val="0079579A"/>
    <w:rsid w:val="007B40FF"/>
    <w:rsid w:val="007B6397"/>
    <w:rsid w:val="007C6AB5"/>
    <w:rsid w:val="007F0816"/>
    <w:rsid w:val="00806AC6"/>
    <w:rsid w:val="008320CD"/>
    <w:rsid w:val="008323F1"/>
    <w:rsid w:val="00835C50"/>
    <w:rsid w:val="00836F90"/>
    <w:rsid w:val="008528EF"/>
    <w:rsid w:val="00854523"/>
    <w:rsid w:val="008703C4"/>
    <w:rsid w:val="00872FF9"/>
    <w:rsid w:val="00875D59"/>
    <w:rsid w:val="00876D0A"/>
    <w:rsid w:val="008B0C97"/>
    <w:rsid w:val="008B4A6E"/>
    <w:rsid w:val="008F0206"/>
    <w:rsid w:val="008F45D7"/>
    <w:rsid w:val="00947F13"/>
    <w:rsid w:val="00960D81"/>
    <w:rsid w:val="00980452"/>
    <w:rsid w:val="009A5728"/>
    <w:rsid w:val="009D76CF"/>
    <w:rsid w:val="009E039C"/>
    <w:rsid w:val="009E54E7"/>
    <w:rsid w:val="009E7AF0"/>
    <w:rsid w:val="009F491B"/>
    <w:rsid w:val="009F58CA"/>
    <w:rsid w:val="00A217CA"/>
    <w:rsid w:val="00A2770D"/>
    <w:rsid w:val="00A4712C"/>
    <w:rsid w:val="00A50827"/>
    <w:rsid w:val="00A57286"/>
    <w:rsid w:val="00A6066B"/>
    <w:rsid w:val="00A6733E"/>
    <w:rsid w:val="00A807FA"/>
    <w:rsid w:val="00A82149"/>
    <w:rsid w:val="00A93A27"/>
    <w:rsid w:val="00AD66E8"/>
    <w:rsid w:val="00AD79AA"/>
    <w:rsid w:val="00AE204A"/>
    <w:rsid w:val="00B41815"/>
    <w:rsid w:val="00B50A1B"/>
    <w:rsid w:val="00B528A8"/>
    <w:rsid w:val="00B5521A"/>
    <w:rsid w:val="00B64B61"/>
    <w:rsid w:val="00B73299"/>
    <w:rsid w:val="00BE09B5"/>
    <w:rsid w:val="00BE2B62"/>
    <w:rsid w:val="00C10A58"/>
    <w:rsid w:val="00C3266A"/>
    <w:rsid w:val="00C43B28"/>
    <w:rsid w:val="00C47215"/>
    <w:rsid w:val="00C50926"/>
    <w:rsid w:val="00C6427F"/>
    <w:rsid w:val="00C85D01"/>
    <w:rsid w:val="00C95E5A"/>
    <w:rsid w:val="00CA0141"/>
    <w:rsid w:val="00CB23EC"/>
    <w:rsid w:val="00CB3552"/>
    <w:rsid w:val="00CC3B56"/>
    <w:rsid w:val="00CD0B8B"/>
    <w:rsid w:val="00CD2CF9"/>
    <w:rsid w:val="00CF4999"/>
    <w:rsid w:val="00CF7D7E"/>
    <w:rsid w:val="00D27E75"/>
    <w:rsid w:val="00D347FF"/>
    <w:rsid w:val="00D3749A"/>
    <w:rsid w:val="00D7047A"/>
    <w:rsid w:val="00D8533C"/>
    <w:rsid w:val="00D87136"/>
    <w:rsid w:val="00D951DB"/>
    <w:rsid w:val="00DA006A"/>
    <w:rsid w:val="00DB1B4E"/>
    <w:rsid w:val="00DE1497"/>
    <w:rsid w:val="00DE1828"/>
    <w:rsid w:val="00E503FE"/>
    <w:rsid w:val="00E8149D"/>
    <w:rsid w:val="00F04230"/>
    <w:rsid w:val="00F10712"/>
    <w:rsid w:val="00F1121E"/>
    <w:rsid w:val="00F16F99"/>
    <w:rsid w:val="00F5317D"/>
    <w:rsid w:val="00F810BF"/>
    <w:rsid w:val="00F82815"/>
    <w:rsid w:val="00F866FD"/>
    <w:rsid w:val="00F96F97"/>
    <w:rsid w:val="00FD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0D634B02CD54784BC58B38AE1C55F6B">
    <w:name w:val="90D634B02CD54784BC58B38AE1C55F6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1AFD9DA6EEC4BC3BD5821EA49BA9EAD">
    <w:name w:val="21AFD9DA6EEC4BC3BD5821EA49BA9EAD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C4E1997FE03847C0AF014F1F196DFBD2">
    <w:name w:val="C4E1997FE03847C0AF014F1F196DFB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F0CF724ED6D425B90622951460BCEF5">
    <w:name w:val="BF0CF724ED6D425B90622951460BCEF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Gintas Činčiukas</DisplayName>
        <AccountId>524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2DEEDF-EFE1-4DCB-A408-A66DD51C757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E9782-485B-45BD-8195-47464C648721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5187</TotalTime>
  <Pages>2</Pages>
  <Words>2524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Vitalija Jevaišaitė</cp:lastModifiedBy>
  <cp:revision>1036</cp:revision>
  <dcterms:created xsi:type="dcterms:W3CDTF">2024-09-06T00:12:00Z</dcterms:created>
  <dcterms:modified xsi:type="dcterms:W3CDTF">2025-07-08T07:23:00Z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